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F1" w:rsidRPr="00D1687B" w:rsidRDefault="00D1687B">
      <w:pPr>
        <w:spacing w:after="0" w:line="408" w:lineRule="auto"/>
        <w:ind w:left="120"/>
        <w:jc w:val="center"/>
      </w:pPr>
      <w:bookmarkStart w:id="0" w:name="block-905048"/>
      <w:r w:rsidRPr="00D1687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726F1" w:rsidRPr="00D1687B" w:rsidRDefault="00D1687B">
      <w:pPr>
        <w:spacing w:after="0" w:line="408" w:lineRule="auto"/>
        <w:ind w:left="120"/>
        <w:jc w:val="center"/>
      </w:pPr>
      <w:r w:rsidRPr="00D1687B">
        <w:rPr>
          <w:rFonts w:ascii="Times New Roman" w:hAnsi="Times New Roman"/>
          <w:b/>
          <w:color w:val="000000"/>
          <w:sz w:val="28"/>
        </w:rPr>
        <w:t>‌</w:t>
      </w:r>
      <w:bookmarkStart w:id="1" w:name="ccf94676-8cc8-481e-bda5-8fab9254b757"/>
      <w:r w:rsidRPr="00D1687B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D1687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726F1" w:rsidRPr="00D1687B" w:rsidRDefault="00D1687B">
      <w:pPr>
        <w:spacing w:after="0" w:line="408" w:lineRule="auto"/>
        <w:ind w:left="120"/>
        <w:jc w:val="center"/>
      </w:pPr>
      <w:r w:rsidRPr="00D1687B">
        <w:rPr>
          <w:rFonts w:ascii="Times New Roman" w:hAnsi="Times New Roman"/>
          <w:b/>
          <w:color w:val="000000"/>
          <w:sz w:val="28"/>
        </w:rPr>
        <w:t>‌</w:t>
      </w:r>
      <w:bookmarkStart w:id="2" w:name="a8a890ff-bfa6-4231-8640-f7224df0df51"/>
      <w:r w:rsidR="00BF2882">
        <w:rPr>
          <w:rFonts w:ascii="Times New Roman" w:hAnsi="Times New Roman"/>
          <w:b/>
          <w:color w:val="000000"/>
          <w:sz w:val="28"/>
        </w:rPr>
        <w:t>Управление</w:t>
      </w:r>
      <w:r w:rsidRPr="00D1687B">
        <w:rPr>
          <w:rFonts w:ascii="Times New Roman" w:hAnsi="Times New Roman"/>
          <w:b/>
          <w:color w:val="000000"/>
          <w:sz w:val="28"/>
        </w:rPr>
        <w:t xml:space="preserve"> образования </w:t>
      </w:r>
      <w:r w:rsidR="00BF2882">
        <w:rPr>
          <w:rFonts w:ascii="Times New Roman" w:hAnsi="Times New Roman"/>
          <w:b/>
          <w:color w:val="000000"/>
          <w:sz w:val="28"/>
        </w:rPr>
        <w:t xml:space="preserve">администрации </w:t>
      </w:r>
      <w:r w:rsidRPr="00D1687B">
        <w:rPr>
          <w:rFonts w:ascii="Times New Roman" w:hAnsi="Times New Roman"/>
          <w:b/>
          <w:color w:val="000000"/>
          <w:sz w:val="28"/>
        </w:rPr>
        <w:t xml:space="preserve">Междуреченского муниципального </w:t>
      </w:r>
      <w:bookmarkEnd w:id="2"/>
      <w:r w:rsidR="00616B0D">
        <w:rPr>
          <w:rFonts w:ascii="Times New Roman" w:hAnsi="Times New Roman"/>
          <w:b/>
          <w:color w:val="000000"/>
          <w:sz w:val="28"/>
        </w:rPr>
        <w:t>округа</w:t>
      </w:r>
    </w:p>
    <w:p w:rsidR="005726F1" w:rsidRDefault="00397E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"Туровецкая О</w:t>
      </w:r>
      <w:r w:rsidR="00D1687B">
        <w:rPr>
          <w:rFonts w:ascii="Times New Roman" w:hAnsi="Times New Roman"/>
          <w:b/>
          <w:color w:val="000000"/>
          <w:sz w:val="28"/>
        </w:rPr>
        <w:t>ОШ"</w:t>
      </w:r>
    </w:p>
    <w:p w:rsidR="005726F1" w:rsidRDefault="005726F1">
      <w:pPr>
        <w:spacing w:after="0"/>
        <w:ind w:left="120"/>
      </w:pPr>
    </w:p>
    <w:p w:rsidR="005726F1" w:rsidRDefault="005726F1">
      <w:pPr>
        <w:spacing w:after="0"/>
        <w:ind w:left="120"/>
      </w:pPr>
    </w:p>
    <w:p w:rsidR="005726F1" w:rsidRDefault="00BF2882">
      <w:pPr>
        <w:spacing w:after="0"/>
        <w:ind w:left="120"/>
      </w:pPr>
      <w:r w:rsidRPr="00BF2882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3FFE5214" wp14:editId="1A9FA954">
            <wp:simplePos x="0" y="0"/>
            <wp:positionH relativeFrom="column">
              <wp:posOffset>2727960</wp:posOffset>
            </wp:positionH>
            <wp:positionV relativeFrom="paragraph">
              <wp:posOffset>131445</wp:posOffset>
            </wp:positionV>
            <wp:extent cx="1623695" cy="1610360"/>
            <wp:effectExtent l="0" t="0" r="0" b="0"/>
            <wp:wrapNone/>
            <wp:docPr id="2" name="Рисунок 2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4FBFF"/>
                        </a:clrFrom>
                        <a:clrTo>
                          <a:srgbClr val="F4FBFF">
                            <a:alpha val="0"/>
                          </a:srgbClr>
                        </a:clrTo>
                      </a:clrChange>
                    </a:blip>
                    <a:srcRect l="66038" t="5017" r="12648" b="7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6F1" w:rsidRDefault="005726F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687B" w:rsidRPr="00786B3D" w:rsidTr="00D1687B">
        <w:tc>
          <w:tcPr>
            <w:tcW w:w="3114" w:type="dxa"/>
          </w:tcPr>
          <w:p w:rsidR="00D1687B" w:rsidRPr="0040209D" w:rsidRDefault="00D1687B" w:rsidP="00D1687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1687B" w:rsidRPr="008944ED" w:rsidRDefault="00D1687B" w:rsidP="00D168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D1687B" w:rsidRDefault="00D1687B" w:rsidP="00D168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16B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1687B" w:rsidRPr="0040209D" w:rsidRDefault="00D1687B" w:rsidP="00D168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687B" w:rsidRPr="0040209D" w:rsidRDefault="00D1687B" w:rsidP="00D168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3115" w:type="dxa"/>
          </w:tcPr>
          <w:p w:rsidR="00D1687B" w:rsidRDefault="00D1687B" w:rsidP="00D168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1687B" w:rsidRPr="008944ED" w:rsidRDefault="00BF2882" w:rsidP="00D168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2882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60F90691" wp14:editId="4C7DE01C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151544</wp:posOffset>
                  </wp:positionV>
                  <wp:extent cx="1091565" cy="450215"/>
                  <wp:effectExtent l="0" t="0" r="0" b="0"/>
                  <wp:wrapNone/>
                  <wp:docPr id="1" name="Рисунок 1" descr="C:\Users\УЧИТЕЛЯ\Desktop\табеля май 1-31\2023-09-13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Я\Desktop\табеля май 1-31\2023-09-13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3329" t="6381" r="68833" b="88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1687B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1687B" w:rsidRDefault="00D1687B" w:rsidP="00D168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687B" w:rsidRPr="008944ED" w:rsidRDefault="00AA09BA" w:rsidP="00D168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Вяткина Е.М.</w:t>
            </w:r>
          </w:p>
          <w:p w:rsidR="00D1687B" w:rsidRDefault="00616B0D" w:rsidP="00D168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№55</w:t>
            </w:r>
            <w:r w:rsidR="00D16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D168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D16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D168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D1687B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D168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D168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1687B" w:rsidRPr="0040209D" w:rsidRDefault="00D1687B" w:rsidP="00D168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726F1" w:rsidRDefault="005726F1">
      <w:pPr>
        <w:spacing w:after="0"/>
        <w:ind w:left="120"/>
      </w:pPr>
    </w:p>
    <w:p w:rsidR="005726F1" w:rsidRDefault="00D1687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726F1" w:rsidRDefault="005726F1">
      <w:pPr>
        <w:spacing w:after="0"/>
        <w:ind w:left="120"/>
      </w:pPr>
    </w:p>
    <w:p w:rsidR="005726F1" w:rsidRDefault="005726F1">
      <w:pPr>
        <w:spacing w:after="0"/>
        <w:ind w:left="120"/>
      </w:pPr>
    </w:p>
    <w:p w:rsidR="005726F1" w:rsidRDefault="005726F1">
      <w:pPr>
        <w:spacing w:after="0"/>
        <w:ind w:left="120"/>
      </w:pPr>
    </w:p>
    <w:p w:rsidR="005726F1" w:rsidRDefault="009D3D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АДАПТИРОВАННАЯ </w:t>
      </w:r>
      <w:r w:rsidR="00D1687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726F1" w:rsidRDefault="00D1687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129497)</w:t>
      </w:r>
    </w:p>
    <w:p w:rsidR="005726F1" w:rsidRDefault="005726F1">
      <w:pPr>
        <w:spacing w:after="0"/>
        <w:ind w:left="120"/>
        <w:jc w:val="center"/>
      </w:pPr>
    </w:p>
    <w:p w:rsidR="005726F1" w:rsidRDefault="00D168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5726F1" w:rsidRDefault="00D1687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5726F1" w:rsidRDefault="005726F1">
      <w:pPr>
        <w:spacing w:after="0"/>
        <w:ind w:left="120"/>
        <w:jc w:val="center"/>
      </w:pPr>
    </w:p>
    <w:p w:rsidR="005726F1" w:rsidRDefault="005726F1">
      <w:pPr>
        <w:spacing w:after="0"/>
        <w:ind w:left="120"/>
        <w:jc w:val="center"/>
      </w:pPr>
    </w:p>
    <w:p w:rsidR="005726F1" w:rsidRDefault="005726F1">
      <w:pPr>
        <w:spacing w:after="0"/>
        <w:ind w:left="120"/>
        <w:jc w:val="center"/>
      </w:pPr>
    </w:p>
    <w:p w:rsidR="005726F1" w:rsidRDefault="005726F1">
      <w:pPr>
        <w:spacing w:after="0"/>
        <w:ind w:left="120"/>
        <w:jc w:val="center"/>
      </w:pPr>
    </w:p>
    <w:p w:rsidR="005726F1" w:rsidRDefault="005726F1">
      <w:pPr>
        <w:spacing w:after="0"/>
        <w:ind w:left="120"/>
        <w:jc w:val="center"/>
      </w:pPr>
    </w:p>
    <w:p w:rsidR="005726F1" w:rsidRDefault="005726F1">
      <w:pPr>
        <w:spacing w:after="0"/>
        <w:ind w:left="120"/>
        <w:jc w:val="center"/>
      </w:pPr>
    </w:p>
    <w:p w:rsidR="005726F1" w:rsidRDefault="005726F1">
      <w:pPr>
        <w:spacing w:after="0"/>
        <w:ind w:left="120"/>
        <w:jc w:val="center"/>
      </w:pPr>
    </w:p>
    <w:p w:rsidR="005726F1" w:rsidRDefault="005726F1">
      <w:pPr>
        <w:spacing w:after="0"/>
        <w:ind w:left="120"/>
        <w:jc w:val="center"/>
      </w:pPr>
    </w:p>
    <w:p w:rsidR="005726F1" w:rsidRDefault="005726F1">
      <w:pPr>
        <w:spacing w:after="0"/>
        <w:ind w:left="120"/>
        <w:jc w:val="center"/>
      </w:pPr>
    </w:p>
    <w:p w:rsidR="005726F1" w:rsidRDefault="005726F1">
      <w:pPr>
        <w:spacing w:after="0"/>
        <w:ind w:left="120"/>
        <w:jc w:val="center"/>
      </w:pPr>
    </w:p>
    <w:p w:rsidR="005726F1" w:rsidRDefault="00D1687B" w:rsidP="008866C0">
      <w:pPr>
        <w:spacing w:after="0"/>
        <w:jc w:val="center"/>
      </w:pPr>
      <w:bookmarkStart w:id="4" w:name="8c3056e5-3310-4ab5-8149-431321fcd2e5"/>
      <w:r>
        <w:rPr>
          <w:rFonts w:ascii="Times New Roman" w:hAnsi="Times New Roman"/>
          <w:b/>
          <w:color w:val="000000"/>
          <w:sz w:val="28"/>
        </w:rPr>
        <w:t>п. Туровец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896ba0f-9440-428b-b990-6bdd731fd219"/>
      <w:r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616B0D">
        <w:rPr>
          <w:rFonts w:ascii="Times New Roman" w:hAnsi="Times New Roman"/>
          <w:b/>
          <w:color w:val="000000"/>
          <w:sz w:val="28"/>
        </w:rPr>
        <w:t>4</w:t>
      </w:r>
    </w:p>
    <w:p w:rsidR="005726F1" w:rsidRDefault="005726F1">
      <w:pPr>
        <w:spacing w:after="0"/>
        <w:ind w:left="120"/>
      </w:pPr>
    </w:p>
    <w:p w:rsidR="005726F1" w:rsidRDefault="005726F1">
      <w:pPr>
        <w:sectPr w:rsidR="005726F1">
          <w:pgSz w:w="11906" w:h="16383"/>
          <w:pgMar w:top="1134" w:right="850" w:bottom="1134" w:left="1701" w:header="720" w:footer="720" w:gutter="0"/>
          <w:cols w:space="720"/>
        </w:sectPr>
      </w:pPr>
    </w:p>
    <w:p w:rsidR="005726F1" w:rsidRDefault="00D1687B">
      <w:pPr>
        <w:spacing w:after="0" w:line="264" w:lineRule="auto"/>
        <w:ind w:left="120"/>
        <w:jc w:val="both"/>
      </w:pPr>
      <w:bookmarkStart w:id="6" w:name="block-90505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726F1" w:rsidRDefault="005726F1">
      <w:pPr>
        <w:spacing w:after="0" w:line="264" w:lineRule="auto"/>
        <w:ind w:left="120"/>
        <w:jc w:val="both"/>
      </w:pPr>
    </w:p>
    <w:p w:rsidR="001304F7" w:rsidRPr="001304F7" w:rsidRDefault="001304F7" w:rsidP="001304F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304F7">
        <w:rPr>
          <w:rFonts w:ascii="Times New Roman" w:hAnsi="Times New Roman"/>
          <w:color w:val="000000"/>
          <w:sz w:val="28"/>
        </w:rPr>
        <w:t>Адаптированная рабочая программа по учебному пре</w:t>
      </w:r>
      <w:r>
        <w:rPr>
          <w:rFonts w:ascii="Times New Roman" w:hAnsi="Times New Roman"/>
          <w:color w:val="000000"/>
          <w:sz w:val="28"/>
        </w:rPr>
        <w:t>дмету «Окружающий мир</w:t>
      </w:r>
      <w:r w:rsidRPr="001304F7">
        <w:rPr>
          <w:rFonts w:ascii="Times New Roman" w:hAnsi="Times New Roman"/>
          <w:color w:val="000000"/>
          <w:sz w:val="28"/>
        </w:rPr>
        <w:t>» для обучающихся 1-4 классов с задержкой психического развития, вариант обучения 7 (ЗПР) разработана на основе нормативно-правовых документов:</w:t>
      </w:r>
    </w:p>
    <w:p w:rsidR="001304F7" w:rsidRPr="001304F7" w:rsidRDefault="001304F7" w:rsidP="001304F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304F7">
        <w:rPr>
          <w:rFonts w:ascii="Times New Roman" w:hAnsi="Times New Roman"/>
          <w:color w:val="000000"/>
          <w:sz w:val="28"/>
        </w:rPr>
        <w:t>•</w:t>
      </w:r>
      <w:r w:rsidRPr="001304F7">
        <w:rPr>
          <w:rFonts w:ascii="Times New Roman" w:hAnsi="Times New Roman"/>
          <w:color w:val="000000"/>
          <w:sz w:val="28"/>
        </w:rPr>
        <w:tab/>
        <w:t xml:space="preserve">Федеральный закон «Об образовании в Российской Федерации» от 29.12.2012 года № 273-ФЗ </w:t>
      </w:r>
      <w:proofErr w:type="gramStart"/>
      <w:r w:rsidRPr="001304F7">
        <w:rPr>
          <w:rFonts w:ascii="Times New Roman" w:hAnsi="Times New Roman"/>
          <w:color w:val="000000"/>
          <w:sz w:val="28"/>
        </w:rPr>
        <w:t xml:space="preserve">( </w:t>
      </w:r>
      <w:proofErr w:type="gramEnd"/>
      <w:r w:rsidRPr="001304F7">
        <w:rPr>
          <w:rFonts w:ascii="Times New Roman" w:hAnsi="Times New Roman"/>
          <w:color w:val="000000"/>
          <w:sz w:val="28"/>
        </w:rPr>
        <w:t>с последующими изменениями)</w:t>
      </w:r>
    </w:p>
    <w:p w:rsidR="001304F7" w:rsidRPr="001304F7" w:rsidRDefault="001304F7" w:rsidP="001304F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304F7">
        <w:rPr>
          <w:rFonts w:ascii="Times New Roman" w:hAnsi="Times New Roman"/>
          <w:color w:val="000000"/>
          <w:sz w:val="28"/>
        </w:rPr>
        <w:t>•</w:t>
      </w:r>
      <w:r w:rsidRPr="001304F7">
        <w:rPr>
          <w:rFonts w:ascii="Times New Roman" w:hAnsi="Times New Roman"/>
          <w:color w:val="000000"/>
          <w:sz w:val="28"/>
        </w:rPr>
        <w:tab/>
        <w:t xml:space="preserve">ФЕДЕРАЛЬНАЯ АДАПТИРОВАННАЯ ОБРАЗОВАТЕЛЬНАЯ ПРОГРАММА ОСНОВНОГО ОБЩЕГО ОБРАЗОВАНИЯ ДЛЯ </w:t>
      </w:r>
      <w:proofErr w:type="gramStart"/>
      <w:r w:rsidRPr="001304F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304F7">
        <w:rPr>
          <w:rFonts w:ascii="Times New Roman" w:hAnsi="Times New Roman"/>
          <w:color w:val="000000"/>
          <w:sz w:val="28"/>
        </w:rPr>
        <w:t xml:space="preserve"> С ОГРАНИЧЕННЫМИ ВОЗМОЖНОСТЯМИ ЗДОРОВЬЯ. </w:t>
      </w:r>
      <w:proofErr w:type="gramStart"/>
      <w:r w:rsidRPr="001304F7">
        <w:rPr>
          <w:rFonts w:ascii="Times New Roman" w:hAnsi="Times New Roman"/>
          <w:color w:val="000000"/>
          <w:sz w:val="28"/>
        </w:rPr>
        <w:t>Утверждена</w:t>
      </w:r>
      <w:proofErr w:type="gramEnd"/>
      <w:r w:rsidRPr="001304F7">
        <w:rPr>
          <w:rFonts w:ascii="Times New Roman" w:hAnsi="Times New Roman"/>
          <w:color w:val="000000"/>
          <w:sz w:val="28"/>
        </w:rPr>
        <w:t xml:space="preserve"> приказом Министерства просвещения Российской Федерации от 24 ноября 2022 г. N 1025</w:t>
      </w:r>
    </w:p>
    <w:p w:rsidR="001964C1" w:rsidRDefault="001304F7" w:rsidP="001304F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304F7">
        <w:rPr>
          <w:rFonts w:ascii="Times New Roman" w:hAnsi="Times New Roman"/>
          <w:color w:val="000000"/>
          <w:sz w:val="28"/>
        </w:rPr>
        <w:t>•</w:t>
      </w:r>
      <w:r w:rsidRPr="001304F7">
        <w:rPr>
          <w:rFonts w:ascii="Times New Roman" w:hAnsi="Times New Roman"/>
          <w:color w:val="000000"/>
          <w:sz w:val="28"/>
        </w:rPr>
        <w:tab/>
        <w:t xml:space="preserve">Адаптированная основная образовательная программа основного общего образования для </w:t>
      </w:r>
      <w:proofErr w:type="gramStart"/>
      <w:r w:rsidRPr="001304F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304F7">
        <w:rPr>
          <w:rFonts w:ascii="Times New Roman" w:hAnsi="Times New Roman"/>
          <w:color w:val="000000"/>
          <w:sz w:val="28"/>
        </w:rPr>
        <w:t xml:space="preserve"> с задержкой психического развития МБОУ «Туровецкая ООШ»</w:t>
      </w:r>
    </w:p>
    <w:p w:rsidR="005726F1" w:rsidRPr="00D1687B" w:rsidRDefault="001964C1" w:rsidP="001304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Адаптированная р</w:t>
      </w:r>
      <w:r w:rsidR="00D1687B" w:rsidRPr="00D1687B">
        <w:rPr>
          <w:rFonts w:ascii="Times New Roman" w:hAnsi="Times New Roman"/>
          <w:color w:val="000000"/>
          <w:sz w:val="28"/>
        </w:rPr>
        <w:t>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726F1" w:rsidRPr="00D1687B" w:rsidRDefault="00D1687B">
      <w:pPr>
        <w:spacing w:after="0" w:line="264" w:lineRule="auto"/>
        <w:ind w:left="120"/>
        <w:jc w:val="both"/>
      </w:pPr>
      <w:r w:rsidRPr="00D1687B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5726F1" w:rsidRPr="00D1687B" w:rsidRDefault="005726F1">
      <w:pPr>
        <w:spacing w:after="0" w:line="264" w:lineRule="auto"/>
        <w:ind w:left="120"/>
        <w:jc w:val="both"/>
      </w:pP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D1687B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D1687B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726F1" w:rsidRPr="00D1687B" w:rsidRDefault="005726F1">
      <w:pPr>
        <w:spacing w:after="0" w:line="264" w:lineRule="auto"/>
        <w:ind w:left="120"/>
        <w:jc w:val="both"/>
      </w:pPr>
    </w:p>
    <w:p w:rsidR="005726F1" w:rsidRPr="00D1687B" w:rsidRDefault="00D1687B">
      <w:pPr>
        <w:spacing w:after="0" w:line="264" w:lineRule="auto"/>
        <w:ind w:left="120"/>
        <w:jc w:val="both"/>
      </w:pPr>
      <w:r w:rsidRPr="00D1687B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5726F1" w:rsidRPr="00D1687B" w:rsidRDefault="005726F1">
      <w:pPr>
        <w:spacing w:after="0" w:line="264" w:lineRule="auto"/>
        <w:ind w:left="120"/>
        <w:jc w:val="both"/>
      </w:pP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lastRenderedPageBreak/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726F1" w:rsidRPr="00D1687B" w:rsidRDefault="00D1687B">
      <w:pPr>
        <w:numPr>
          <w:ilvl w:val="0"/>
          <w:numId w:val="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D1687B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D1687B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726F1" w:rsidRPr="00D1687B" w:rsidRDefault="00D1687B">
      <w:pPr>
        <w:numPr>
          <w:ilvl w:val="0"/>
          <w:numId w:val="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726F1" w:rsidRPr="00D1687B" w:rsidRDefault="00D1687B">
      <w:pPr>
        <w:numPr>
          <w:ilvl w:val="0"/>
          <w:numId w:val="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726F1" w:rsidRPr="00D1687B" w:rsidRDefault="00D1687B">
      <w:pPr>
        <w:numPr>
          <w:ilvl w:val="0"/>
          <w:numId w:val="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726F1" w:rsidRPr="00D1687B" w:rsidRDefault="00D1687B">
      <w:pPr>
        <w:numPr>
          <w:ilvl w:val="0"/>
          <w:numId w:val="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5726F1" w:rsidRPr="00D1687B" w:rsidRDefault="00D1687B">
      <w:pPr>
        <w:numPr>
          <w:ilvl w:val="0"/>
          <w:numId w:val="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D1687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1687B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726F1" w:rsidRPr="00D1687B" w:rsidRDefault="00D1687B">
      <w:pPr>
        <w:numPr>
          <w:ilvl w:val="0"/>
          <w:numId w:val="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726F1" w:rsidRPr="00D1687B" w:rsidRDefault="00D1687B">
      <w:pPr>
        <w:numPr>
          <w:ilvl w:val="0"/>
          <w:numId w:val="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</w:t>
      </w:r>
      <w:r w:rsidRPr="00D1687B">
        <w:rPr>
          <w:rFonts w:ascii="Times New Roman" w:hAnsi="Times New Roman"/>
          <w:color w:val="000000"/>
          <w:sz w:val="28"/>
        </w:rPr>
        <w:lastRenderedPageBreak/>
        <w:t xml:space="preserve">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5726F1" w:rsidRPr="00D1687B" w:rsidRDefault="00D1687B">
      <w:pPr>
        <w:numPr>
          <w:ilvl w:val="0"/>
          <w:numId w:val="2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5726F1" w:rsidRPr="00D1687B" w:rsidRDefault="00D1687B">
      <w:pPr>
        <w:numPr>
          <w:ilvl w:val="0"/>
          <w:numId w:val="2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726F1" w:rsidRPr="00D1687B" w:rsidRDefault="005726F1">
      <w:pPr>
        <w:spacing w:after="0" w:line="264" w:lineRule="auto"/>
        <w:ind w:left="120"/>
        <w:jc w:val="both"/>
      </w:pPr>
    </w:p>
    <w:p w:rsidR="005726F1" w:rsidRPr="00D1687B" w:rsidRDefault="00D1687B">
      <w:pPr>
        <w:spacing w:after="0" w:line="264" w:lineRule="auto"/>
        <w:ind w:left="120"/>
        <w:jc w:val="both"/>
      </w:pPr>
      <w:r w:rsidRPr="00D1687B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5726F1" w:rsidRPr="00D1687B" w:rsidRDefault="005726F1">
      <w:pPr>
        <w:spacing w:after="0" w:line="264" w:lineRule="auto"/>
        <w:ind w:left="120"/>
        <w:jc w:val="both"/>
      </w:pPr>
    </w:p>
    <w:p w:rsidR="005726F1" w:rsidRPr="00D1687B" w:rsidRDefault="00D1687B">
      <w:pPr>
        <w:spacing w:after="0" w:line="264" w:lineRule="auto"/>
        <w:ind w:firstLine="600"/>
        <w:jc w:val="both"/>
      </w:pPr>
      <w:proofErr w:type="gramStart"/>
      <w:r w:rsidRPr="00D1687B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5726F1" w:rsidRPr="00D1687B" w:rsidRDefault="005726F1">
      <w:pPr>
        <w:sectPr w:rsidR="005726F1" w:rsidRPr="00D1687B">
          <w:pgSz w:w="11906" w:h="16383"/>
          <w:pgMar w:top="1134" w:right="850" w:bottom="1134" w:left="1701" w:header="720" w:footer="720" w:gutter="0"/>
          <w:cols w:space="720"/>
        </w:sectPr>
      </w:pPr>
    </w:p>
    <w:p w:rsidR="005726F1" w:rsidRPr="00D1687B" w:rsidRDefault="00D1687B">
      <w:pPr>
        <w:spacing w:after="0" w:line="264" w:lineRule="auto"/>
        <w:ind w:left="120"/>
        <w:jc w:val="both"/>
      </w:pPr>
      <w:bookmarkStart w:id="7" w:name="block-905050"/>
      <w:bookmarkEnd w:id="6"/>
      <w:r w:rsidRPr="00D1687B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5726F1" w:rsidRPr="00D1687B" w:rsidRDefault="005726F1">
      <w:pPr>
        <w:spacing w:after="0" w:line="264" w:lineRule="auto"/>
        <w:ind w:left="120"/>
        <w:jc w:val="both"/>
      </w:pP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D1687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1687B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D1687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1687B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5726F1" w:rsidRPr="00D1687B" w:rsidRDefault="005726F1">
      <w:pPr>
        <w:spacing w:after="0"/>
        <w:ind w:left="120"/>
      </w:pPr>
    </w:p>
    <w:p w:rsidR="005726F1" w:rsidRPr="00D1687B" w:rsidRDefault="00D1687B">
      <w:pPr>
        <w:spacing w:after="0"/>
        <w:ind w:left="120"/>
      </w:pPr>
      <w:r w:rsidRPr="00D1687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D1687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1687B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726F1" w:rsidRDefault="00D168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5726F1" w:rsidRPr="00D1687B" w:rsidRDefault="00D1687B">
      <w:pPr>
        <w:numPr>
          <w:ilvl w:val="0"/>
          <w:numId w:val="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726F1" w:rsidRPr="00D1687B" w:rsidRDefault="00D1687B">
      <w:pPr>
        <w:numPr>
          <w:ilvl w:val="0"/>
          <w:numId w:val="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726F1" w:rsidRPr="00D1687B" w:rsidRDefault="00D1687B">
      <w:pPr>
        <w:numPr>
          <w:ilvl w:val="0"/>
          <w:numId w:val="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5726F1" w:rsidRPr="00D1687B" w:rsidRDefault="00D1687B">
      <w:pPr>
        <w:numPr>
          <w:ilvl w:val="0"/>
          <w:numId w:val="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726F1" w:rsidRPr="00D1687B" w:rsidRDefault="00D1687B">
      <w:pPr>
        <w:numPr>
          <w:ilvl w:val="0"/>
          <w:numId w:val="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726F1" w:rsidRDefault="00D168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726F1" w:rsidRPr="00D1687B" w:rsidRDefault="00D1687B">
      <w:pPr>
        <w:numPr>
          <w:ilvl w:val="0"/>
          <w:numId w:val="4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726F1" w:rsidRPr="00D1687B" w:rsidRDefault="00D1687B">
      <w:pPr>
        <w:numPr>
          <w:ilvl w:val="0"/>
          <w:numId w:val="4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726F1" w:rsidRPr="00D1687B" w:rsidRDefault="00D1687B">
      <w:pPr>
        <w:numPr>
          <w:ilvl w:val="0"/>
          <w:numId w:val="4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726F1" w:rsidRDefault="00D168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726F1" w:rsidRPr="00D1687B" w:rsidRDefault="00D1687B">
      <w:pPr>
        <w:numPr>
          <w:ilvl w:val="0"/>
          <w:numId w:val="5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1687B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726F1" w:rsidRPr="00D1687B" w:rsidRDefault="00D1687B">
      <w:pPr>
        <w:numPr>
          <w:ilvl w:val="0"/>
          <w:numId w:val="5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5726F1" w:rsidRPr="00D1687B" w:rsidRDefault="00D1687B">
      <w:pPr>
        <w:numPr>
          <w:ilvl w:val="0"/>
          <w:numId w:val="6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726F1" w:rsidRPr="00D1687B" w:rsidRDefault="00D1687B">
      <w:pPr>
        <w:numPr>
          <w:ilvl w:val="0"/>
          <w:numId w:val="6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726F1" w:rsidRDefault="00D168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726F1" w:rsidRPr="00D1687B" w:rsidRDefault="00D1687B">
      <w:pPr>
        <w:numPr>
          <w:ilvl w:val="0"/>
          <w:numId w:val="7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726F1" w:rsidRDefault="00D168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726F1" w:rsidRPr="00D1687B" w:rsidRDefault="00D1687B">
      <w:pPr>
        <w:numPr>
          <w:ilvl w:val="0"/>
          <w:numId w:val="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726F1" w:rsidRDefault="00D168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726F1" w:rsidRPr="00D1687B" w:rsidRDefault="00D1687B">
      <w:pPr>
        <w:numPr>
          <w:ilvl w:val="0"/>
          <w:numId w:val="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5726F1" w:rsidRPr="00D1687B" w:rsidRDefault="00D1687B">
      <w:pPr>
        <w:numPr>
          <w:ilvl w:val="0"/>
          <w:numId w:val="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726F1" w:rsidRPr="00D1687B" w:rsidRDefault="005726F1">
      <w:pPr>
        <w:spacing w:after="0"/>
        <w:ind w:left="120"/>
      </w:pPr>
    </w:p>
    <w:p w:rsidR="005726F1" w:rsidRPr="00D1687B" w:rsidRDefault="00D1687B">
      <w:pPr>
        <w:spacing w:after="0"/>
        <w:ind w:left="120"/>
      </w:pPr>
      <w:r w:rsidRPr="00D1687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5726F1" w:rsidRDefault="00D168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5726F1" w:rsidRPr="00D1687B" w:rsidRDefault="00D1687B">
      <w:pPr>
        <w:numPr>
          <w:ilvl w:val="0"/>
          <w:numId w:val="1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726F1" w:rsidRPr="00D1687B" w:rsidRDefault="00D1687B">
      <w:pPr>
        <w:numPr>
          <w:ilvl w:val="0"/>
          <w:numId w:val="1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726F1" w:rsidRPr="00D1687B" w:rsidRDefault="00D1687B">
      <w:pPr>
        <w:numPr>
          <w:ilvl w:val="0"/>
          <w:numId w:val="1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726F1" w:rsidRPr="00D1687B" w:rsidRDefault="00D1687B">
      <w:pPr>
        <w:numPr>
          <w:ilvl w:val="0"/>
          <w:numId w:val="1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5726F1" w:rsidRPr="00D1687B" w:rsidRDefault="00D1687B">
      <w:pPr>
        <w:numPr>
          <w:ilvl w:val="0"/>
          <w:numId w:val="1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726F1" w:rsidRPr="00D1687B" w:rsidRDefault="00D1687B">
      <w:pPr>
        <w:numPr>
          <w:ilvl w:val="0"/>
          <w:numId w:val="1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726F1" w:rsidRPr="00D1687B" w:rsidRDefault="00D1687B">
      <w:pPr>
        <w:numPr>
          <w:ilvl w:val="0"/>
          <w:numId w:val="1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726F1" w:rsidRDefault="00D168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5726F1" w:rsidRPr="00D1687B" w:rsidRDefault="00D1687B">
      <w:pPr>
        <w:numPr>
          <w:ilvl w:val="0"/>
          <w:numId w:val="1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726F1" w:rsidRPr="00D1687B" w:rsidRDefault="00D1687B">
      <w:pPr>
        <w:numPr>
          <w:ilvl w:val="0"/>
          <w:numId w:val="1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5726F1" w:rsidRPr="00D1687B" w:rsidRDefault="00D1687B">
      <w:pPr>
        <w:numPr>
          <w:ilvl w:val="0"/>
          <w:numId w:val="1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726F1" w:rsidRPr="00D1687B" w:rsidRDefault="00D1687B">
      <w:pPr>
        <w:numPr>
          <w:ilvl w:val="0"/>
          <w:numId w:val="1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726F1" w:rsidRPr="00D1687B" w:rsidRDefault="00D1687B">
      <w:pPr>
        <w:numPr>
          <w:ilvl w:val="0"/>
          <w:numId w:val="1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726F1" w:rsidRPr="00D1687B" w:rsidRDefault="00D1687B">
      <w:pPr>
        <w:numPr>
          <w:ilvl w:val="0"/>
          <w:numId w:val="1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726F1" w:rsidRPr="00D1687B" w:rsidRDefault="00D1687B">
      <w:pPr>
        <w:numPr>
          <w:ilvl w:val="0"/>
          <w:numId w:val="1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726F1" w:rsidRDefault="00D168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5726F1" w:rsidRPr="00D1687B" w:rsidRDefault="00D1687B">
      <w:pPr>
        <w:numPr>
          <w:ilvl w:val="0"/>
          <w:numId w:val="12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726F1" w:rsidRPr="00D1687B" w:rsidRDefault="00D1687B">
      <w:pPr>
        <w:numPr>
          <w:ilvl w:val="0"/>
          <w:numId w:val="12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726F1" w:rsidRPr="00D1687B" w:rsidRDefault="00D1687B">
      <w:pPr>
        <w:numPr>
          <w:ilvl w:val="0"/>
          <w:numId w:val="12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726F1" w:rsidRPr="00D1687B" w:rsidRDefault="00D1687B">
      <w:pPr>
        <w:numPr>
          <w:ilvl w:val="0"/>
          <w:numId w:val="12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726F1" w:rsidRDefault="00D1687B">
      <w:pPr>
        <w:numPr>
          <w:ilvl w:val="0"/>
          <w:numId w:val="12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5726F1" w:rsidRPr="00D1687B" w:rsidRDefault="00D1687B">
      <w:pPr>
        <w:numPr>
          <w:ilvl w:val="0"/>
          <w:numId w:val="12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726F1" w:rsidRPr="00D1687B" w:rsidRDefault="00D1687B">
      <w:pPr>
        <w:numPr>
          <w:ilvl w:val="0"/>
          <w:numId w:val="12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726F1" w:rsidRPr="00D1687B" w:rsidRDefault="00D1687B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D1687B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726F1" w:rsidRDefault="00D168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726F1" w:rsidRPr="00D1687B" w:rsidRDefault="00D1687B">
      <w:pPr>
        <w:numPr>
          <w:ilvl w:val="0"/>
          <w:numId w:val="1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726F1" w:rsidRPr="00D1687B" w:rsidRDefault="00D1687B">
      <w:pPr>
        <w:numPr>
          <w:ilvl w:val="0"/>
          <w:numId w:val="1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726F1" w:rsidRPr="00D1687B" w:rsidRDefault="00D1687B">
      <w:pPr>
        <w:numPr>
          <w:ilvl w:val="0"/>
          <w:numId w:val="1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726F1" w:rsidRPr="00D1687B" w:rsidRDefault="00D1687B">
      <w:pPr>
        <w:numPr>
          <w:ilvl w:val="0"/>
          <w:numId w:val="1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726F1" w:rsidRPr="00D1687B" w:rsidRDefault="00D1687B">
      <w:pPr>
        <w:numPr>
          <w:ilvl w:val="0"/>
          <w:numId w:val="1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5726F1" w:rsidRPr="00D1687B" w:rsidRDefault="00D1687B">
      <w:pPr>
        <w:numPr>
          <w:ilvl w:val="0"/>
          <w:numId w:val="1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726F1" w:rsidRPr="00D1687B" w:rsidRDefault="00D1687B">
      <w:pPr>
        <w:numPr>
          <w:ilvl w:val="0"/>
          <w:numId w:val="1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726F1" w:rsidRPr="00D1687B" w:rsidRDefault="00D1687B">
      <w:pPr>
        <w:numPr>
          <w:ilvl w:val="0"/>
          <w:numId w:val="1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5726F1" w:rsidRPr="00D1687B" w:rsidRDefault="00D1687B">
      <w:pPr>
        <w:numPr>
          <w:ilvl w:val="0"/>
          <w:numId w:val="14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726F1" w:rsidRPr="00D1687B" w:rsidRDefault="00D1687B">
      <w:pPr>
        <w:numPr>
          <w:ilvl w:val="0"/>
          <w:numId w:val="14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5726F1" w:rsidRDefault="00D1687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5726F1" w:rsidRPr="00D1687B" w:rsidRDefault="00D1687B">
      <w:pPr>
        <w:numPr>
          <w:ilvl w:val="0"/>
          <w:numId w:val="15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5726F1" w:rsidRPr="00D1687B" w:rsidRDefault="00D1687B">
      <w:pPr>
        <w:numPr>
          <w:ilvl w:val="0"/>
          <w:numId w:val="15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5726F1" w:rsidRPr="00D1687B" w:rsidRDefault="00D1687B">
      <w:pPr>
        <w:numPr>
          <w:ilvl w:val="0"/>
          <w:numId w:val="15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726F1" w:rsidRPr="00D1687B" w:rsidRDefault="00D1687B">
      <w:pPr>
        <w:numPr>
          <w:ilvl w:val="0"/>
          <w:numId w:val="15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726F1" w:rsidRPr="00D1687B" w:rsidRDefault="00D1687B">
      <w:pPr>
        <w:numPr>
          <w:ilvl w:val="0"/>
          <w:numId w:val="15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726F1" w:rsidRPr="00D1687B" w:rsidRDefault="00D1687B">
      <w:pPr>
        <w:numPr>
          <w:ilvl w:val="0"/>
          <w:numId w:val="15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726F1" w:rsidRDefault="00D168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726F1" w:rsidRPr="00D1687B" w:rsidRDefault="00D1687B">
      <w:pPr>
        <w:numPr>
          <w:ilvl w:val="0"/>
          <w:numId w:val="16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726F1" w:rsidRPr="00D1687B" w:rsidRDefault="00D1687B">
      <w:pPr>
        <w:numPr>
          <w:ilvl w:val="0"/>
          <w:numId w:val="16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726F1" w:rsidRPr="00D1687B" w:rsidRDefault="00D1687B">
      <w:pPr>
        <w:numPr>
          <w:ilvl w:val="0"/>
          <w:numId w:val="16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5726F1" w:rsidRPr="00D1687B" w:rsidRDefault="00D1687B">
      <w:pPr>
        <w:numPr>
          <w:ilvl w:val="0"/>
          <w:numId w:val="16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726F1" w:rsidRPr="00D1687B" w:rsidRDefault="00D1687B">
      <w:pPr>
        <w:numPr>
          <w:ilvl w:val="0"/>
          <w:numId w:val="16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5726F1" w:rsidRPr="00D1687B" w:rsidRDefault="005726F1">
      <w:pPr>
        <w:spacing w:after="0"/>
        <w:ind w:left="120"/>
      </w:pPr>
    </w:p>
    <w:p w:rsidR="005726F1" w:rsidRPr="00D1687B" w:rsidRDefault="00D1687B">
      <w:pPr>
        <w:spacing w:after="0"/>
        <w:ind w:left="120"/>
      </w:pPr>
      <w:r w:rsidRPr="00D1687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726F1" w:rsidRPr="00D1687B" w:rsidRDefault="005726F1">
      <w:pPr>
        <w:spacing w:after="0"/>
        <w:ind w:left="120"/>
      </w:pPr>
    </w:p>
    <w:p w:rsidR="005726F1" w:rsidRPr="00D1687B" w:rsidRDefault="00D1687B">
      <w:pPr>
        <w:spacing w:after="0" w:line="264" w:lineRule="auto"/>
        <w:ind w:left="120"/>
        <w:jc w:val="both"/>
      </w:pPr>
      <w:r w:rsidRPr="00D1687B">
        <w:rPr>
          <w:rFonts w:ascii="Times New Roman" w:hAnsi="Times New Roman"/>
          <w:b/>
          <w:color w:val="000000"/>
          <w:sz w:val="28"/>
        </w:rPr>
        <w:t>1 КЛАСС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1687B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D1687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1687B">
        <w:rPr>
          <w:rFonts w:ascii="Times New Roman" w:hAnsi="Times New Roman"/>
          <w:color w:val="000000"/>
          <w:sz w:val="28"/>
        </w:rPr>
        <w:t xml:space="preserve"> научится:</w:t>
      </w:r>
    </w:p>
    <w:p w:rsidR="005726F1" w:rsidRPr="00D1687B" w:rsidRDefault="00D1687B">
      <w:pPr>
        <w:numPr>
          <w:ilvl w:val="0"/>
          <w:numId w:val="17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726F1" w:rsidRPr="00D1687B" w:rsidRDefault="00D1687B">
      <w:pPr>
        <w:numPr>
          <w:ilvl w:val="0"/>
          <w:numId w:val="17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5726F1" w:rsidRPr="00D1687B" w:rsidRDefault="00D1687B">
      <w:pPr>
        <w:numPr>
          <w:ilvl w:val="0"/>
          <w:numId w:val="17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726F1" w:rsidRPr="00D1687B" w:rsidRDefault="00D1687B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D1687B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5726F1" w:rsidRPr="00D1687B" w:rsidRDefault="00D1687B">
      <w:pPr>
        <w:numPr>
          <w:ilvl w:val="0"/>
          <w:numId w:val="17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726F1" w:rsidRPr="00D1687B" w:rsidRDefault="00D1687B">
      <w:pPr>
        <w:numPr>
          <w:ilvl w:val="0"/>
          <w:numId w:val="17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5726F1" w:rsidRPr="00D1687B" w:rsidRDefault="00D1687B">
      <w:pPr>
        <w:numPr>
          <w:ilvl w:val="0"/>
          <w:numId w:val="17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726F1" w:rsidRPr="00D1687B" w:rsidRDefault="00D1687B">
      <w:pPr>
        <w:numPr>
          <w:ilvl w:val="0"/>
          <w:numId w:val="17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5726F1" w:rsidRPr="00D1687B" w:rsidRDefault="00D1687B">
      <w:pPr>
        <w:numPr>
          <w:ilvl w:val="0"/>
          <w:numId w:val="17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726F1" w:rsidRPr="00D1687B" w:rsidRDefault="00D1687B">
      <w:pPr>
        <w:numPr>
          <w:ilvl w:val="0"/>
          <w:numId w:val="17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726F1" w:rsidRPr="00D1687B" w:rsidRDefault="00D1687B">
      <w:pPr>
        <w:numPr>
          <w:ilvl w:val="0"/>
          <w:numId w:val="17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5726F1" w:rsidRPr="00D1687B" w:rsidRDefault="00D1687B">
      <w:pPr>
        <w:numPr>
          <w:ilvl w:val="0"/>
          <w:numId w:val="17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5726F1" w:rsidRPr="00D1687B" w:rsidRDefault="00D1687B">
      <w:pPr>
        <w:numPr>
          <w:ilvl w:val="0"/>
          <w:numId w:val="17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5726F1" w:rsidRPr="00D1687B" w:rsidRDefault="00D1687B">
      <w:pPr>
        <w:numPr>
          <w:ilvl w:val="0"/>
          <w:numId w:val="17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5726F1" w:rsidRPr="00D1687B" w:rsidRDefault="00D1687B">
      <w:pPr>
        <w:numPr>
          <w:ilvl w:val="0"/>
          <w:numId w:val="17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726F1" w:rsidRPr="00D1687B" w:rsidRDefault="005726F1">
      <w:pPr>
        <w:spacing w:after="0" w:line="264" w:lineRule="auto"/>
        <w:ind w:left="120"/>
        <w:jc w:val="both"/>
      </w:pPr>
    </w:p>
    <w:p w:rsidR="005726F1" w:rsidRPr="00D1687B" w:rsidRDefault="00D1687B">
      <w:pPr>
        <w:spacing w:after="0" w:line="264" w:lineRule="auto"/>
        <w:ind w:left="120"/>
        <w:jc w:val="both"/>
      </w:pPr>
      <w:r w:rsidRPr="00D1687B">
        <w:rPr>
          <w:rFonts w:ascii="Times New Roman" w:hAnsi="Times New Roman"/>
          <w:b/>
          <w:color w:val="000000"/>
          <w:sz w:val="28"/>
        </w:rPr>
        <w:t>2 КЛАСС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D1687B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D1687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1687B">
        <w:rPr>
          <w:rFonts w:ascii="Times New Roman" w:hAnsi="Times New Roman"/>
          <w:color w:val="000000"/>
          <w:sz w:val="28"/>
        </w:rPr>
        <w:t xml:space="preserve"> научится:</w:t>
      </w:r>
    </w:p>
    <w:p w:rsidR="005726F1" w:rsidRPr="00D1687B" w:rsidRDefault="00D1687B">
      <w:pPr>
        <w:numPr>
          <w:ilvl w:val="0"/>
          <w:numId w:val="1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5726F1" w:rsidRPr="00D1687B" w:rsidRDefault="00D1687B">
      <w:pPr>
        <w:numPr>
          <w:ilvl w:val="0"/>
          <w:numId w:val="1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5726F1" w:rsidRPr="00D1687B" w:rsidRDefault="00D1687B">
      <w:pPr>
        <w:numPr>
          <w:ilvl w:val="0"/>
          <w:numId w:val="1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D1687B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5726F1" w:rsidRPr="00D1687B" w:rsidRDefault="00D1687B">
      <w:pPr>
        <w:numPr>
          <w:ilvl w:val="0"/>
          <w:numId w:val="1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726F1" w:rsidRPr="00D1687B" w:rsidRDefault="00D1687B">
      <w:pPr>
        <w:numPr>
          <w:ilvl w:val="0"/>
          <w:numId w:val="1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726F1" w:rsidRPr="00D1687B" w:rsidRDefault="00D1687B">
      <w:pPr>
        <w:numPr>
          <w:ilvl w:val="0"/>
          <w:numId w:val="1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726F1" w:rsidRPr="00D1687B" w:rsidRDefault="00D1687B">
      <w:pPr>
        <w:numPr>
          <w:ilvl w:val="0"/>
          <w:numId w:val="1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726F1" w:rsidRPr="00D1687B" w:rsidRDefault="00D1687B">
      <w:pPr>
        <w:numPr>
          <w:ilvl w:val="0"/>
          <w:numId w:val="1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726F1" w:rsidRPr="00D1687B" w:rsidRDefault="00D1687B">
      <w:pPr>
        <w:numPr>
          <w:ilvl w:val="0"/>
          <w:numId w:val="1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726F1" w:rsidRPr="00D1687B" w:rsidRDefault="00D1687B">
      <w:pPr>
        <w:numPr>
          <w:ilvl w:val="0"/>
          <w:numId w:val="1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5726F1" w:rsidRPr="00D1687B" w:rsidRDefault="00D1687B">
      <w:pPr>
        <w:numPr>
          <w:ilvl w:val="0"/>
          <w:numId w:val="1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5726F1" w:rsidRPr="00D1687B" w:rsidRDefault="00D1687B">
      <w:pPr>
        <w:numPr>
          <w:ilvl w:val="0"/>
          <w:numId w:val="1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5726F1" w:rsidRPr="00D1687B" w:rsidRDefault="00D1687B">
      <w:pPr>
        <w:numPr>
          <w:ilvl w:val="0"/>
          <w:numId w:val="1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5726F1" w:rsidRPr="00D1687B" w:rsidRDefault="00D1687B">
      <w:pPr>
        <w:numPr>
          <w:ilvl w:val="0"/>
          <w:numId w:val="1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5726F1" w:rsidRPr="00D1687B" w:rsidRDefault="00D1687B">
      <w:pPr>
        <w:numPr>
          <w:ilvl w:val="0"/>
          <w:numId w:val="1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726F1" w:rsidRPr="00D1687B" w:rsidRDefault="00D1687B">
      <w:pPr>
        <w:numPr>
          <w:ilvl w:val="0"/>
          <w:numId w:val="1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726F1" w:rsidRPr="00D1687B" w:rsidRDefault="00D1687B">
      <w:pPr>
        <w:numPr>
          <w:ilvl w:val="0"/>
          <w:numId w:val="1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5726F1" w:rsidRPr="00D1687B" w:rsidRDefault="00D1687B">
      <w:pPr>
        <w:numPr>
          <w:ilvl w:val="0"/>
          <w:numId w:val="1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 w:rsidRPr="00D1687B">
        <w:rPr>
          <w:rFonts w:ascii="Times New Roman" w:hAnsi="Times New Roman"/>
          <w:color w:val="000000"/>
          <w:sz w:val="28"/>
        </w:rPr>
        <w:t>мессенджеры</w:t>
      </w:r>
      <w:proofErr w:type="spellEnd"/>
      <w:r w:rsidRPr="00D1687B"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5726F1" w:rsidRPr="00D1687B" w:rsidRDefault="00D1687B">
      <w:pPr>
        <w:numPr>
          <w:ilvl w:val="0"/>
          <w:numId w:val="1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5726F1" w:rsidRPr="00D1687B" w:rsidRDefault="005726F1">
      <w:pPr>
        <w:spacing w:after="0" w:line="264" w:lineRule="auto"/>
        <w:ind w:left="120"/>
        <w:jc w:val="both"/>
      </w:pPr>
    </w:p>
    <w:p w:rsidR="005726F1" w:rsidRPr="00D1687B" w:rsidRDefault="00D1687B">
      <w:pPr>
        <w:spacing w:after="0" w:line="264" w:lineRule="auto"/>
        <w:ind w:left="120"/>
        <w:jc w:val="both"/>
      </w:pPr>
      <w:r w:rsidRPr="00D1687B">
        <w:rPr>
          <w:rFonts w:ascii="Times New Roman" w:hAnsi="Times New Roman"/>
          <w:b/>
          <w:color w:val="000000"/>
          <w:sz w:val="28"/>
        </w:rPr>
        <w:t>3 КЛАСС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1687B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D1687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1687B">
        <w:rPr>
          <w:rFonts w:ascii="Times New Roman" w:hAnsi="Times New Roman"/>
          <w:color w:val="000000"/>
          <w:sz w:val="28"/>
        </w:rPr>
        <w:t xml:space="preserve"> научится:</w:t>
      </w:r>
    </w:p>
    <w:p w:rsidR="005726F1" w:rsidRPr="00D1687B" w:rsidRDefault="00D1687B">
      <w:pPr>
        <w:numPr>
          <w:ilvl w:val="0"/>
          <w:numId w:val="1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726F1" w:rsidRPr="00D1687B" w:rsidRDefault="00D1687B">
      <w:pPr>
        <w:numPr>
          <w:ilvl w:val="0"/>
          <w:numId w:val="1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726F1" w:rsidRPr="00D1687B" w:rsidRDefault="00D1687B">
      <w:pPr>
        <w:numPr>
          <w:ilvl w:val="0"/>
          <w:numId w:val="1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726F1" w:rsidRPr="00D1687B" w:rsidRDefault="00D1687B">
      <w:pPr>
        <w:numPr>
          <w:ilvl w:val="0"/>
          <w:numId w:val="1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5726F1" w:rsidRPr="00D1687B" w:rsidRDefault="00D1687B">
      <w:pPr>
        <w:numPr>
          <w:ilvl w:val="0"/>
          <w:numId w:val="1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5726F1" w:rsidRPr="00D1687B" w:rsidRDefault="00D1687B">
      <w:pPr>
        <w:numPr>
          <w:ilvl w:val="0"/>
          <w:numId w:val="1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726F1" w:rsidRPr="00D1687B" w:rsidRDefault="00D1687B">
      <w:pPr>
        <w:numPr>
          <w:ilvl w:val="0"/>
          <w:numId w:val="1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726F1" w:rsidRPr="00D1687B" w:rsidRDefault="00D1687B">
      <w:pPr>
        <w:numPr>
          <w:ilvl w:val="0"/>
          <w:numId w:val="1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5726F1" w:rsidRPr="00D1687B" w:rsidRDefault="00D1687B">
      <w:pPr>
        <w:numPr>
          <w:ilvl w:val="0"/>
          <w:numId w:val="1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5726F1" w:rsidRPr="00D1687B" w:rsidRDefault="00D1687B">
      <w:pPr>
        <w:numPr>
          <w:ilvl w:val="0"/>
          <w:numId w:val="1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726F1" w:rsidRPr="00D1687B" w:rsidRDefault="00D1687B">
      <w:pPr>
        <w:numPr>
          <w:ilvl w:val="0"/>
          <w:numId w:val="1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726F1" w:rsidRPr="00D1687B" w:rsidRDefault="00D1687B">
      <w:pPr>
        <w:numPr>
          <w:ilvl w:val="0"/>
          <w:numId w:val="1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726F1" w:rsidRPr="00D1687B" w:rsidRDefault="00D1687B">
      <w:pPr>
        <w:numPr>
          <w:ilvl w:val="0"/>
          <w:numId w:val="1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726F1" w:rsidRPr="00D1687B" w:rsidRDefault="00D1687B">
      <w:pPr>
        <w:numPr>
          <w:ilvl w:val="0"/>
          <w:numId w:val="1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726F1" w:rsidRPr="00D1687B" w:rsidRDefault="00D1687B">
      <w:pPr>
        <w:numPr>
          <w:ilvl w:val="0"/>
          <w:numId w:val="1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726F1" w:rsidRPr="00D1687B" w:rsidRDefault="00D1687B">
      <w:pPr>
        <w:numPr>
          <w:ilvl w:val="0"/>
          <w:numId w:val="1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726F1" w:rsidRDefault="00D1687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5726F1" w:rsidRPr="00D1687B" w:rsidRDefault="00D1687B">
      <w:pPr>
        <w:numPr>
          <w:ilvl w:val="0"/>
          <w:numId w:val="1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5726F1" w:rsidRPr="00D1687B" w:rsidRDefault="00D1687B">
      <w:pPr>
        <w:numPr>
          <w:ilvl w:val="0"/>
          <w:numId w:val="1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5726F1" w:rsidRPr="00D1687B" w:rsidRDefault="00D1687B">
      <w:pPr>
        <w:numPr>
          <w:ilvl w:val="0"/>
          <w:numId w:val="1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726F1" w:rsidRPr="00D1687B" w:rsidRDefault="00D1687B">
      <w:pPr>
        <w:numPr>
          <w:ilvl w:val="0"/>
          <w:numId w:val="1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 w:rsidRPr="00D1687B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D1687B">
        <w:rPr>
          <w:rFonts w:ascii="Times New Roman" w:hAnsi="Times New Roman"/>
          <w:color w:val="000000"/>
          <w:sz w:val="28"/>
        </w:rPr>
        <w:t>.</w:t>
      </w:r>
    </w:p>
    <w:p w:rsidR="005726F1" w:rsidRPr="00D1687B" w:rsidRDefault="005726F1">
      <w:pPr>
        <w:spacing w:after="0" w:line="264" w:lineRule="auto"/>
        <w:ind w:left="120"/>
        <w:jc w:val="both"/>
      </w:pPr>
    </w:p>
    <w:p w:rsidR="005726F1" w:rsidRPr="00D1687B" w:rsidRDefault="00D1687B">
      <w:pPr>
        <w:spacing w:after="0" w:line="264" w:lineRule="auto"/>
        <w:ind w:left="120"/>
        <w:jc w:val="both"/>
      </w:pPr>
      <w:r w:rsidRPr="00D1687B">
        <w:rPr>
          <w:rFonts w:ascii="Times New Roman" w:hAnsi="Times New Roman"/>
          <w:b/>
          <w:color w:val="000000"/>
          <w:sz w:val="28"/>
        </w:rPr>
        <w:t>4 КЛАСС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D1687B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D1687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D1687B">
        <w:rPr>
          <w:rFonts w:ascii="Times New Roman" w:hAnsi="Times New Roman"/>
          <w:color w:val="000000"/>
          <w:sz w:val="28"/>
        </w:rPr>
        <w:t xml:space="preserve"> научится:</w:t>
      </w:r>
    </w:p>
    <w:p w:rsidR="005726F1" w:rsidRPr="00D1687B" w:rsidRDefault="00D1687B">
      <w:pPr>
        <w:numPr>
          <w:ilvl w:val="0"/>
          <w:numId w:val="2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726F1" w:rsidRPr="00D1687B" w:rsidRDefault="00D1687B">
      <w:pPr>
        <w:numPr>
          <w:ilvl w:val="0"/>
          <w:numId w:val="2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5726F1" w:rsidRDefault="00D1687B">
      <w:pPr>
        <w:numPr>
          <w:ilvl w:val="0"/>
          <w:numId w:val="2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5726F1" w:rsidRPr="00D1687B" w:rsidRDefault="00D1687B">
      <w:pPr>
        <w:numPr>
          <w:ilvl w:val="0"/>
          <w:numId w:val="2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5726F1" w:rsidRPr="00D1687B" w:rsidRDefault="00D1687B">
      <w:pPr>
        <w:numPr>
          <w:ilvl w:val="0"/>
          <w:numId w:val="2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5726F1" w:rsidRPr="00D1687B" w:rsidRDefault="00D1687B">
      <w:pPr>
        <w:numPr>
          <w:ilvl w:val="0"/>
          <w:numId w:val="2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5726F1" w:rsidRPr="00D1687B" w:rsidRDefault="00D1687B">
      <w:pPr>
        <w:numPr>
          <w:ilvl w:val="0"/>
          <w:numId w:val="2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726F1" w:rsidRPr="00D1687B" w:rsidRDefault="00D1687B">
      <w:pPr>
        <w:numPr>
          <w:ilvl w:val="0"/>
          <w:numId w:val="2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726F1" w:rsidRPr="00D1687B" w:rsidRDefault="00D1687B">
      <w:pPr>
        <w:numPr>
          <w:ilvl w:val="0"/>
          <w:numId w:val="2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726F1" w:rsidRPr="00D1687B" w:rsidRDefault="00D1687B">
      <w:pPr>
        <w:numPr>
          <w:ilvl w:val="0"/>
          <w:numId w:val="2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D1687B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726F1" w:rsidRPr="00D1687B" w:rsidRDefault="00D1687B">
      <w:pPr>
        <w:numPr>
          <w:ilvl w:val="0"/>
          <w:numId w:val="2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726F1" w:rsidRPr="00D1687B" w:rsidRDefault="00D1687B">
      <w:pPr>
        <w:numPr>
          <w:ilvl w:val="0"/>
          <w:numId w:val="2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726F1" w:rsidRPr="00D1687B" w:rsidRDefault="00D1687B">
      <w:pPr>
        <w:numPr>
          <w:ilvl w:val="0"/>
          <w:numId w:val="2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726F1" w:rsidRPr="00D1687B" w:rsidRDefault="00D1687B">
      <w:pPr>
        <w:numPr>
          <w:ilvl w:val="0"/>
          <w:numId w:val="2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726F1" w:rsidRPr="00D1687B" w:rsidRDefault="00D1687B">
      <w:pPr>
        <w:numPr>
          <w:ilvl w:val="0"/>
          <w:numId w:val="2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726F1" w:rsidRPr="00D1687B" w:rsidRDefault="00D1687B">
      <w:pPr>
        <w:numPr>
          <w:ilvl w:val="0"/>
          <w:numId w:val="2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5726F1" w:rsidRPr="00D1687B" w:rsidRDefault="00D1687B">
      <w:pPr>
        <w:numPr>
          <w:ilvl w:val="0"/>
          <w:numId w:val="2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5726F1" w:rsidRPr="00D1687B" w:rsidRDefault="00D1687B">
      <w:pPr>
        <w:numPr>
          <w:ilvl w:val="0"/>
          <w:numId w:val="2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726F1" w:rsidRPr="00D1687B" w:rsidRDefault="00D1687B">
      <w:pPr>
        <w:numPr>
          <w:ilvl w:val="0"/>
          <w:numId w:val="2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5726F1" w:rsidRPr="00D1687B" w:rsidRDefault="00D1687B">
      <w:pPr>
        <w:numPr>
          <w:ilvl w:val="0"/>
          <w:numId w:val="2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5726F1" w:rsidRPr="00D1687B" w:rsidRDefault="00D1687B">
      <w:pPr>
        <w:numPr>
          <w:ilvl w:val="0"/>
          <w:numId w:val="2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726F1" w:rsidRPr="00D1687B" w:rsidRDefault="00D1687B">
      <w:pPr>
        <w:numPr>
          <w:ilvl w:val="0"/>
          <w:numId w:val="2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5726F1" w:rsidRPr="00D1687B" w:rsidRDefault="00D1687B">
      <w:pPr>
        <w:numPr>
          <w:ilvl w:val="0"/>
          <w:numId w:val="2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726F1" w:rsidRPr="00D1687B" w:rsidRDefault="00D1687B">
      <w:pPr>
        <w:numPr>
          <w:ilvl w:val="0"/>
          <w:numId w:val="2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726F1" w:rsidRPr="00D1687B" w:rsidRDefault="005726F1">
      <w:pPr>
        <w:sectPr w:rsidR="005726F1" w:rsidRPr="00D1687B">
          <w:pgSz w:w="11906" w:h="16383"/>
          <w:pgMar w:top="1134" w:right="850" w:bottom="1134" w:left="1701" w:header="720" w:footer="720" w:gutter="0"/>
          <w:cols w:space="720"/>
        </w:sectPr>
      </w:pPr>
    </w:p>
    <w:p w:rsidR="005726F1" w:rsidRPr="00D1687B" w:rsidRDefault="00D1687B">
      <w:pPr>
        <w:spacing w:after="0" w:line="264" w:lineRule="auto"/>
        <w:ind w:left="120"/>
        <w:jc w:val="both"/>
      </w:pPr>
      <w:bookmarkStart w:id="8" w:name="block-905049"/>
      <w:bookmarkEnd w:id="7"/>
      <w:r w:rsidRPr="00D1687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726F1" w:rsidRPr="00D1687B" w:rsidRDefault="005726F1">
      <w:pPr>
        <w:spacing w:after="0" w:line="264" w:lineRule="auto"/>
        <w:ind w:left="120"/>
        <w:jc w:val="both"/>
      </w:pPr>
    </w:p>
    <w:p w:rsidR="005726F1" w:rsidRPr="00D1687B" w:rsidRDefault="00D1687B">
      <w:pPr>
        <w:spacing w:after="0" w:line="264" w:lineRule="auto"/>
        <w:ind w:left="120"/>
        <w:jc w:val="both"/>
      </w:pPr>
      <w:r w:rsidRPr="00D1687B">
        <w:rPr>
          <w:rFonts w:ascii="Times New Roman" w:hAnsi="Times New Roman"/>
          <w:b/>
          <w:color w:val="000000"/>
          <w:sz w:val="28"/>
        </w:rPr>
        <w:t>1 КЛАСС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Режим труда и отдыха.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D1687B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D1687B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1687B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D1687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726F1" w:rsidRPr="00D1687B" w:rsidRDefault="00D1687B">
      <w:pPr>
        <w:numPr>
          <w:ilvl w:val="0"/>
          <w:numId w:val="2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726F1" w:rsidRPr="00D1687B" w:rsidRDefault="00D1687B">
      <w:pPr>
        <w:numPr>
          <w:ilvl w:val="0"/>
          <w:numId w:val="2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D1687B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D1687B">
        <w:rPr>
          <w:rFonts w:ascii="Times New Roman" w:hAnsi="Times New Roman"/>
          <w:color w:val="000000"/>
          <w:sz w:val="28"/>
        </w:rPr>
        <w:t xml:space="preserve">); </w:t>
      </w:r>
    </w:p>
    <w:p w:rsidR="005726F1" w:rsidRPr="00D1687B" w:rsidRDefault="00D1687B">
      <w:pPr>
        <w:numPr>
          <w:ilvl w:val="0"/>
          <w:numId w:val="2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D1687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5726F1" w:rsidRPr="00D1687B" w:rsidRDefault="00D1687B">
      <w:pPr>
        <w:numPr>
          <w:ilvl w:val="0"/>
          <w:numId w:val="22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726F1" w:rsidRPr="00D1687B" w:rsidRDefault="00D1687B">
      <w:pPr>
        <w:numPr>
          <w:ilvl w:val="0"/>
          <w:numId w:val="22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D1687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726F1" w:rsidRPr="00D1687B" w:rsidRDefault="00D1687B">
      <w:pPr>
        <w:numPr>
          <w:ilvl w:val="0"/>
          <w:numId w:val="2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D1687B">
        <w:rPr>
          <w:rFonts w:ascii="Times New Roman" w:hAnsi="Times New Roman"/>
          <w:color w:val="000000"/>
          <w:sz w:val="28"/>
        </w:rPr>
        <w:t>от</w:t>
      </w:r>
      <w:proofErr w:type="gramEnd"/>
      <w:r w:rsidRPr="00D1687B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5726F1" w:rsidRPr="00D1687B" w:rsidRDefault="00D1687B">
      <w:pPr>
        <w:numPr>
          <w:ilvl w:val="0"/>
          <w:numId w:val="2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726F1" w:rsidRPr="00D1687B" w:rsidRDefault="00D1687B">
      <w:pPr>
        <w:numPr>
          <w:ilvl w:val="0"/>
          <w:numId w:val="2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726F1" w:rsidRPr="00D1687B" w:rsidRDefault="00D1687B">
      <w:pPr>
        <w:numPr>
          <w:ilvl w:val="0"/>
          <w:numId w:val="2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726F1" w:rsidRPr="00D1687B" w:rsidRDefault="00D1687B">
      <w:pPr>
        <w:numPr>
          <w:ilvl w:val="0"/>
          <w:numId w:val="2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D1687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726F1" w:rsidRPr="00D1687B" w:rsidRDefault="00D1687B">
      <w:pPr>
        <w:numPr>
          <w:ilvl w:val="0"/>
          <w:numId w:val="24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726F1" w:rsidRPr="00D1687B" w:rsidRDefault="00D1687B">
      <w:pPr>
        <w:numPr>
          <w:ilvl w:val="0"/>
          <w:numId w:val="24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726F1" w:rsidRPr="00D1687B" w:rsidRDefault="00D1687B">
      <w:pPr>
        <w:numPr>
          <w:ilvl w:val="0"/>
          <w:numId w:val="24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D1687B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5726F1" w:rsidRPr="00D1687B" w:rsidRDefault="00D1687B">
      <w:pPr>
        <w:numPr>
          <w:ilvl w:val="0"/>
          <w:numId w:val="25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726F1" w:rsidRPr="00D1687B" w:rsidRDefault="005726F1">
      <w:pPr>
        <w:spacing w:after="0" w:line="264" w:lineRule="auto"/>
        <w:ind w:left="120"/>
        <w:jc w:val="both"/>
      </w:pPr>
    </w:p>
    <w:p w:rsidR="005726F1" w:rsidRPr="00D1687B" w:rsidRDefault="00D1687B">
      <w:pPr>
        <w:spacing w:after="0" w:line="264" w:lineRule="auto"/>
        <w:ind w:left="120"/>
        <w:jc w:val="both"/>
      </w:pPr>
      <w:r w:rsidRPr="00D1687B">
        <w:rPr>
          <w:rFonts w:ascii="Times New Roman" w:hAnsi="Times New Roman"/>
          <w:b/>
          <w:color w:val="000000"/>
          <w:sz w:val="28"/>
        </w:rPr>
        <w:t>2 КЛАСС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D1687B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D1687B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D1687B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D1687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726F1" w:rsidRPr="00D1687B" w:rsidRDefault="00D1687B">
      <w:pPr>
        <w:numPr>
          <w:ilvl w:val="0"/>
          <w:numId w:val="26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5726F1" w:rsidRPr="00D1687B" w:rsidRDefault="00D1687B">
      <w:pPr>
        <w:numPr>
          <w:ilvl w:val="0"/>
          <w:numId w:val="26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5726F1" w:rsidRDefault="00D1687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5726F1" w:rsidRPr="00D1687B" w:rsidRDefault="00D1687B">
      <w:pPr>
        <w:numPr>
          <w:ilvl w:val="0"/>
          <w:numId w:val="26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D1687B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D1687B">
        <w:rPr>
          <w:rFonts w:ascii="Times New Roman" w:hAnsi="Times New Roman"/>
          <w:color w:val="000000"/>
          <w:sz w:val="28"/>
        </w:rPr>
        <w:t xml:space="preserve">); </w:t>
      </w:r>
    </w:p>
    <w:p w:rsidR="005726F1" w:rsidRPr="00D1687B" w:rsidRDefault="00D1687B">
      <w:pPr>
        <w:numPr>
          <w:ilvl w:val="0"/>
          <w:numId w:val="26"/>
        </w:numPr>
        <w:spacing w:after="0" w:line="264" w:lineRule="auto"/>
        <w:jc w:val="both"/>
      </w:pPr>
      <w:proofErr w:type="gramStart"/>
      <w:r w:rsidRPr="00D1687B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5726F1" w:rsidRDefault="00D1687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726F1" w:rsidRPr="00D1687B" w:rsidRDefault="00D1687B">
      <w:pPr>
        <w:numPr>
          <w:ilvl w:val="0"/>
          <w:numId w:val="27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5726F1" w:rsidRPr="00D1687B" w:rsidRDefault="00D1687B">
      <w:pPr>
        <w:numPr>
          <w:ilvl w:val="0"/>
          <w:numId w:val="27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5726F1" w:rsidRPr="00D1687B" w:rsidRDefault="00D1687B">
      <w:pPr>
        <w:numPr>
          <w:ilvl w:val="0"/>
          <w:numId w:val="27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5726F1" w:rsidRPr="00D1687B" w:rsidRDefault="00D1687B">
      <w:pPr>
        <w:numPr>
          <w:ilvl w:val="0"/>
          <w:numId w:val="27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D1687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726F1" w:rsidRPr="00D1687B" w:rsidRDefault="00D1687B">
      <w:pPr>
        <w:numPr>
          <w:ilvl w:val="0"/>
          <w:numId w:val="2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5726F1" w:rsidRPr="00D1687B" w:rsidRDefault="00D1687B">
      <w:pPr>
        <w:numPr>
          <w:ilvl w:val="0"/>
          <w:numId w:val="29"/>
        </w:numPr>
        <w:spacing w:after="0" w:line="264" w:lineRule="auto"/>
        <w:jc w:val="both"/>
      </w:pPr>
      <w:proofErr w:type="gramStart"/>
      <w:r w:rsidRPr="00D1687B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5726F1" w:rsidRPr="00D1687B" w:rsidRDefault="00D1687B">
      <w:pPr>
        <w:numPr>
          <w:ilvl w:val="0"/>
          <w:numId w:val="2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726F1" w:rsidRPr="00D1687B" w:rsidRDefault="00D1687B">
      <w:pPr>
        <w:numPr>
          <w:ilvl w:val="0"/>
          <w:numId w:val="2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726F1" w:rsidRPr="00D1687B" w:rsidRDefault="00D1687B">
      <w:pPr>
        <w:numPr>
          <w:ilvl w:val="0"/>
          <w:numId w:val="3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5726F1" w:rsidRPr="00D1687B" w:rsidRDefault="00D1687B">
      <w:pPr>
        <w:numPr>
          <w:ilvl w:val="0"/>
          <w:numId w:val="30"/>
        </w:numPr>
        <w:spacing w:after="0" w:line="264" w:lineRule="auto"/>
        <w:jc w:val="both"/>
      </w:pPr>
      <w:proofErr w:type="gramStart"/>
      <w:r w:rsidRPr="00D1687B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5726F1" w:rsidRPr="00D1687B" w:rsidRDefault="00D1687B">
      <w:pPr>
        <w:numPr>
          <w:ilvl w:val="0"/>
          <w:numId w:val="3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726F1" w:rsidRPr="00D1687B" w:rsidRDefault="00D1687B">
      <w:pPr>
        <w:numPr>
          <w:ilvl w:val="0"/>
          <w:numId w:val="3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5726F1" w:rsidRPr="00D1687B" w:rsidRDefault="00D1687B">
      <w:pPr>
        <w:numPr>
          <w:ilvl w:val="0"/>
          <w:numId w:val="3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D1687B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5726F1" w:rsidRPr="00D1687B" w:rsidRDefault="00D1687B">
      <w:pPr>
        <w:numPr>
          <w:ilvl w:val="0"/>
          <w:numId w:val="3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5726F1" w:rsidRPr="00D1687B" w:rsidRDefault="00D1687B">
      <w:pPr>
        <w:numPr>
          <w:ilvl w:val="0"/>
          <w:numId w:val="3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726F1" w:rsidRPr="00D1687B" w:rsidRDefault="00D1687B">
      <w:pPr>
        <w:numPr>
          <w:ilvl w:val="0"/>
          <w:numId w:val="3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D1687B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5726F1" w:rsidRPr="00D1687B" w:rsidRDefault="00D1687B">
      <w:pPr>
        <w:numPr>
          <w:ilvl w:val="0"/>
          <w:numId w:val="32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726F1" w:rsidRPr="00D1687B" w:rsidRDefault="00D1687B">
      <w:pPr>
        <w:numPr>
          <w:ilvl w:val="0"/>
          <w:numId w:val="32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726F1" w:rsidRPr="00D1687B" w:rsidRDefault="00D1687B">
      <w:pPr>
        <w:numPr>
          <w:ilvl w:val="0"/>
          <w:numId w:val="32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726F1" w:rsidRPr="00D1687B" w:rsidRDefault="00D1687B">
      <w:pPr>
        <w:numPr>
          <w:ilvl w:val="0"/>
          <w:numId w:val="32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D1687B">
        <w:rPr>
          <w:rFonts w:ascii="Times New Roman" w:hAnsi="Times New Roman"/>
          <w:color w:val="000000"/>
          <w:sz w:val="28"/>
        </w:rPr>
        <w:t>из</w:t>
      </w:r>
      <w:proofErr w:type="gramEnd"/>
      <w:r w:rsidRPr="00D1687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1687B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D1687B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5726F1" w:rsidRPr="00D1687B" w:rsidRDefault="005726F1">
      <w:pPr>
        <w:spacing w:after="0" w:line="264" w:lineRule="auto"/>
        <w:ind w:left="120"/>
        <w:jc w:val="both"/>
      </w:pPr>
    </w:p>
    <w:p w:rsidR="005726F1" w:rsidRPr="00D1687B" w:rsidRDefault="00D1687B">
      <w:pPr>
        <w:spacing w:after="0" w:line="264" w:lineRule="auto"/>
        <w:ind w:left="120"/>
        <w:jc w:val="both"/>
      </w:pPr>
      <w:r w:rsidRPr="00D1687B">
        <w:rPr>
          <w:rFonts w:ascii="Times New Roman" w:hAnsi="Times New Roman"/>
          <w:b/>
          <w:color w:val="000000"/>
          <w:sz w:val="28"/>
        </w:rPr>
        <w:t>3 КЛАСС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D1687B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D1687B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D1687B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D1687B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D1687B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D1687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5726F1" w:rsidRPr="00D1687B" w:rsidRDefault="00D1687B">
      <w:pPr>
        <w:numPr>
          <w:ilvl w:val="0"/>
          <w:numId w:val="3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726F1" w:rsidRPr="00D1687B" w:rsidRDefault="00D1687B">
      <w:pPr>
        <w:numPr>
          <w:ilvl w:val="0"/>
          <w:numId w:val="3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726F1" w:rsidRPr="00D1687B" w:rsidRDefault="00D1687B">
      <w:pPr>
        <w:numPr>
          <w:ilvl w:val="0"/>
          <w:numId w:val="3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726F1" w:rsidRPr="00D1687B" w:rsidRDefault="00D1687B">
      <w:pPr>
        <w:numPr>
          <w:ilvl w:val="0"/>
          <w:numId w:val="3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5726F1" w:rsidRPr="00D1687B" w:rsidRDefault="00D1687B">
      <w:pPr>
        <w:numPr>
          <w:ilvl w:val="0"/>
          <w:numId w:val="3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D1687B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5726F1" w:rsidRPr="00D1687B" w:rsidRDefault="00D1687B">
      <w:pPr>
        <w:numPr>
          <w:ilvl w:val="0"/>
          <w:numId w:val="34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726F1" w:rsidRPr="00D1687B" w:rsidRDefault="00D1687B">
      <w:pPr>
        <w:numPr>
          <w:ilvl w:val="0"/>
          <w:numId w:val="34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726F1" w:rsidRPr="00D1687B" w:rsidRDefault="00D1687B">
      <w:pPr>
        <w:numPr>
          <w:ilvl w:val="0"/>
          <w:numId w:val="34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5726F1" w:rsidRPr="00D1687B" w:rsidRDefault="00D1687B">
      <w:pPr>
        <w:numPr>
          <w:ilvl w:val="0"/>
          <w:numId w:val="34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726F1" w:rsidRPr="00D1687B" w:rsidRDefault="00D1687B">
      <w:pPr>
        <w:numPr>
          <w:ilvl w:val="0"/>
          <w:numId w:val="34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D1687B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5726F1" w:rsidRPr="00D1687B" w:rsidRDefault="00D1687B">
      <w:pPr>
        <w:numPr>
          <w:ilvl w:val="0"/>
          <w:numId w:val="35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726F1" w:rsidRPr="00D1687B" w:rsidRDefault="00D1687B">
      <w:pPr>
        <w:numPr>
          <w:ilvl w:val="0"/>
          <w:numId w:val="36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5726F1" w:rsidRPr="00D1687B" w:rsidRDefault="00D1687B">
      <w:pPr>
        <w:numPr>
          <w:ilvl w:val="0"/>
          <w:numId w:val="36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5726F1" w:rsidRPr="00D1687B" w:rsidRDefault="00D1687B">
      <w:pPr>
        <w:numPr>
          <w:ilvl w:val="0"/>
          <w:numId w:val="36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D1687B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D1687B">
        <w:rPr>
          <w:rFonts w:ascii="Times New Roman" w:hAnsi="Times New Roman"/>
          <w:color w:val="000000"/>
          <w:sz w:val="28"/>
        </w:rPr>
        <w:t xml:space="preserve">ироды; </w:t>
      </w:r>
    </w:p>
    <w:p w:rsidR="005726F1" w:rsidRPr="00D1687B" w:rsidRDefault="00D1687B">
      <w:pPr>
        <w:numPr>
          <w:ilvl w:val="0"/>
          <w:numId w:val="36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5726F1" w:rsidRPr="00D1687B" w:rsidRDefault="00D1687B">
      <w:pPr>
        <w:numPr>
          <w:ilvl w:val="0"/>
          <w:numId w:val="36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D1687B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D1687B">
        <w:rPr>
          <w:rFonts w:ascii="Times New Roman" w:hAnsi="Times New Roman"/>
          <w:color w:val="000000"/>
          <w:sz w:val="28"/>
        </w:rPr>
        <w:t>).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5726F1" w:rsidRPr="00D1687B" w:rsidRDefault="00D1687B">
      <w:pPr>
        <w:numPr>
          <w:ilvl w:val="0"/>
          <w:numId w:val="37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726F1" w:rsidRPr="00D1687B" w:rsidRDefault="00D1687B">
      <w:pPr>
        <w:numPr>
          <w:ilvl w:val="0"/>
          <w:numId w:val="37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D1687B">
        <w:rPr>
          <w:rFonts w:ascii="Times New Roman" w:hAnsi="Times New Roman"/>
          <w:color w:val="000000"/>
          <w:sz w:val="28"/>
        </w:rPr>
        <w:t xml:space="preserve"> </w:t>
      </w:r>
      <w:r w:rsidRPr="00D1687B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5726F1" w:rsidRPr="00D1687B" w:rsidRDefault="00D1687B">
      <w:pPr>
        <w:numPr>
          <w:ilvl w:val="0"/>
          <w:numId w:val="3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5726F1" w:rsidRPr="00D1687B" w:rsidRDefault="00D1687B">
      <w:pPr>
        <w:numPr>
          <w:ilvl w:val="0"/>
          <w:numId w:val="3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726F1" w:rsidRPr="00D1687B" w:rsidRDefault="00D1687B">
      <w:pPr>
        <w:numPr>
          <w:ilvl w:val="0"/>
          <w:numId w:val="3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726F1" w:rsidRPr="00D1687B" w:rsidRDefault="00D1687B">
      <w:pPr>
        <w:numPr>
          <w:ilvl w:val="0"/>
          <w:numId w:val="38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5726F1" w:rsidRPr="00D1687B" w:rsidRDefault="005726F1">
      <w:pPr>
        <w:spacing w:after="0" w:line="264" w:lineRule="auto"/>
        <w:ind w:left="120"/>
        <w:jc w:val="both"/>
      </w:pPr>
    </w:p>
    <w:p w:rsidR="005726F1" w:rsidRPr="00D1687B" w:rsidRDefault="00D1687B">
      <w:pPr>
        <w:spacing w:after="0" w:line="264" w:lineRule="auto"/>
        <w:ind w:left="120"/>
        <w:jc w:val="both"/>
      </w:pPr>
      <w:r w:rsidRPr="00D1687B">
        <w:rPr>
          <w:rFonts w:ascii="Times New Roman" w:hAnsi="Times New Roman"/>
          <w:b/>
          <w:color w:val="000000"/>
          <w:sz w:val="28"/>
        </w:rPr>
        <w:t>4 КЛАСС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D1687B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726F1" w:rsidRPr="00D1687B" w:rsidRDefault="00D1687B">
      <w:pPr>
        <w:spacing w:after="0" w:line="264" w:lineRule="auto"/>
        <w:ind w:firstLine="600"/>
        <w:jc w:val="both"/>
      </w:pPr>
      <w:proofErr w:type="gramStart"/>
      <w:r w:rsidRPr="00D1687B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D1687B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D1687B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726F1" w:rsidRPr="00D1687B" w:rsidRDefault="00D1687B">
      <w:pPr>
        <w:numPr>
          <w:ilvl w:val="0"/>
          <w:numId w:val="3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5726F1" w:rsidRPr="00D1687B" w:rsidRDefault="00D1687B">
      <w:pPr>
        <w:numPr>
          <w:ilvl w:val="0"/>
          <w:numId w:val="3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726F1" w:rsidRPr="00D1687B" w:rsidRDefault="00D1687B">
      <w:pPr>
        <w:numPr>
          <w:ilvl w:val="0"/>
          <w:numId w:val="3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5726F1" w:rsidRPr="00D1687B" w:rsidRDefault="00D1687B">
      <w:pPr>
        <w:numPr>
          <w:ilvl w:val="0"/>
          <w:numId w:val="3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5726F1" w:rsidRPr="00D1687B" w:rsidRDefault="00D1687B">
      <w:pPr>
        <w:numPr>
          <w:ilvl w:val="0"/>
          <w:numId w:val="3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5726F1" w:rsidRPr="00D1687B" w:rsidRDefault="00D1687B">
      <w:pPr>
        <w:numPr>
          <w:ilvl w:val="0"/>
          <w:numId w:val="39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726F1" w:rsidRPr="00D1687B" w:rsidRDefault="00D1687B">
      <w:pPr>
        <w:numPr>
          <w:ilvl w:val="0"/>
          <w:numId w:val="4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726F1" w:rsidRPr="00D1687B" w:rsidRDefault="00D1687B">
      <w:pPr>
        <w:numPr>
          <w:ilvl w:val="0"/>
          <w:numId w:val="4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726F1" w:rsidRPr="00D1687B" w:rsidRDefault="00D1687B">
      <w:pPr>
        <w:numPr>
          <w:ilvl w:val="0"/>
          <w:numId w:val="40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5726F1" w:rsidRPr="00D1687B" w:rsidRDefault="00D1687B">
      <w:pPr>
        <w:numPr>
          <w:ilvl w:val="0"/>
          <w:numId w:val="41"/>
        </w:numPr>
        <w:spacing w:after="0" w:line="264" w:lineRule="auto"/>
        <w:jc w:val="both"/>
      </w:pPr>
      <w:proofErr w:type="gramStart"/>
      <w:r w:rsidRPr="00D1687B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5726F1" w:rsidRPr="00D1687B" w:rsidRDefault="00D1687B">
      <w:pPr>
        <w:numPr>
          <w:ilvl w:val="0"/>
          <w:numId w:val="4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726F1" w:rsidRPr="00D1687B" w:rsidRDefault="00D1687B">
      <w:pPr>
        <w:numPr>
          <w:ilvl w:val="0"/>
          <w:numId w:val="4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726F1" w:rsidRPr="00D1687B" w:rsidRDefault="00D1687B">
      <w:pPr>
        <w:numPr>
          <w:ilvl w:val="0"/>
          <w:numId w:val="4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726F1" w:rsidRPr="00D1687B" w:rsidRDefault="00D1687B">
      <w:pPr>
        <w:numPr>
          <w:ilvl w:val="0"/>
          <w:numId w:val="4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726F1" w:rsidRPr="00D1687B" w:rsidRDefault="00D1687B">
      <w:pPr>
        <w:numPr>
          <w:ilvl w:val="0"/>
          <w:numId w:val="4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5726F1" w:rsidRPr="00D1687B" w:rsidRDefault="00D1687B">
      <w:pPr>
        <w:numPr>
          <w:ilvl w:val="0"/>
          <w:numId w:val="41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D1687B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D1687B">
        <w:rPr>
          <w:rFonts w:ascii="Times New Roman" w:hAnsi="Times New Roman"/>
          <w:color w:val="000000"/>
          <w:sz w:val="28"/>
        </w:rPr>
        <w:t xml:space="preserve">). 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5726F1" w:rsidRPr="00D1687B" w:rsidRDefault="00D1687B">
      <w:pPr>
        <w:numPr>
          <w:ilvl w:val="0"/>
          <w:numId w:val="42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726F1" w:rsidRPr="00D1687B" w:rsidRDefault="00D1687B">
      <w:pPr>
        <w:numPr>
          <w:ilvl w:val="0"/>
          <w:numId w:val="42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726F1" w:rsidRPr="00D1687B" w:rsidRDefault="00D1687B">
      <w:pPr>
        <w:numPr>
          <w:ilvl w:val="0"/>
          <w:numId w:val="42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5726F1" w:rsidRPr="00D1687B" w:rsidRDefault="00D1687B">
      <w:pPr>
        <w:numPr>
          <w:ilvl w:val="0"/>
          <w:numId w:val="42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D1687B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D1687B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5726F1" w:rsidRPr="00D1687B" w:rsidRDefault="00D1687B">
      <w:pPr>
        <w:spacing w:after="0" w:line="264" w:lineRule="auto"/>
        <w:ind w:firstLine="600"/>
        <w:jc w:val="both"/>
      </w:pPr>
      <w:r w:rsidRPr="00D1687B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5726F1" w:rsidRPr="00D1687B" w:rsidRDefault="00D1687B">
      <w:pPr>
        <w:numPr>
          <w:ilvl w:val="0"/>
          <w:numId w:val="4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726F1" w:rsidRPr="00D1687B" w:rsidRDefault="00D1687B">
      <w:pPr>
        <w:numPr>
          <w:ilvl w:val="0"/>
          <w:numId w:val="4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726F1" w:rsidRPr="00D1687B" w:rsidRDefault="00D1687B">
      <w:pPr>
        <w:numPr>
          <w:ilvl w:val="0"/>
          <w:numId w:val="43"/>
        </w:numPr>
        <w:spacing w:after="0" w:line="264" w:lineRule="auto"/>
        <w:jc w:val="both"/>
      </w:pPr>
      <w:r w:rsidRPr="00D1687B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726F1" w:rsidRPr="00D1687B" w:rsidRDefault="005726F1">
      <w:pPr>
        <w:sectPr w:rsidR="005726F1" w:rsidRPr="00D1687B">
          <w:pgSz w:w="11906" w:h="16383"/>
          <w:pgMar w:top="1134" w:right="850" w:bottom="1134" w:left="1701" w:header="720" w:footer="720" w:gutter="0"/>
          <w:cols w:space="720"/>
        </w:sectPr>
      </w:pPr>
    </w:p>
    <w:p w:rsidR="005726F1" w:rsidRDefault="00D1687B">
      <w:pPr>
        <w:spacing w:after="0"/>
        <w:ind w:left="120"/>
      </w:pPr>
      <w:bookmarkStart w:id="9" w:name="block-905051"/>
      <w:bookmarkEnd w:id="8"/>
      <w:r w:rsidRPr="00D1687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26F1" w:rsidRDefault="00D16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048"/>
        <w:gridCol w:w="1159"/>
        <w:gridCol w:w="1841"/>
        <w:gridCol w:w="1910"/>
        <w:gridCol w:w="2824"/>
        <w:gridCol w:w="2423"/>
      </w:tblGrid>
      <w:tr w:rsidR="00D1687B" w:rsidRPr="008866C0" w:rsidTr="0011726A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7B" w:rsidRDefault="00D1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87B" w:rsidRDefault="00D1687B">
            <w:pPr>
              <w:spacing w:after="0"/>
              <w:ind w:left="135"/>
            </w:pPr>
          </w:p>
        </w:tc>
        <w:tc>
          <w:tcPr>
            <w:tcW w:w="3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7B" w:rsidRDefault="00D1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687B" w:rsidRDefault="00D1687B">
            <w:pPr>
              <w:spacing w:after="0"/>
              <w:ind w:left="135"/>
            </w:pPr>
          </w:p>
        </w:tc>
        <w:tc>
          <w:tcPr>
            <w:tcW w:w="4969" w:type="dxa"/>
            <w:gridSpan w:val="3"/>
            <w:tcMar>
              <w:top w:w="50" w:type="dxa"/>
              <w:left w:w="100" w:type="dxa"/>
            </w:tcMar>
            <w:vAlign w:val="center"/>
          </w:tcPr>
          <w:p w:rsidR="00D1687B" w:rsidRDefault="00D168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87B" w:rsidRDefault="00D1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687B" w:rsidRDefault="00D1687B">
            <w:pPr>
              <w:spacing w:after="0"/>
              <w:ind w:left="135"/>
            </w:pPr>
          </w:p>
        </w:tc>
        <w:tc>
          <w:tcPr>
            <w:tcW w:w="2096" w:type="dxa"/>
            <w:vMerge w:val="restart"/>
          </w:tcPr>
          <w:p w:rsidR="00D1687B" w:rsidRPr="008866C0" w:rsidRDefault="008866C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 учетом рабочей программы воспитания</w:t>
            </w:r>
          </w:p>
        </w:tc>
      </w:tr>
      <w:tr w:rsidR="00D1687B" w:rsidTr="0011726A">
        <w:trPr>
          <w:trHeight w:val="144"/>
          <w:tblCellSpacing w:w="20" w:type="nil"/>
        </w:trPr>
        <w:tc>
          <w:tcPr>
            <w:tcW w:w="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7B" w:rsidRPr="008866C0" w:rsidRDefault="00D1687B"/>
        </w:tc>
        <w:tc>
          <w:tcPr>
            <w:tcW w:w="32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7B" w:rsidRPr="008866C0" w:rsidRDefault="00D1687B"/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D1687B" w:rsidRDefault="00D1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687B" w:rsidRDefault="00D168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687B" w:rsidRDefault="00D1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687B" w:rsidRDefault="00D168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687B" w:rsidRDefault="00D1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687B" w:rsidRDefault="00D1687B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87B" w:rsidRDefault="00D1687B"/>
        </w:tc>
        <w:tc>
          <w:tcPr>
            <w:tcW w:w="2096" w:type="dxa"/>
            <w:vMerge/>
          </w:tcPr>
          <w:p w:rsidR="00D1687B" w:rsidRDefault="00D1687B"/>
        </w:tc>
      </w:tr>
      <w:tr w:rsidR="00D1687B" w:rsidTr="0011726A">
        <w:trPr>
          <w:trHeight w:val="144"/>
          <w:tblCellSpacing w:w="20" w:type="nil"/>
        </w:trPr>
        <w:tc>
          <w:tcPr>
            <w:tcW w:w="11944" w:type="dxa"/>
            <w:gridSpan w:val="6"/>
            <w:tcMar>
              <w:top w:w="50" w:type="dxa"/>
              <w:left w:w="100" w:type="dxa"/>
            </w:tcMar>
            <w:vAlign w:val="center"/>
          </w:tcPr>
          <w:p w:rsidR="00D1687B" w:rsidRDefault="00D16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2096" w:type="dxa"/>
          </w:tcPr>
          <w:p w:rsidR="00D1687B" w:rsidRDefault="00D1687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1726A" w:rsidRPr="00951B15" w:rsidTr="0011726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1726A" w:rsidRDefault="00117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11726A" w:rsidRDefault="00117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1726A" w:rsidRDefault="00117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6A" w:rsidRPr="00D22554" w:rsidRDefault="009D7C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6A" w:rsidRPr="00D22554" w:rsidRDefault="009D7C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726A" w:rsidRPr="002B6A57" w:rsidRDefault="0011726A" w:rsidP="00F77AB2">
            <w:pPr>
              <w:spacing w:after="0"/>
              <w:ind w:left="135"/>
            </w:pPr>
            <w:r w:rsidRPr="002B6A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096" w:type="dxa"/>
            <w:vMerge w:val="restart"/>
          </w:tcPr>
          <w:p w:rsidR="0011726A" w:rsidRPr="00951B15" w:rsidRDefault="0011726A" w:rsidP="001172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1B15">
              <w:rPr>
                <w:rFonts w:ascii="Times New Roman" w:hAnsi="Times New Roman" w:cs="Times New Roman"/>
                <w:sz w:val="24"/>
                <w:szCs w:val="24"/>
              </w:rPr>
              <w:t xml:space="preserve">Диалог, направленный на осознание </w:t>
            </w:r>
            <w:proofErr w:type="gramStart"/>
            <w:r w:rsidRPr="00951B15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951B15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этнокультурной и российской</w:t>
            </w:r>
          </w:p>
          <w:p w:rsidR="0011726A" w:rsidRPr="00951B15" w:rsidRDefault="0011726A" w:rsidP="001172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1B1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идентичности, принадлежности к российскому народу, </w:t>
            </w:r>
            <w:proofErr w:type="gramStart"/>
            <w:r w:rsidRPr="00951B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51B15">
              <w:rPr>
                <w:rFonts w:ascii="Times New Roman" w:hAnsi="Times New Roman" w:cs="Times New Roman"/>
                <w:sz w:val="24"/>
                <w:szCs w:val="24"/>
              </w:rPr>
              <w:t xml:space="preserve"> своей</w:t>
            </w:r>
          </w:p>
          <w:p w:rsidR="0011726A" w:rsidRDefault="0011726A" w:rsidP="001172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1B15">
              <w:rPr>
                <w:rFonts w:ascii="Times New Roman" w:hAnsi="Times New Roman" w:cs="Times New Roman"/>
                <w:sz w:val="24"/>
                <w:szCs w:val="24"/>
              </w:rPr>
              <w:t>национальной общности.</w:t>
            </w:r>
          </w:p>
          <w:p w:rsidR="009D7CC7" w:rsidRPr="00951B15" w:rsidRDefault="009D7CC7" w:rsidP="001172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26A" w:rsidRPr="00951B15" w:rsidRDefault="0011726A" w:rsidP="001172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1B15">
              <w:rPr>
                <w:rFonts w:ascii="Times New Roman" w:hAnsi="Times New Roman" w:cs="Times New Roman"/>
                <w:sz w:val="24"/>
                <w:szCs w:val="24"/>
              </w:rPr>
              <w:t xml:space="preserve">Учебная ситуация, направленная на формирование сопричастности </w:t>
            </w:r>
            <w:proofErr w:type="gramStart"/>
            <w:r w:rsidRPr="00951B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1726A" w:rsidRPr="00951B15" w:rsidRDefault="0011726A" w:rsidP="001172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1B15">
              <w:rPr>
                <w:rFonts w:ascii="Times New Roman" w:hAnsi="Times New Roman" w:cs="Times New Roman"/>
                <w:sz w:val="24"/>
                <w:szCs w:val="24"/>
              </w:rPr>
              <w:t xml:space="preserve">прошлому, настоящему и будущему своей </w:t>
            </w:r>
            <w:r w:rsidRPr="0095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 и родного края;</w:t>
            </w:r>
          </w:p>
        </w:tc>
      </w:tr>
      <w:tr w:rsidR="0011726A" w:rsidRPr="00951B15" w:rsidTr="0011726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1726A" w:rsidRDefault="00117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11726A" w:rsidRPr="00D1687B" w:rsidRDefault="0011726A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1726A" w:rsidRDefault="0011726A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6A" w:rsidRPr="00D22554" w:rsidRDefault="009D7C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6A" w:rsidRPr="00D22554" w:rsidRDefault="009D7C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726A" w:rsidRPr="002B6A57" w:rsidRDefault="0011726A" w:rsidP="00F77AB2">
            <w:pPr>
              <w:spacing w:after="0"/>
              <w:ind w:left="135"/>
            </w:pPr>
            <w:r w:rsidRPr="002B6A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096" w:type="dxa"/>
            <w:vMerge/>
          </w:tcPr>
          <w:p w:rsidR="0011726A" w:rsidRPr="00951B15" w:rsidRDefault="001172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6A" w:rsidRPr="00951B15" w:rsidTr="0011726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1726A" w:rsidRDefault="00117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11726A" w:rsidRDefault="001172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1726A" w:rsidRDefault="00117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6A" w:rsidRPr="00D22554" w:rsidRDefault="009D7C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6A" w:rsidRPr="00D22554" w:rsidRDefault="009D7C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726A" w:rsidRPr="002B6A57" w:rsidRDefault="0011726A" w:rsidP="00F77AB2">
            <w:pPr>
              <w:spacing w:after="0"/>
              <w:ind w:left="135"/>
            </w:pPr>
            <w:r w:rsidRPr="002B6A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096" w:type="dxa"/>
            <w:vMerge/>
          </w:tcPr>
          <w:p w:rsidR="0011726A" w:rsidRPr="00951B15" w:rsidRDefault="001172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57" w:rsidRPr="00951B15" w:rsidTr="0011726A">
        <w:trPr>
          <w:trHeight w:val="144"/>
          <w:tblCellSpacing w:w="20" w:type="nil"/>
        </w:trPr>
        <w:tc>
          <w:tcPr>
            <w:tcW w:w="4151" w:type="dxa"/>
            <w:gridSpan w:val="2"/>
            <w:tcMar>
              <w:top w:w="50" w:type="dxa"/>
              <w:left w:w="100" w:type="dxa"/>
            </w:tcMar>
            <w:vAlign w:val="center"/>
          </w:tcPr>
          <w:p w:rsidR="002B6A57" w:rsidRDefault="002B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B6A57" w:rsidRDefault="002B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2B6A57" w:rsidRDefault="002B6A57"/>
        </w:tc>
        <w:tc>
          <w:tcPr>
            <w:tcW w:w="2096" w:type="dxa"/>
          </w:tcPr>
          <w:p w:rsidR="002B6A57" w:rsidRPr="00951B15" w:rsidRDefault="002B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57" w:rsidRPr="00951B15" w:rsidTr="0011726A">
        <w:trPr>
          <w:trHeight w:val="144"/>
          <w:tblCellSpacing w:w="20" w:type="nil"/>
        </w:trPr>
        <w:tc>
          <w:tcPr>
            <w:tcW w:w="11944" w:type="dxa"/>
            <w:gridSpan w:val="6"/>
            <w:tcMar>
              <w:top w:w="50" w:type="dxa"/>
              <w:left w:w="100" w:type="dxa"/>
            </w:tcMar>
            <w:vAlign w:val="center"/>
          </w:tcPr>
          <w:p w:rsidR="002B6A57" w:rsidRDefault="002B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2096" w:type="dxa"/>
          </w:tcPr>
          <w:p w:rsidR="002B6A57" w:rsidRPr="00951B15" w:rsidRDefault="002B6A5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1726A" w:rsidRPr="00951B15" w:rsidTr="0011726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1726A" w:rsidRDefault="00117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11726A" w:rsidRPr="00D1687B" w:rsidRDefault="0011726A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1726A" w:rsidRDefault="0011726A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6A" w:rsidRPr="00D22554" w:rsidRDefault="009D7C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6A" w:rsidRPr="00D22554" w:rsidRDefault="001172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726A" w:rsidRPr="002B6A57" w:rsidRDefault="0011726A" w:rsidP="00F77AB2">
            <w:pPr>
              <w:spacing w:after="0"/>
              <w:ind w:left="135"/>
            </w:pPr>
            <w:r w:rsidRPr="002B6A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096" w:type="dxa"/>
            <w:vMerge w:val="restart"/>
          </w:tcPr>
          <w:p w:rsidR="0011726A" w:rsidRPr="00951B15" w:rsidRDefault="0011726A" w:rsidP="001172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1B15"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proofErr w:type="gramStart"/>
            <w:r w:rsidRPr="00951B15">
              <w:rPr>
                <w:rFonts w:ascii="Times New Roman" w:hAnsi="Times New Roman" w:cs="Times New Roman"/>
                <w:sz w:val="24"/>
                <w:szCs w:val="24"/>
              </w:rPr>
              <w:t>ценностном</w:t>
            </w:r>
            <w:proofErr w:type="gramEnd"/>
            <w:r w:rsidRPr="00951B1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своей Родине — России о понимание</w:t>
            </w:r>
          </w:p>
          <w:p w:rsidR="0011726A" w:rsidRPr="00951B15" w:rsidRDefault="0011726A" w:rsidP="001172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1B15">
              <w:rPr>
                <w:rFonts w:ascii="Times New Roman" w:hAnsi="Times New Roman" w:cs="Times New Roman"/>
                <w:sz w:val="24"/>
                <w:szCs w:val="24"/>
              </w:rPr>
              <w:t>особой роли многонациональной России в современном мире.</w:t>
            </w:r>
          </w:p>
        </w:tc>
      </w:tr>
      <w:tr w:rsidR="0011726A" w:rsidRPr="00951B15" w:rsidTr="0011726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1726A" w:rsidRDefault="00117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11726A" w:rsidRPr="00D1687B" w:rsidRDefault="0011726A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1726A" w:rsidRDefault="0011726A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6A" w:rsidRPr="00D22554" w:rsidRDefault="009D7C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6A" w:rsidRPr="00D22554" w:rsidRDefault="001172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726A" w:rsidRPr="002B6A57" w:rsidRDefault="0011726A" w:rsidP="00F77AB2">
            <w:pPr>
              <w:spacing w:after="0"/>
              <w:ind w:left="135"/>
            </w:pPr>
            <w:r w:rsidRPr="002B6A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096" w:type="dxa"/>
            <w:vMerge/>
          </w:tcPr>
          <w:p w:rsidR="0011726A" w:rsidRPr="00951B15" w:rsidRDefault="001172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26A" w:rsidRPr="00951B15" w:rsidTr="0011726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1726A" w:rsidRDefault="001172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11726A" w:rsidRPr="00D1687B" w:rsidRDefault="0011726A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Мир животных. Разные группы </w:t>
            </w:r>
            <w:proofErr w:type="spellStart"/>
            <w:r w:rsidRPr="00D1687B">
              <w:rPr>
                <w:rFonts w:ascii="Times New Roman" w:hAnsi="Times New Roman"/>
                <w:color w:val="000000"/>
                <w:sz w:val="24"/>
              </w:rPr>
              <w:t>житвотных</w:t>
            </w:r>
            <w:proofErr w:type="spellEnd"/>
            <w:r w:rsidRPr="00D1687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1726A" w:rsidRDefault="0011726A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726A" w:rsidRPr="00D22554" w:rsidRDefault="009D7C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726A" w:rsidRPr="00D22554" w:rsidRDefault="009D7C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1726A" w:rsidRPr="002B6A57" w:rsidRDefault="0011726A" w:rsidP="00F77AB2">
            <w:pPr>
              <w:spacing w:after="0"/>
              <w:ind w:left="135"/>
            </w:pPr>
            <w:r w:rsidRPr="002B6A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096" w:type="dxa"/>
            <w:vMerge/>
          </w:tcPr>
          <w:p w:rsidR="0011726A" w:rsidRPr="00951B15" w:rsidRDefault="001172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57" w:rsidRPr="00951B15" w:rsidTr="0011726A">
        <w:trPr>
          <w:trHeight w:val="144"/>
          <w:tblCellSpacing w:w="20" w:type="nil"/>
        </w:trPr>
        <w:tc>
          <w:tcPr>
            <w:tcW w:w="4151" w:type="dxa"/>
            <w:gridSpan w:val="2"/>
            <w:tcMar>
              <w:top w:w="50" w:type="dxa"/>
              <w:left w:w="100" w:type="dxa"/>
            </w:tcMar>
            <w:vAlign w:val="center"/>
          </w:tcPr>
          <w:p w:rsidR="002B6A57" w:rsidRDefault="002B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B6A57" w:rsidRDefault="002B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2B6A57" w:rsidRDefault="002B6A57"/>
        </w:tc>
        <w:tc>
          <w:tcPr>
            <w:tcW w:w="2096" w:type="dxa"/>
          </w:tcPr>
          <w:p w:rsidR="002B6A57" w:rsidRPr="00951B15" w:rsidRDefault="002B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57" w:rsidRPr="00951B15" w:rsidTr="0011726A">
        <w:trPr>
          <w:trHeight w:val="144"/>
          <w:tblCellSpacing w:w="20" w:type="nil"/>
        </w:trPr>
        <w:tc>
          <w:tcPr>
            <w:tcW w:w="11944" w:type="dxa"/>
            <w:gridSpan w:val="6"/>
            <w:tcMar>
              <w:top w:w="50" w:type="dxa"/>
              <w:left w:w="100" w:type="dxa"/>
            </w:tcMar>
            <w:vAlign w:val="center"/>
          </w:tcPr>
          <w:p w:rsidR="002B6A57" w:rsidRDefault="002B6A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2096" w:type="dxa"/>
          </w:tcPr>
          <w:p w:rsidR="002B6A57" w:rsidRPr="00951B15" w:rsidRDefault="002B6A5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6A57" w:rsidRPr="00951B15" w:rsidTr="0011726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B6A57" w:rsidRDefault="002B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2B6A57" w:rsidRDefault="002B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B6A57" w:rsidRDefault="002B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A57" w:rsidRPr="00D22554" w:rsidRDefault="009D7C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A57" w:rsidRPr="00D22554" w:rsidRDefault="009D7C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6A57" w:rsidRPr="002B6A57" w:rsidRDefault="002B6A57" w:rsidP="00F77AB2">
            <w:pPr>
              <w:spacing w:after="0"/>
              <w:ind w:left="135"/>
            </w:pPr>
            <w:r w:rsidRPr="002B6A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096" w:type="dxa"/>
          </w:tcPr>
          <w:p w:rsidR="0011726A" w:rsidRPr="00951B15" w:rsidRDefault="0011726A" w:rsidP="001172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1B15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задача, направленная на осознание </w:t>
            </w:r>
            <w:proofErr w:type="spellStart"/>
            <w:r w:rsidRPr="00951B15">
              <w:rPr>
                <w:rFonts w:ascii="Times New Roman" w:hAnsi="Times New Roman" w:cs="Times New Roman"/>
                <w:sz w:val="24"/>
                <w:szCs w:val="24"/>
              </w:rPr>
              <w:t>гщнности</w:t>
            </w:r>
            <w:proofErr w:type="spellEnd"/>
            <w:r w:rsidRPr="00951B15">
              <w:rPr>
                <w:rFonts w:ascii="Times New Roman" w:hAnsi="Times New Roman" w:cs="Times New Roman"/>
                <w:sz w:val="24"/>
                <w:szCs w:val="24"/>
              </w:rPr>
              <w:t xml:space="preserve"> познания, проявление</w:t>
            </w:r>
          </w:p>
          <w:p w:rsidR="002B6A57" w:rsidRPr="00951B15" w:rsidRDefault="0011726A" w:rsidP="001172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1B15">
              <w:rPr>
                <w:rFonts w:ascii="Times New Roman" w:hAnsi="Times New Roman" w:cs="Times New Roman"/>
                <w:sz w:val="24"/>
                <w:szCs w:val="24"/>
              </w:rPr>
              <w:t>познавательного интереса</w:t>
            </w:r>
          </w:p>
        </w:tc>
      </w:tr>
      <w:tr w:rsidR="002B6A57" w:rsidRPr="00951B15" w:rsidTr="0011726A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2B6A57" w:rsidRDefault="002B6A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74" w:type="dxa"/>
            <w:tcMar>
              <w:top w:w="50" w:type="dxa"/>
              <w:left w:w="100" w:type="dxa"/>
            </w:tcMar>
            <w:vAlign w:val="center"/>
          </w:tcPr>
          <w:p w:rsidR="002B6A57" w:rsidRPr="00D1687B" w:rsidRDefault="002B6A57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B6A57" w:rsidRDefault="002B6A57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A57" w:rsidRPr="00D22554" w:rsidRDefault="004B4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A57" w:rsidRPr="00D22554" w:rsidRDefault="009D7C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5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6A57" w:rsidRPr="002B6A57" w:rsidRDefault="002B6A57" w:rsidP="00F77AB2">
            <w:pPr>
              <w:spacing w:after="0"/>
              <w:ind w:left="135"/>
            </w:pPr>
            <w:r w:rsidRPr="002B6A5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A5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096" w:type="dxa"/>
          </w:tcPr>
          <w:p w:rsidR="0011726A" w:rsidRPr="00951B15" w:rsidRDefault="0011726A" w:rsidP="001172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1B15">
              <w:rPr>
                <w:rFonts w:ascii="Times New Roman" w:hAnsi="Times New Roman" w:cs="Times New Roman"/>
                <w:sz w:val="24"/>
                <w:szCs w:val="24"/>
              </w:rPr>
              <w:t xml:space="preserve">Учебная ситуация, направленная на формирование сопричастности </w:t>
            </w:r>
            <w:proofErr w:type="gramStart"/>
            <w:r w:rsidRPr="00951B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B6A57" w:rsidRPr="00951B15" w:rsidRDefault="0011726A" w:rsidP="001172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51B15">
              <w:rPr>
                <w:rFonts w:ascii="Times New Roman" w:hAnsi="Times New Roman" w:cs="Times New Roman"/>
                <w:sz w:val="24"/>
                <w:szCs w:val="24"/>
              </w:rPr>
              <w:t xml:space="preserve">прошлому, </w:t>
            </w:r>
            <w:r w:rsidRPr="00951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настоящему и будущему своей страны и родного края.</w:t>
            </w:r>
          </w:p>
        </w:tc>
      </w:tr>
      <w:tr w:rsidR="002B6A57" w:rsidRPr="00951B15" w:rsidTr="0011726A">
        <w:trPr>
          <w:trHeight w:val="144"/>
          <w:tblCellSpacing w:w="20" w:type="nil"/>
        </w:trPr>
        <w:tc>
          <w:tcPr>
            <w:tcW w:w="4151" w:type="dxa"/>
            <w:gridSpan w:val="2"/>
            <w:tcMar>
              <w:top w:w="50" w:type="dxa"/>
              <w:left w:w="100" w:type="dxa"/>
            </w:tcMar>
            <w:vAlign w:val="center"/>
          </w:tcPr>
          <w:p w:rsidR="002B6A57" w:rsidRDefault="002B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B6A57" w:rsidRDefault="002B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2B6A57" w:rsidRDefault="002B6A57"/>
        </w:tc>
        <w:tc>
          <w:tcPr>
            <w:tcW w:w="2096" w:type="dxa"/>
          </w:tcPr>
          <w:p w:rsidR="002B6A57" w:rsidRPr="00951B15" w:rsidRDefault="002B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57" w:rsidRPr="00951B15" w:rsidTr="0011726A">
        <w:trPr>
          <w:trHeight w:val="144"/>
          <w:tblCellSpacing w:w="20" w:type="nil"/>
        </w:trPr>
        <w:tc>
          <w:tcPr>
            <w:tcW w:w="4151" w:type="dxa"/>
            <w:gridSpan w:val="2"/>
            <w:tcMar>
              <w:top w:w="50" w:type="dxa"/>
              <w:left w:w="100" w:type="dxa"/>
            </w:tcMar>
            <w:vAlign w:val="center"/>
          </w:tcPr>
          <w:p w:rsidR="002B6A57" w:rsidRDefault="002B6A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B6A57" w:rsidRDefault="002B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A57" w:rsidRDefault="002B6A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A57" w:rsidRDefault="002B6A5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6A57" w:rsidRDefault="002B6A57">
            <w:pPr>
              <w:spacing w:after="0"/>
              <w:ind w:left="135"/>
            </w:pPr>
          </w:p>
        </w:tc>
        <w:tc>
          <w:tcPr>
            <w:tcW w:w="2096" w:type="dxa"/>
          </w:tcPr>
          <w:p w:rsidR="002B6A57" w:rsidRPr="00951B15" w:rsidRDefault="002B6A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57" w:rsidRPr="00951B15" w:rsidTr="0011726A">
        <w:trPr>
          <w:trHeight w:val="144"/>
          <w:tblCellSpacing w:w="20" w:type="nil"/>
        </w:trPr>
        <w:tc>
          <w:tcPr>
            <w:tcW w:w="4151" w:type="dxa"/>
            <w:gridSpan w:val="2"/>
            <w:tcMar>
              <w:top w:w="50" w:type="dxa"/>
              <w:left w:w="100" w:type="dxa"/>
            </w:tcMar>
            <w:vAlign w:val="center"/>
          </w:tcPr>
          <w:p w:rsidR="002B6A57" w:rsidRPr="00D1687B" w:rsidRDefault="002B6A57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2B6A57" w:rsidRDefault="002B6A57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A57" w:rsidRDefault="002B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A57" w:rsidRPr="002B6A57" w:rsidRDefault="002B6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6A57" w:rsidRDefault="002B6A57"/>
        </w:tc>
        <w:tc>
          <w:tcPr>
            <w:tcW w:w="2096" w:type="dxa"/>
          </w:tcPr>
          <w:p w:rsidR="002B6A57" w:rsidRPr="00951B15" w:rsidRDefault="002B6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6F1" w:rsidRDefault="005726F1">
      <w:pPr>
        <w:sectPr w:rsidR="00572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6F1" w:rsidRDefault="00D16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2572"/>
        <w:gridCol w:w="1123"/>
        <w:gridCol w:w="1841"/>
        <w:gridCol w:w="1910"/>
        <w:gridCol w:w="2827"/>
        <w:gridCol w:w="2918"/>
      </w:tblGrid>
      <w:tr w:rsidR="00951B15" w:rsidRPr="00951B15" w:rsidTr="002B34EB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B15" w:rsidRDefault="00951B15">
            <w:pPr>
              <w:spacing w:after="0"/>
              <w:ind w:left="135"/>
            </w:pPr>
          </w:p>
        </w:tc>
        <w:tc>
          <w:tcPr>
            <w:tcW w:w="2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1B15" w:rsidRDefault="00951B15">
            <w:pPr>
              <w:spacing w:after="0"/>
              <w:ind w:left="135"/>
            </w:pPr>
          </w:p>
        </w:tc>
        <w:tc>
          <w:tcPr>
            <w:tcW w:w="4874" w:type="dxa"/>
            <w:gridSpan w:val="3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1B15" w:rsidRDefault="00951B15">
            <w:pPr>
              <w:spacing w:after="0"/>
              <w:ind w:left="135"/>
            </w:pPr>
          </w:p>
        </w:tc>
        <w:tc>
          <w:tcPr>
            <w:tcW w:w="2918" w:type="dxa"/>
            <w:vMerge w:val="restart"/>
          </w:tcPr>
          <w:p w:rsidR="00951B15" w:rsidRPr="00951B15" w:rsidRDefault="00951B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51B15"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</w:t>
            </w:r>
            <w:proofErr w:type="gramStart"/>
            <w:r w:rsidRPr="00951B15"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gramEnd"/>
            <w:r w:rsidRPr="00951B15">
              <w:rPr>
                <w:rFonts w:ascii="Times New Roman" w:hAnsi="Times New Roman"/>
                <w:b/>
                <w:color w:val="000000"/>
                <w:sz w:val="24"/>
              </w:rPr>
              <w:t xml:space="preserve"> с учетом рабочей программы воспитания</w:t>
            </w:r>
          </w:p>
        </w:tc>
      </w:tr>
      <w:tr w:rsidR="00951B15" w:rsidTr="002B34EB">
        <w:trPr>
          <w:trHeight w:val="144"/>
          <w:tblCellSpacing w:w="20" w:type="nil"/>
        </w:trPr>
        <w:tc>
          <w:tcPr>
            <w:tcW w:w="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B15" w:rsidRPr="00951B15" w:rsidRDefault="00951B15"/>
        </w:tc>
        <w:tc>
          <w:tcPr>
            <w:tcW w:w="25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B15" w:rsidRPr="00951B15" w:rsidRDefault="00951B15"/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B15" w:rsidRDefault="00951B1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B15" w:rsidRDefault="00951B1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B15" w:rsidRDefault="00951B15">
            <w:pPr>
              <w:spacing w:after="0"/>
              <w:ind w:left="135"/>
            </w:pPr>
          </w:p>
        </w:tc>
        <w:tc>
          <w:tcPr>
            <w:tcW w:w="2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B15" w:rsidRDefault="00951B15"/>
        </w:tc>
        <w:tc>
          <w:tcPr>
            <w:tcW w:w="2918" w:type="dxa"/>
            <w:vMerge/>
          </w:tcPr>
          <w:p w:rsidR="00951B15" w:rsidRDefault="00951B15"/>
        </w:tc>
      </w:tr>
      <w:tr w:rsidR="00951B15" w:rsidTr="002B34EB">
        <w:trPr>
          <w:trHeight w:val="144"/>
          <w:tblCellSpacing w:w="20" w:type="nil"/>
        </w:trPr>
        <w:tc>
          <w:tcPr>
            <w:tcW w:w="11122" w:type="dxa"/>
            <w:gridSpan w:val="6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2918" w:type="dxa"/>
          </w:tcPr>
          <w:p w:rsidR="00951B15" w:rsidRDefault="00951B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51B15" w:rsidRPr="00FF3ABE" w:rsidTr="002B34E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B15" w:rsidRPr="00762D1A" w:rsidRDefault="004B4B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B15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951B15" w:rsidRPr="00FF3ABE" w:rsidRDefault="00951B15" w:rsidP="00F77AB2">
            <w:pPr>
              <w:spacing w:after="0"/>
              <w:ind w:left="135"/>
            </w:pPr>
            <w:r w:rsidRPr="00FF3A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918" w:type="dxa"/>
          </w:tcPr>
          <w:p w:rsidR="00D2091A" w:rsidRPr="00D2091A" w:rsidRDefault="00D2091A" w:rsidP="00D209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2091A">
              <w:rPr>
                <w:rFonts w:ascii="Times New Roman" w:hAnsi="Times New Roman"/>
                <w:color w:val="000000"/>
                <w:sz w:val="24"/>
              </w:rPr>
              <w:t xml:space="preserve">Беседа о </w:t>
            </w:r>
            <w:proofErr w:type="gramStart"/>
            <w:r w:rsidRPr="00D2091A">
              <w:rPr>
                <w:rFonts w:ascii="Times New Roman" w:hAnsi="Times New Roman"/>
                <w:color w:val="000000"/>
                <w:sz w:val="24"/>
              </w:rPr>
              <w:t>ценностном</w:t>
            </w:r>
            <w:proofErr w:type="gramEnd"/>
            <w:r w:rsidRPr="00D2091A">
              <w:rPr>
                <w:rFonts w:ascii="Times New Roman" w:hAnsi="Times New Roman"/>
                <w:color w:val="000000"/>
                <w:sz w:val="24"/>
              </w:rPr>
              <w:t xml:space="preserve"> отношения к своей Родине — России о понимание</w:t>
            </w:r>
          </w:p>
          <w:p w:rsidR="00951B15" w:rsidRPr="00FF3ABE" w:rsidRDefault="00D2091A" w:rsidP="00D209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2091A">
              <w:rPr>
                <w:rFonts w:ascii="Times New Roman" w:hAnsi="Times New Roman"/>
                <w:color w:val="000000"/>
                <w:sz w:val="24"/>
              </w:rPr>
              <w:t>особой роли многонациона</w:t>
            </w:r>
            <w:r w:rsidR="00E022BF">
              <w:rPr>
                <w:rFonts w:ascii="Times New Roman" w:hAnsi="Times New Roman"/>
                <w:color w:val="000000"/>
                <w:sz w:val="24"/>
              </w:rPr>
              <w:t>льной России в современном мире.</w:t>
            </w:r>
          </w:p>
        </w:tc>
      </w:tr>
      <w:tr w:rsidR="00951B15" w:rsidRPr="00FF3ABE" w:rsidTr="002B34E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951B15" w:rsidRPr="00D1687B" w:rsidRDefault="00951B15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B15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B15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951B15" w:rsidRPr="00FF3ABE" w:rsidRDefault="00951B15" w:rsidP="00F77AB2">
            <w:pPr>
              <w:spacing w:after="0"/>
              <w:ind w:left="135"/>
            </w:pPr>
            <w:r w:rsidRPr="00FF3A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918" w:type="dxa"/>
          </w:tcPr>
          <w:p w:rsidR="00E022BF" w:rsidRPr="00E022BF" w:rsidRDefault="00E022BF" w:rsidP="00E022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r w:rsidRPr="00E022BF">
              <w:rPr>
                <w:rFonts w:ascii="Times New Roman" w:hAnsi="Times New Roman"/>
                <w:color w:val="000000"/>
                <w:sz w:val="24"/>
              </w:rPr>
              <w:t xml:space="preserve">, направленный на осознание ценности трудовой деятельности </w:t>
            </w:r>
            <w:proofErr w:type="gramStart"/>
            <w:r w:rsidRPr="00E022BF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</w:p>
          <w:p w:rsidR="00951B15" w:rsidRPr="00FF3ABE" w:rsidRDefault="00E022BF" w:rsidP="00E022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022BF">
              <w:rPr>
                <w:rFonts w:ascii="Times New Roman" w:hAnsi="Times New Roman"/>
                <w:color w:val="000000"/>
                <w:sz w:val="24"/>
              </w:rPr>
              <w:t>жизни человека и общества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951B15" w:rsidRPr="00FF3ABE" w:rsidTr="002B34E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951B15" w:rsidRPr="00D1687B" w:rsidRDefault="00951B15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B15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B15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951B15" w:rsidRPr="00FF3ABE" w:rsidRDefault="00951B15" w:rsidP="00F77AB2">
            <w:pPr>
              <w:spacing w:after="0"/>
              <w:ind w:left="135"/>
            </w:pPr>
            <w:r w:rsidRPr="00FF3A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918" w:type="dxa"/>
          </w:tcPr>
          <w:p w:rsidR="002B34EB" w:rsidRPr="002B34EB" w:rsidRDefault="002B34EB" w:rsidP="002B3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B34EB">
              <w:rPr>
                <w:rFonts w:ascii="Times New Roman" w:hAnsi="Times New Roman"/>
                <w:color w:val="000000"/>
                <w:sz w:val="24"/>
              </w:rPr>
              <w:t xml:space="preserve">Учебная ситуация, направленная на формирование сопричастности </w:t>
            </w:r>
            <w:proofErr w:type="gramStart"/>
            <w:r w:rsidRPr="002B34EB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</w:p>
          <w:p w:rsidR="00951B15" w:rsidRPr="00FF3ABE" w:rsidRDefault="002B34EB" w:rsidP="002B3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B34EB">
              <w:rPr>
                <w:rFonts w:ascii="Times New Roman" w:hAnsi="Times New Roman"/>
                <w:color w:val="000000"/>
                <w:sz w:val="24"/>
              </w:rPr>
              <w:t>прошлому, настоящему и будущ</w:t>
            </w:r>
            <w:r>
              <w:rPr>
                <w:rFonts w:ascii="Times New Roman" w:hAnsi="Times New Roman"/>
                <w:color w:val="000000"/>
                <w:sz w:val="24"/>
              </w:rPr>
              <w:t>ему своей страны и родного края.</w:t>
            </w:r>
          </w:p>
        </w:tc>
      </w:tr>
      <w:tr w:rsidR="00951B15" w:rsidTr="002B34EB">
        <w:trPr>
          <w:trHeight w:val="144"/>
          <w:tblCellSpacing w:w="20" w:type="nil"/>
        </w:trPr>
        <w:tc>
          <w:tcPr>
            <w:tcW w:w="3421" w:type="dxa"/>
            <w:gridSpan w:val="2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578" w:type="dxa"/>
            <w:gridSpan w:val="3"/>
            <w:tcMar>
              <w:top w:w="50" w:type="dxa"/>
              <w:left w:w="100" w:type="dxa"/>
            </w:tcMar>
            <w:vAlign w:val="center"/>
          </w:tcPr>
          <w:p w:rsidR="00951B15" w:rsidRDefault="00951B15"/>
        </w:tc>
        <w:tc>
          <w:tcPr>
            <w:tcW w:w="2918" w:type="dxa"/>
          </w:tcPr>
          <w:p w:rsidR="00951B15" w:rsidRDefault="00951B15"/>
        </w:tc>
      </w:tr>
      <w:tr w:rsidR="00951B15" w:rsidTr="002B34EB">
        <w:trPr>
          <w:trHeight w:val="144"/>
          <w:tblCellSpacing w:w="20" w:type="nil"/>
        </w:trPr>
        <w:tc>
          <w:tcPr>
            <w:tcW w:w="11122" w:type="dxa"/>
            <w:gridSpan w:val="6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2918" w:type="dxa"/>
          </w:tcPr>
          <w:p w:rsidR="00951B15" w:rsidRDefault="00951B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B34EB" w:rsidRPr="00FF3ABE" w:rsidTr="002B34E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34EB" w:rsidRDefault="002B3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2B34EB" w:rsidRPr="00D1687B" w:rsidRDefault="002B34EB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Методы познания природы. Земля и другие </w:t>
            </w:r>
            <w:proofErr w:type="spellStart"/>
            <w:r w:rsidRPr="00D1687B">
              <w:rPr>
                <w:rFonts w:ascii="Times New Roman" w:hAnsi="Times New Roman"/>
                <w:color w:val="000000"/>
                <w:sz w:val="24"/>
              </w:rPr>
              <w:t>панеты</w:t>
            </w:r>
            <w:proofErr w:type="spellEnd"/>
            <w:r w:rsidRPr="00D1687B">
              <w:rPr>
                <w:rFonts w:ascii="Times New Roman" w:hAnsi="Times New Roman"/>
                <w:color w:val="000000"/>
                <w:sz w:val="24"/>
              </w:rPr>
              <w:t>, звезды и созвездия.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2B34EB" w:rsidRDefault="002B34EB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4EB" w:rsidRPr="00762D1A" w:rsidRDefault="003D50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4EB" w:rsidRPr="00762D1A" w:rsidRDefault="00DC0D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2B34EB" w:rsidRPr="00FF3ABE" w:rsidRDefault="002B34EB" w:rsidP="00F77AB2">
            <w:pPr>
              <w:spacing w:after="0"/>
              <w:ind w:left="135"/>
            </w:pPr>
            <w:r w:rsidRPr="00FF3A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918" w:type="dxa"/>
            <w:vMerge w:val="restart"/>
          </w:tcPr>
          <w:p w:rsidR="002B34EB" w:rsidRPr="002B34EB" w:rsidRDefault="002B34EB" w:rsidP="002B3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B34EB">
              <w:rPr>
                <w:rFonts w:ascii="Times New Roman" w:hAnsi="Times New Roman"/>
                <w:color w:val="000000"/>
                <w:sz w:val="24"/>
              </w:rPr>
              <w:t>Деятельность по составлению буклета о достопримечательностях родного</w:t>
            </w:r>
          </w:p>
          <w:p w:rsidR="002B34EB" w:rsidRPr="00FF3ABE" w:rsidRDefault="002B34EB" w:rsidP="002B3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B34EB">
              <w:rPr>
                <w:rFonts w:ascii="Times New Roman" w:hAnsi="Times New Roman"/>
                <w:color w:val="000000"/>
                <w:sz w:val="24"/>
              </w:rPr>
              <w:t xml:space="preserve">края, </w:t>
            </w:r>
            <w:proofErr w:type="gramStart"/>
            <w:r w:rsidRPr="002B34EB">
              <w:rPr>
                <w:rFonts w:ascii="Times New Roman" w:hAnsi="Times New Roman"/>
                <w:color w:val="000000"/>
                <w:sz w:val="24"/>
              </w:rPr>
              <w:t>отражающая</w:t>
            </w:r>
            <w:proofErr w:type="gramEnd"/>
            <w:r w:rsidRPr="002B34EB">
              <w:rPr>
                <w:rFonts w:ascii="Times New Roman" w:hAnsi="Times New Roman"/>
                <w:color w:val="000000"/>
                <w:sz w:val="24"/>
              </w:rPr>
              <w:t xml:space="preserve"> уважение и интерес к культуре и истории региона.</w:t>
            </w:r>
          </w:p>
        </w:tc>
      </w:tr>
      <w:tr w:rsidR="002B34EB" w:rsidRPr="00FF3ABE" w:rsidTr="002B34E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34EB" w:rsidRDefault="002B3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2B34EB" w:rsidRDefault="002B3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2B34EB" w:rsidRDefault="002B3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4EB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4EB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2B34EB" w:rsidRPr="00FF3ABE" w:rsidRDefault="002B34EB" w:rsidP="00F77AB2">
            <w:pPr>
              <w:spacing w:after="0"/>
              <w:ind w:left="135"/>
            </w:pPr>
            <w:r w:rsidRPr="00FF3A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918" w:type="dxa"/>
            <w:vMerge/>
          </w:tcPr>
          <w:p w:rsidR="002B34EB" w:rsidRPr="00FF3ABE" w:rsidRDefault="002B34EB" w:rsidP="00F77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B34EB" w:rsidRPr="00FF3ABE" w:rsidTr="002B34E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34EB" w:rsidRDefault="002B3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2B34EB" w:rsidRDefault="002B3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2B34EB" w:rsidRDefault="002B3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4EB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4EB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2B34EB" w:rsidRPr="00FF3ABE" w:rsidRDefault="002B34EB" w:rsidP="00F77AB2">
            <w:pPr>
              <w:spacing w:after="0"/>
              <w:ind w:left="135"/>
            </w:pPr>
            <w:r w:rsidRPr="00FF3A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918" w:type="dxa"/>
            <w:vMerge/>
          </w:tcPr>
          <w:p w:rsidR="002B34EB" w:rsidRPr="00FF3ABE" w:rsidRDefault="002B34EB" w:rsidP="00F77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B34EB" w:rsidRPr="00FF3ABE" w:rsidTr="002B34E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34EB" w:rsidRDefault="002B3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2B34EB" w:rsidRPr="00D1687B" w:rsidRDefault="002B34EB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2B34EB" w:rsidRDefault="002B34EB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4EB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4EB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2B34EB" w:rsidRPr="00FF3ABE" w:rsidRDefault="002B34EB" w:rsidP="00F77AB2">
            <w:pPr>
              <w:spacing w:after="0"/>
              <w:ind w:left="135"/>
            </w:pPr>
            <w:r w:rsidRPr="00FF3A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918" w:type="dxa"/>
            <w:vMerge/>
          </w:tcPr>
          <w:p w:rsidR="002B34EB" w:rsidRPr="00FF3ABE" w:rsidRDefault="002B34EB" w:rsidP="00F77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51B15" w:rsidTr="002B34EB">
        <w:trPr>
          <w:trHeight w:val="144"/>
          <w:tblCellSpacing w:w="20" w:type="nil"/>
        </w:trPr>
        <w:tc>
          <w:tcPr>
            <w:tcW w:w="3421" w:type="dxa"/>
            <w:gridSpan w:val="2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578" w:type="dxa"/>
            <w:gridSpan w:val="3"/>
            <w:tcMar>
              <w:top w:w="50" w:type="dxa"/>
              <w:left w:w="100" w:type="dxa"/>
            </w:tcMar>
            <w:vAlign w:val="center"/>
          </w:tcPr>
          <w:p w:rsidR="00951B15" w:rsidRDefault="00951B15"/>
        </w:tc>
        <w:tc>
          <w:tcPr>
            <w:tcW w:w="2918" w:type="dxa"/>
          </w:tcPr>
          <w:p w:rsidR="00951B15" w:rsidRDefault="00951B15"/>
        </w:tc>
      </w:tr>
      <w:tr w:rsidR="00951B15" w:rsidTr="002B34EB">
        <w:trPr>
          <w:trHeight w:val="144"/>
          <w:tblCellSpacing w:w="20" w:type="nil"/>
        </w:trPr>
        <w:tc>
          <w:tcPr>
            <w:tcW w:w="11122" w:type="dxa"/>
            <w:gridSpan w:val="6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2918" w:type="dxa"/>
          </w:tcPr>
          <w:p w:rsidR="00951B15" w:rsidRDefault="00951B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B34EB" w:rsidRPr="00FF3ABE" w:rsidTr="002B34E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34EB" w:rsidRDefault="002B3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2B34EB" w:rsidRDefault="002B34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2B34EB" w:rsidRDefault="002B34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4EB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4EB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2B34EB" w:rsidRPr="00FF3ABE" w:rsidRDefault="002B34EB" w:rsidP="00F77AB2">
            <w:pPr>
              <w:spacing w:after="0"/>
              <w:ind w:left="135"/>
            </w:pPr>
            <w:r w:rsidRPr="00FF3A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918" w:type="dxa"/>
            <w:vMerge w:val="restart"/>
          </w:tcPr>
          <w:p w:rsidR="002B34EB" w:rsidRPr="002B34EB" w:rsidRDefault="002B34EB" w:rsidP="002B3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B34EB"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на осознание </w:t>
            </w:r>
            <w:proofErr w:type="gramStart"/>
            <w:r w:rsidRPr="002B34EB"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gramEnd"/>
            <w:r w:rsidRPr="002B34EB">
              <w:rPr>
                <w:rFonts w:ascii="Times New Roman" w:hAnsi="Times New Roman"/>
                <w:color w:val="000000"/>
                <w:sz w:val="24"/>
              </w:rPr>
              <w:t xml:space="preserve"> этнокультурной и российской</w:t>
            </w:r>
          </w:p>
          <w:p w:rsidR="002B34EB" w:rsidRPr="002B34EB" w:rsidRDefault="002B34EB" w:rsidP="002B3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B34EB">
              <w:rPr>
                <w:rFonts w:ascii="Times New Roman" w:hAnsi="Times New Roman"/>
                <w:color w:val="000000"/>
                <w:sz w:val="24"/>
              </w:rPr>
              <w:t xml:space="preserve">гражданской идентичности, принадлежности к российскому народу, </w:t>
            </w:r>
            <w:proofErr w:type="gramStart"/>
            <w:r w:rsidRPr="002B34EB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2B34EB">
              <w:rPr>
                <w:rFonts w:ascii="Times New Roman" w:hAnsi="Times New Roman"/>
                <w:color w:val="000000"/>
                <w:sz w:val="24"/>
              </w:rPr>
              <w:t xml:space="preserve"> своей</w:t>
            </w:r>
          </w:p>
          <w:p w:rsidR="002B34EB" w:rsidRPr="00FF3ABE" w:rsidRDefault="002B34EB" w:rsidP="002B34E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B34EB">
              <w:rPr>
                <w:rFonts w:ascii="Times New Roman" w:hAnsi="Times New Roman"/>
                <w:color w:val="000000"/>
                <w:sz w:val="24"/>
              </w:rPr>
              <w:t>национальной общности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2B34EB" w:rsidRPr="00FF3ABE" w:rsidTr="002B34E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34EB" w:rsidRDefault="002B34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2B34EB" w:rsidRPr="00D1687B" w:rsidRDefault="002B34EB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2B34EB" w:rsidRDefault="002B34EB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34EB" w:rsidRPr="00762D1A" w:rsidRDefault="003D50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34EB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2B34EB" w:rsidRPr="00FF3ABE" w:rsidRDefault="002B34EB" w:rsidP="00F77AB2">
            <w:pPr>
              <w:spacing w:after="0"/>
              <w:ind w:left="135"/>
            </w:pPr>
            <w:r w:rsidRPr="00FF3AB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3AB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918" w:type="dxa"/>
            <w:vMerge/>
          </w:tcPr>
          <w:p w:rsidR="002B34EB" w:rsidRPr="00FF3ABE" w:rsidRDefault="002B34EB" w:rsidP="00F77A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51B15" w:rsidTr="002B34EB">
        <w:trPr>
          <w:trHeight w:val="144"/>
          <w:tblCellSpacing w:w="20" w:type="nil"/>
        </w:trPr>
        <w:tc>
          <w:tcPr>
            <w:tcW w:w="3421" w:type="dxa"/>
            <w:gridSpan w:val="2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578" w:type="dxa"/>
            <w:gridSpan w:val="3"/>
            <w:tcMar>
              <w:top w:w="50" w:type="dxa"/>
              <w:left w:w="100" w:type="dxa"/>
            </w:tcMar>
            <w:vAlign w:val="center"/>
          </w:tcPr>
          <w:p w:rsidR="00951B15" w:rsidRDefault="00951B15"/>
        </w:tc>
        <w:tc>
          <w:tcPr>
            <w:tcW w:w="2918" w:type="dxa"/>
          </w:tcPr>
          <w:p w:rsidR="00951B15" w:rsidRDefault="00951B15"/>
        </w:tc>
      </w:tr>
      <w:tr w:rsidR="00951B15" w:rsidTr="002B34EB">
        <w:trPr>
          <w:trHeight w:val="144"/>
          <w:tblCellSpacing w:w="20" w:type="nil"/>
        </w:trPr>
        <w:tc>
          <w:tcPr>
            <w:tcW w:w="3421" w:type="dxa"/>
            <w:gridSpan w:val="2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</w:pPr>
          </w:p>
        </w:tc>
        <w:tc>
          <w:tcPr>
            <w:tcW w:w="2918" w:type="dxa"/>
          </w:tcPr>
          <w:p w:rsidR="00951B15" w:rsidRDefault="00951B15">
            <w:pPr>
              <w:spacing w:after="0"/>
              <w:ind w:left="135"/>
            </w:pPr>
          </w:p>
        </w:tc>
      </w:tr>
      <w:tr w:rsidR="00951B15" w:rsidTr="002B34EB">
        <w:trPr>
          <w:trHeight w:val="144"/>
          <w:tblCellSpacing w:w="20" w:type="nil"/>
        </w:trPr>
        <w:tc>
          <w:tcPr>
            <w:tcW w:w="3421" w:type="dxa"/>
            <w:gridSpan w:val="2"/>
            <w:tcMar>
              <w:top w:w="50" w:type="dxa"/>
              <w:left w:w="100" w:type="dxa"/>
            </w:tcMar>
            <w:vAlign w:val="center"/>
          </w:tcPr>
          <w:p w:rsidR="00951B15" w:rsidRPr="00D1687B" w:rsidRDefault="00951B15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1B15" w:rsidRDefault="00951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1B15" w:rsidRPr="00951B15" w:rsidRDefault="00951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C0DB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951B15" w:rsidRDefault="00951B15"/>
        </w:tc>
        <w:tc>
          <w:tcPr>
            <w:tcW w:w="2918" w:type="dxa"/>
          </w:tcPr>
          <w:p w:rsidR="00951B15" w:rsidRDefault="00951B15"/>
        </w:tc>
      </w:tr>
    </w:tbl>
    <w:p w:rsidR="005726F1" w:rsidRDefault="005726F1">
      <w:pPr>
        <w:sectPr w:rsidR="00572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6F1" w:rsidRDefault="00D16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2572"/>
        <w:gridCol w:w="1123"/>
        <w:gridCol w:w="1841"/>
        <w:gridCol w:w="1910"/>
        <w:gridCol w:w="2827"/>
        <w:gridCol w:w="2918"/>
      </w:tblGrid>
      <w:tr w:rsidR="00DF13D5" w:rsidRPr="00DF13D5" w:rsidTr="005363E5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13D5" w:rsidRDefault="00DF13D5">
            <w:pPr>
              <w:spacing w:after="0"/>
              <w:ind w:left="135"/>
            </w:pPr>
          </w:p>
        </w:tc>
        <w:tc>
          <w:tcPr>
            <w:tcW w:w="2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13D5" w:rsidRDefault="00DF13D5">
            <w:pPr>
              <w:spacing w:after="0"/>
              <w:ind w:left="135"/>
            </w:pPr>
          </w:p>
        </w:tc>
        <w:tc>
          <w:tcPr>
            <w:tcW w:w="4874" w:type="dxa"/>
            <w:gridSpan w:val="3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13D5" w:rsidRDefault="00DF13D5">
            <w:pPr>
              <w:spacing w:after="0"/>
              <w:ind w:left="135"/>
            </w:pPr>
          </w:p>
        </w:tc>
        <w:tc>
          <w:tcPr>
            <w:tcW w:w="2918" w:type="dxa"/>
            <w:vMerge w:val="restart"/>
          </w:tcPr>
          <w:p w:rsidR="00DF13D5" w:rsidRDefault="00DF13D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DF13D5" w:rsidRPr="00BE75B6" w:rsidRDefault="00DF13D5" w:rsidP="00DF13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75B6">
              <w:rPr>
                <w:rFonts w:ascii="Times New Roman" w:hAnsi="Times New Roman"/>
                <w:b/>
                <w:sz w:val="24"/>
              </w:rPr>
              <w:t xml:space="preserve">Виды деятельности </w:t>
            </w:r>
            <w:proofErr w:type="gramStart"/>
            <w:r w:rsidRPr="00BE75B6"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  <w:r w:rsidRPr="00BE75B6">
              <w:rPr>
                <w:rFonts w:ascii="Times New Roman" w:hAnsi="Times New Roman"/>
                <w:b/>
                <w:sz w:val="24"/>
              </w:rPr>
              <w:t xml:space="preserve"> с учетом рабочей программы воспитания</w:t>
            </w:r>
          </w:p>
        </w:tc>
      </w:tr>
      <w:tr w:rsidR="00DF13D5" w:rsidTr="005363E5">
        <w:trPr>
          <w:trHeight w:val="144"/>
          <w:tblCellSpacing w:w="20" w:type="nil"/>
        </w:trPr>
        <w:tc>
          <w:tcPr>
            <w:tcW w:w="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3D5" w:rsidRPr="00DF13D5" w:rsidRDefault="00DF13D5"/>
        </w:tc>
        <w:tc>
          <w:tcPr>
            <w:tcW w:w="25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3D5" w:rsidRPr="00DF13D5" w:rsidRDefault="00DF13D5"/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13D5" w:rsidRDefault="00DF13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13D5" w:rsidRDefault="00DF13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13D5" w:rsidRDefault="00DF13D5">
            <w:pPr>
              <w:spacing w:after="0"/>
              <w:ind w:left="135"/>
            </w:pPr>
          </w:p>
        </w:tc>
        <w:tc>
          <w:tcPr>
            <w:tcW w:w="2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13D5" w:rsidRDefault="00DF13D5"/>
        </w:tc>
        <w:tc>
          <w:tcPr>
            <w:tcW w:w="2918" w:type="dxa"/>
            <w:vMerge/>
          </w:tcPr>
          <w:p w:rsidR="00DF13D5" w:rsidRDefault="00DF13D5"/>
        </w:tc>
      </w:tr>
      <w:tr w:rsidR="00DF13D5" w:rsidTr="005363E5">
        <w:trPr>
          <w:trHeight w:val="144"/>
          <w:tblCellSpacing w:w="20" w:type="nil"/>
        </w:trPr>
        <w:tc>
          <w:tcPr>
            <w:tcW w:w="11122" w:type="dxa"/>
            <w:gridSpan w:val="6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2918" w:type="dxa"/>
          </w:tcPr>
          <w:p w:rsidR="00DF13D5" w:rsidRDefault="00DF13D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F13D5" w:rsidRPr="00D1687B" w:rsidTr="005363E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3D5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3D5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DF13D5" w:rsidRPr="00D1687B" w:rsidRDefault="00DF13D5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918" w:type="dxa"/>
          </w:tcPr>
          <w:p w:rsidR="00DF13D5" w:rsidRPr="00DF13D5" w:rsidRDefault="00DF13D5" w:rsidP="00DF13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F13D5">
              <w:rPr>
                <w:rFonts w:ascii="Times New Roman" w:hAnsi="Times New Roman"/>
                <w:color w:val="000000"/>
                <w:sz w:val="24"/>
              </w:rPr>
              <w:t xml:space="preserve">Учебная ситуация, направленная на формирование сопричастности </w:t>
            </w:r>
            <w:proofErr w:type="gramStart"/>
            <w:r w:rsidRPr="00DF13D5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</w:p>
          <w:p w:rsidR="00DF13D5" w:rsidRPr="00D1687B" w:rsidRDefault="00DF13D5" w:rsidP="00DF13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F13D5">
              <w:rPr>
                <w:rFonts w:ascii="Times New Roman" w:hAnsi="Times New Roman"/>
                <w:color w:val="000000"/>
                <w:sz w:val="24"/>
              </w:rPr>
              <w:t>прошлому, настоящему и будущему своей страны и родного края.</w:t>
            </w:r>
          </w:p>
        </w:tc>
      </w:tr>
      <w:tr w:rsidR="00DF13D5" w:rsidRPr="00D1687B" w:rsidTr="005363E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DF13D5" w:rsidRPr="00D1687B" w:rsidRDefault="00DF13D5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Семья - коллектив </w:t>
            </w:r>
            <w:proofErr w:type="gramStart"/>
            <w:r w:rsidRPr="00D1687B">
              <w:rPr>
                <w:rFonts w:ascii="Times New Roman" w:hAnsi="Times New Roman"/>
                <w:color w:val="000000"/>
                <w:sz w:val="24"/>
              </w:rPr>
              <w:t>близких</w:t>
            </w:r>
            <w:proofErr w:type="gramEnd"/>
            <w:r w:rsidRPr="00D1687B">
              <w:rPr>
                <w:rFonts w:ascii="Times New Roman" w:hAnsi="Times New Roman"/>
                <w:color w:val="000000"/>
                <w:sz w:val="24"/>
              </w:rPr>
              <w:t>. Родных людей.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3D5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3D5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DF13D5" w:rsidRPr="00D1687B" w:rsidRDefault="00DF13D5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918" w:type="dxa"/>
            <w:vMerge w:val="restart"/>
          </w:tcPr>
          <w:p w:rsidR="00DF13D5" w:rsidRPr="00DF13D5" w:rsidRDefault="00DF13D5" w:rsidP="00DF13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F13D5">
              <w:rPr>
                <w:rFonts w:ascii="Times New Roman" w:hAnsi="Times New Roman"/>
                <w:color w:val="000000"/>
                <w:sz w:val="24"/>
              </w:rPr>
              <w:t xml:space="preserve">Диалог, направленный на осознание ценности трудовой деятельности </w:t>
            </w:r>
            <w:proofErr w:type="gramStart"/>
            <w:r w:rsidRPr="00DF13D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</w:p>
          <w:p w:rsidR="00DF13D5" w:rsidRPr="00D1687B" w:rsidRDefault="00DF13D5" w:rsidP="00DF13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F13D5">
              <w:rPr>
                <w:rFonts w:ascii="Times New Roman" w:hAnsi="Times New Roman"/>
                <w:color w:val="000000"/>
                <w:sz w:val="24"/>
              </w:rPr>
              <w:t>жизни человека и общества.</w:t>
            </w:r>
          </w:p>
        </w:tc>
      </w:tr>
      <w:tr w:rsidR="00DF13D5" w:rsidRPr="00D1687B" w:rsidTr="005363E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3D5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3D5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DF13D5" w:rsidRPr="00D1687B" w:rsidRDefault="00DF13D5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918" w:type="dxa"/>
            <w:vMerge/>
          </w:tcPr>
          <w:p w:rsidR="00DF13D5" w:rsidRPr="00D1687B" w:rsidRDefault="00DF13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F13D5" w:rsidTr="005363E5">
        <w:trPr>
          <w:trHeight w:val="144"/>
          <w:tblCellSpacing w:w="20" w:type="nil"/>
        </w:trPr>
        <w:tc>
          <w:tcPr>
            <w:tcW w:w="3421" w:type="dxa"/>
            <w:gridSpan w:val="2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578" w:type="dxa"/>
            <w:gridSpan w:val="3"/>
            <w:tcMar>
              <w:top w:w="50" w:type="dxa"/>
              <w:left w:w="100" w:type="dxa"/>
            </w:tcMar>
            <w:vAlign w:val="center"/>
          </w:tcPr>
          <w:p w:rsidR="00DF13D5" w:rsidRDefault="00DF13D5"/>
        </w:tc>
        <w:tc>
          <w:tcPr>
            <w:tcW w:w="2918" w:type="dxa"/>
          </w:tcPr>
          <w:p w:rsidR="00DF13D5" w:rsidRDefault="00DF13D5"/>
        </w:tc>
      </w:tr>
      <w:tr w:rsidR="00DF13D5" w:rsidTr="005363E5">
        <w:trPr>
          <w:trHeight w:val="144"/>
          <w:tblCellSpacing w:w="20" w:type="nil"/>
        </w:trPr>
        <w:tc>
          <w:tcPr>
            <w:tcW w:w="11122" w:type="dxa"/>
            <w:gridSpan w:val="6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2918" w:type="dxa"/>
          </w:tcPr>
          <w:p w:rsidR="00DF13D5" w:rsidRDefault="00DF13D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F13D5" w:rsidRPr="00D1687B" w:rsidTr="005363E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DF13D5" w:rsidRPr="00D1687B" w:rsidRDefault="00DF13D5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3D5" w:rsidRPr="00784964" w:rsidRDefault="00DF13D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3D5" w:rsidRPr="003D50CA" w:rsidRDefault="00DF13D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DF13D5" w:rsidRPr="00D1687B" w:rsidRDefault="00DF13D5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918" w:type="dxa"/>
            <w:vMerge w:val="restart"/>
          </w:tcPr>
          <w:p w:rsidR="00DF13D5" w:rsidRPr="00DF13D5" w:rsidRDefault="00DF13D5" w:rsidP="00DF13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F13D5">
              <w:rPr>
                <w:rFonts w:ascii="Times New Roman" w:hAnsi="Times New Roman"/>
                <w:color w:val="000000"/>
                <w:sz w:val="24"/>
              </w:rPr>
              <w:t>Деятельность по составлению буклета о достопримечательностях родного</w:t>
            </w:r>
          </w:p>
          <w:p w:rsidR="00DF13D5" w:rsidRDefault="00DF13D5" w:rsidP="00DF13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F13D5">
              <w:rPr>
                <w:rFonts w:ascii="Times New Roman" w:hAnsi="Times New Roman"/>
                <w:color w:val="000000"/>
                <w:sz w:val="24"/>
              </w:rPr>
              <w:t xml:space="preserve">края, </w:t>
            </w:r>
            <w:proofErr w:type="gramStart"/>
            <w:r w:rsidRPr="00DF13D5">
              <w:rPr>
                <w:rFonts w:ascii="Times New Roman" w:hAnsi="Times New Roman"/>
                <w:color w:val="000000"/>
                <w:sz w:val="24"/>
              </w:rPr>
              <w:t>отражающая</w:t>
            </w:r>
            <w:proofErr w:type="gramEnd"/>
            <w:r w:rsidRPr="00DF13D5">
              <w:rPr>
                <w:rFonts w:ascii="Times New Roman" w:hAnsi="Times New Roman"/>
                <w:color w:val="000000"/>
                <w:sz w:val="24"/>
              </w:rPr>
              <w:t xml:space="preserve"> уважение и интерес к </w:t>
            </w:r>
            <w:r w:rsidRPr="00DF13D5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культуре и истории региона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DF13D5" w:rsidRPr="00D1687B" w:rsidRDefault="00DF13D5" w:rsidP="00DF13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F13D5">
              <w:rPr>
                <w:rFonts w:ascii="Times New Roman" w:hAnsi="Times New Roman"/>
                <w:color w:val="000000"/>
                <w:sz w:val="24"/>
              </w:rPr>
              <w:t xml:space="preserve">Беседа о </w:t>
            </w:r>
            <w:proofErr w:type="gramStart"/>
            <w:r w:rsidRPr="00DF13D5">
              <w:rPr>
                <w:rFonts w:ascii="Times New Roman" w:hAnsi="Times New Roman"/>
                <w:color w:val="000000"/>
                <w:sz w:val="24"/>
              </w:rPr>
              <w:t>ценностном</w:t>
            </w:r>
            <w:proofErr w:type="gramEnd"/>
            <w:r w:rsidRPr="00DF13D5">
              <w:rPr>
                <w:rFonts w:ascii="Times New Roman" w:hAnsi="Times New Roman"/>
                <w:color w:val="000000"/>
                <w:sz w:val="24"/>
              </w:rPr>
              <w:t xml:space="preserve"> отн</w:t>
            </w:r>
            <w:r>
              <w:rPr>
                <w:rFonts w:ascii="Times New Roman" w:hAnsi="Times New Roman"/>
                <w:color w:val="000000"/>
                <w:sz w:val="24"/>
              </w:rPr>
              <w:t>ошения к своей Родине — России.</w:t>
            </w:r>
          </w:p>
        </w:tc>
      </w:tr>
      <w:tr w:rsidR="00DF13D5" w:rsidRPr="00D1687B" w:rsidTr="005363E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DF13D5" w:rsidRPr="00D1687B" w:rsidRDefault="00DF13D5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Бактерии, грибы и их </w:t>
            </w:r>
            <w:r w:rsidRPr="00D1687B">
              <w:rPr>
                <w:rFonts w:ascii="Times New Roman" w:hAnsi="Times New Roman"/>
                <w:color w:val="000000"/>
                <w:sz w:val="24"/>
              </w:rPr>
              <w:lastRenderedPageBreak/>
              <w:t>разнообразие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3D5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3D5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DF13D5" w:rsidRPr="00D1687B" w:rsidRDefault="00DF13D5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918" w:type="dxa"/>
            <w:vMerge/>
          </w:tcPr>
          <w:p w:rsidR="00DF13D5" w:rsidRPr="00D1687B" w:rsidRDefault="00DF13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F13D5" w:rsidRPr="00D1687B" w:rsidTr="005363E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3D5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3D5" w:rsidRPr="00762D1A" w:rsidRDefault="00DF13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DF13D5" w:rsidRPr="00D1687B" w:rsidRDefault="00DF13D5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918" w:type="dxa"/>
            <w:vMerge/>
          </w:tcPr>
          <w:p w:rsidR="00DF13D5" w:rsidRPr="00D1687B" w:rsidRDefault="00DF13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F13D5" w:rsidRPr="00D1687B" w:rsidTr="005363E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3D5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3D5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DF13D5" w:rsidRPr="00D1687B" w:rsidRDefault="00DF13D5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918" w:type="dxa"/>
            <w:vMerge/>
          </w:tcPr>
          <w:p w:rsidR="00DF13D5" w:rsidRPr="00D1687B" w:rsidRDefault="00DF13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F13D5" w:rsidRPr="00D1687B" w:rsidTr="005363E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3D5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3D5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DF13D5" w:rsidRPr="00D1687B" w:rsidRDefault="00DF13D5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918" w:type="dxa"/>
            <w:vMerge/>
          </w:tcPr>
          <w:p w:rsidR="00DF13D5" w:rsidRPr="00D1687B" w:rsidRDefault="00DF13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F13D5" w:rsidRPr="00D1687B" w:rsidTr="005363E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3D5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3D5" w:rsidRPr="00762D1A" w:rsidRDefault="00762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DF13D5" w:rsidRPr="00D1687B" w:rsidRDefault="00DF13D5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918" w:type="dxa"/>
          </w:tcPr>
          <w:p w:rsidR="00DF13D5" w:rsidRPr="00DF13D5" w:rsidRDefault="00DF13D5" w:rsidP="00DF13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r w:rsidRPr="00DF13D5">
              <w:rPr>
                <w:rFonts w:ascii="Times New Roman" w:hAnsi="Times New Roman"/>
                <w:color w:val="000000"/>
                <w:sz w:val="24"/>
              </w:rPr>
              <w:t xml:space="preserve">, направленный на осознание ценности трудовой деятельности </w:t>
            </w:r>
            <w:proofErr w:type="gramStart"/>
            <w:r w:rsidRPr="00DF13D5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</w:p>
          <w:p w:rsidR="00DF13D5" w:rsidRPr="00D1687B" w:rsidRDefault="00DF13D5" w:rsidP="00DF13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F13D5">
              <w:rPr>
                <w:rFonts w:ascii="Times New Roman" w:hAnsi="Times New Roman"/>
                <w:color w:val="000000"/>
                <w:sz w:val="24"/>
              </w:rPr>
              <w:t>жизни человека и общества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DF13D5" w:rsidTr="005363E5">
        <w:trPr>
          <w:trHeight w:val="144"/>
          <w:tblCellSpacing w:w="20" w:type="nil"/>
        </w:trPr>
        <w:tc>
          <w:tcPr>
            <w:tcW w:w="3421" w:type="dxa"/>
            <w:gridSpan w:val="2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6578" w:type="dxa"/>
            <w:gridSpan w:val="3"/>
            <w:tcMar>
              <w:top w:w="50" w:type="dxa"/>
              <w:left w:w="100" w:type="dxa"/>
            </w:tcMar>
            <w:vAlign w:val="center"/>
          </w:tcPr>
          <w:p w:rsidR="00DF13D5" w:rsidRDefault="00DF13D5"/>
        </w:tc>
        <w:tc>
          <w:tcPr>
            <w:tcW w:w="2918" w:type="dxa"/>
          </w:tcPr>
          <w:p w:rsidR="00DF13D5" w:rsidRDefault="00DF13D5"/>
        </w:tc>
      </w:tr>
      <w:tr w:rsidR="00DF13D5" w:rsidTr="005363E5">
        <w:trPr>
          <w:trHeight w:val="144"/>
          <w:tblCellSpacing w:w="20" w:type="nil"/>
        </w:trPr>
        <w:tc>
          <w:tcPr>
            <w:tcW w:w="11122" w:type="dxa"/>
            <w:gridSpan w:val="6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2918" w:type="dxa"/>
          </w:tcPr>
          <w:p w:rsidR="00DF13D5" w:rsidRDefault="00DF13D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363E5" w:rsidRPr="00D1687B" w:rsidTr="005363E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63E5" w:rsidRDefault="00536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363E5" w:rsidRDefault="00536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363E5" w:rsidRDefault="00536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3E5" w:rsidRPr="00FE2252" w:rsidRDefault="00FE2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3E5" w:rsidRPr="00FE2252" w:rsidRDefault="00FE2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5363E5" w:rsidRPr="00D1687B" w:rsidRDefault="005363E5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918" w:type="dxa"/>
            <w:vMerge w:val="restart"/>
          </w:tcPr>
          <w:p w:rsidR="005363E5" w:rsidRPr="00D1687B" w:rsidRDefault="005363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363E5">
              <w:rPr>
                <w:rFonts w:ascii="Times New Roman" w:hAnsi="Times New Roman"/>
                <w:color w:val="000000"/>
                <w:sz w:val="24"/>
              </w:rPr>
              <w:t>Викторина, направленная на освоение ценностей научного познания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5363E5" w:rsidRPr="00D1687B" w:rsidTr="005363E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63E5" w:rsidRDefault="00536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72" w:type="dxa"/>
            <w:tcMar>
              <w:top w:w="50" w:type="dxa"/>
              <w:left w:w="100" w:type="dxa"/>
            </w:tcMar>
            <w:vAlign w:val="center"/>
          </w:tcPr>
          <w:p w:rsidR="005363E5" w:rsidRPr="00D1687B" w:rsidRDefault="005363E5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5363E5" w:rsidRDefault="005363E5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3E5" w:rsidRPr="00FE2252" w:rsidRDefault="005363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3E5" w:rsidRPr="00FE2252" w:rsidRDefault="00FE2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5363E5" w:rsidRPr="00D1687B" w:rsidRDefault="005363E5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918" w:type="dxa"/>
            <w:vMerge/>
          </w:tcPr>
          <w:p w:rsidR="005363E5" w:rsidRPr="00D1687B" w:rsidRDefault="005363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F13D5" w:rsidTr="005363E5">
        <w:trPr>
          <w:trHeight w:val="144"/>
          <w:tblCellSpacing w:w="20" w:type="nil"/>
        </w:trPr>
        <w:tc>
          <w:tcPr>
            <w:tcW w:w="3421" w:type="dxa"/>
            <w:gridSpan w:val="2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78" w:type="dxa"/>
            <w:gridSpan w:val="3"/>
            <w:tcMar>
              <w:top w:w="50" w:type="dxa"/>
              <w:left w:w="100" w:type="dxa"/>
            </w:tcMar>
            <w:vAlign w:val="center"/>
          </w:tcPr>
          <w:p w:rsidR="00DF13D5" w:rsidRDefault="00DF13D5"/>
        </w:tc>
        <w:tc>
          <w:tcPr>
            <w:tcW w:w="2918" w:type="dxa"/>
          </w:tcPr>
          <w:p w:rsidR="00DF13D5" w:rsidRDefault="00DF13D5"/>
        </w:tc>
      </w:tr>
      <w:tr w:rsidR="00DF13D5" w:rsidTr="005363E5">
        <w:trPr>
          <w:trHeight w:val="144"/>
          <w:tblCellSpacing w:w="20" w:type="nil"/>
        </w:trPr>
        <w:tc>
          <w:tcPr>
            <w:tcW w:w="3421" w:type="dxa"/>
            <w:gridSpan w:val="2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</w:pPr>
          </w:p>
        </w:tc>
        <w:tc>
          <w:tcPr>
            <w:tcW w:w="2918" w:type="dxa"/>
          </w:tcPr>
          <w:p w:rsidR="00DF13D5" w:rsidRDefault="00DF13D5">
            <w:pPr>
              <w:spacing w:after="0"/>
              <w:ind w:left="135"/>
            </w:pPr>
          </w:p>
        </w:tc>
      </w:tr>
      <w:tr w:rsidR="00DF13D5" w:rsidTr="005363E5">
        <w:trPr>
          <w:trHeight w:val="144"/>
          <w:tblCellSpacing w:w="20" w:type="nil"/>
        </w:trPr>
        <w:tc>
          <w:tcPr>
            <w:tcW w:w="3421" w:type="dxa"/>
            <w:gridSpan w:val="2"/>
            <w:tcMar>
              <w:top w:w="50" w:type="dxa"/>
              <w:left w:w="100" w:type="dxa"/>
            </w:tcMar>
            <w:vAlign w:val="center"/>
          </w:tcPr>
          <w:p w:rsidR="00DF13D5" w:rsidRPr="00D1687B" w:rsidRDefault="00DF13D5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3D5" w:rsidRDefault="00DF1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3D5" w:rsidRPr="003D50CA" w:rsidRDefault="00DF13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27" w:type="dxa"/>
            <w:tcMar>
              <w:top w:w="50" w:type="dxa"/>
              <w:left w:w="100" w:type="dxa"/>
            </w:tcMar>
            <w:vAlign w:val="center"/>
          </w:tcPr>
          <w:p w:rsidR="00DF13D5" w:rsidRDefault="00DF13D5"/>
        </w:tc>
        <w:tc>
          <w:tcPr>
            <w:tcW w:w="2918" w:type="dxa"/>
          </w:tcPr>
          <w:p w:rsidR="00DF13D5" w:rsidRDefault="00DF13D5"/>
        </w:tc>
      </w:tr>
    </w:tbl>
    <w:p w:rsidR="005726F1" w:rsidRDefault="005726F1">
      <w:pPr>
        <w:sectPr w:rsidR="00572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26F1" w:rsidRDefault="00D168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2938"/>
        <w:gridCol w:w="1200"/>
        <w:gridCol w:w="1841"/>
        <w:gridCol w:w="1910"/>
        <w:gridCol w:w="2837"/>
        <w:gridCol w:w="2423"/>
      </w:tblGrid>
      <w:tr w:rsidR="00BE75B6" w:rsidRPr="00BE75B6" w:rsidTr="00ED0D94">
        <w:trPr>
          <w:trHeight w:val="144"/>
          <w:tblCellSpacing w:w="20" w:type="nil"/>
        </w:trPr>
        <w:tc>
          <w:tcPr>
            <w:tcW w:w="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E75B6" w:rsidRDefault="00BE75B6">
            <w:pPr>
              <w:spacing w:after="0"/>
              <w:ind w:left="135"/>
            </w:pPr>
          </w:p>
        </w:tc>
        <w:tc>
          <w:tcPr>
            <w:tcW w:w="2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75B6" w:rsidRDefault="00BE75B6">
            <w:pPr>
              <w:spacing w:after="0"/>
              <w:ind w:left="135"/>
            </w:pPr>
          </w:p>
        </w:tc>
        <w:tc>
          <w:tcPr>
            <w:tcW w:w="4951" w:type="dxa"/>
            <w:gridSpan w:val="3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75B6" w:rsidRDefault="00BE75B6">
            <w:pPr>
              <w:spacing w:after="0"/>
              <w:ind w:left="135"/>
            </w:pPr>
          </w:p>
        </w:tc>
        <w:tc>
          <w:tcPr>
            <w:tcW w:w="2423" w:type="dxa"/>
            <w:vMerge w:val="restart"/>
          </w:tcPr>
          <w:p w:rsidR="00BE75B6" w:rsidRDefault="00BE75B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BE75B6" w:rsidRPr="00BE75B6" w:rsidRDefault="00BE75B6" w:rsidP="00BE75B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75B6">
              <w:rPr>
                <w:rFonts w:ascii="Times New Roman" w:hAnsi="Times New Roman"/>
                <w:b/>
                <w:sz w:val="24"/>
              </w:rPr>
              <w:t xml:space="preserve">Виды деятельности </w:t>
            </w:r>
            <w:proofErr w:type="gramStart"/>
            <w:r w:rsidRPr="00BE75B6"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  <w:r w:rsidRPr="00BE75B6">
              <w:rPr>
                <w:rFonts w:ascii="Times New Roman" w:hAnsi="Times New Roman"/>
                <w:b/>
                <w:sz w:val="24"/>
              </w:rPr>
              <w:t xml:space="preserve"> с учетом рабочей программы воспитания</w:t>
            </w:r>
          </w:p>
        </w:tc>
      </w:tr>
      <w:tr w:rsidR="00BE75B6" w:rsidTr="00ED0D94">
        <w:trPr>
          <w:trHeight w:val="144"/>
          <w:tblCellSpacing w:w="20" w:type="nil"/>
        </w:trPr>
        <w:tc>
          <w:tcPr>
            <w:tcW w:w="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5B6" w:rsidRPr="00BE75B6" w:rsidRDefault="00BE75B6"/>
        </w:tc>
        <w:tc>
          <w:tcPr>
            <w:tcW w:w="2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5B6" w:rsidRPr="00BE75B6" w:rsidRDefault="00BE75B6"/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75B6" w:rsidRDefault="00BE75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75B6" w:rsidRDefault="00BE75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75B6" w:rsidRDefault="00BE75B6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75B6" w:rsidRDefault="00BE75B6"/>
        </w:tc>
        <w:tc>
          <w:tcPr>
            <w:tcW w:w="2423" w:type="dxa"/>
            <w:vMerge/>
          </w:tcPr>
          <w:p w:rsidR="00BE75B6" w:rsidRDefault="00BE75B6"/>
        </w:tc>
      </w:tr>
      <w:tr w:rsidR="00BE75B6" w:rsidTr="00ED0D94">
        <w:trPr>
          <w:trHeight w:val="144"/>
          <w:tblCellSpacing w:w="20" w:type="nil"/>
        </w:trPr>
        <w:tc>
          <w:tcPr>
            <w:tcW w:w="11617" w:type="dxa"/>
            <w:gridSpan w:val="6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2423" w:type="dxa"/>
          </w:tcPr>
          <w:p w:rsidR="00BE75B6" w:rsidRDefault="00BE75B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E75B6" w:rsidRPr="00D1687B" w:rsidTr="00ED0D9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5B6" w:rsidRPr="00FE2252" w:rsidRDefault="00FE2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5B6" w:rsidRPr="00FE2252" w:rsidRDefault="00FE2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75B6" w:rsidRPr="00D1687B" w:rsidRDefault="00BE75B6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423" w:type="dxa"/>
            <w:vMerge w:val="restart"/>
          </w:tcPr>
          <w:p w:rsidR="00BE75B6" w:rsidRPr="00BE75B6" w:rsidRDefault="00BE75B6" w:rsidP="00BE7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E75B6">
              <w:rPr>
                <w:rFonts w:ascii="Times New Roman" w:hAnsi="Times New Roman"/>
                <w:color w:val="000000"/>
                <w:sz w:val="24"/>
              </w:rPr>
              <w:t xml:space="preserve">Беседа о </w:t>
            </w:r>
            <w:proofErr w:type="gramStart"/>
            <w:r w:rsidRPr="00BE75B6">
              <w:rPr>
                <w:rFonts w:ascii="Times New Roman" w:hAnsi="Times New Roman"/>
                <w:color w:val="000000"/>
                <w:sz w:val="24"/>
              </w:rPr>
              <w:t>ценностном</w:t>
            </w:r>
            <w:proofErr w:type="gramEnd"/>
            <w:r w:rsidRPr="00BE75B6">
              <w:rPr>
                <w:rFonts w:ascii="Times New Roman" w:hAnsi="Times New Roman"/>
                <w:color w:val="000000"/>
                <w:sz w:val="24"/>
              </w:rPr>
              <w:t xml:space="preserve"> отношения к своей Родине — России о понимание</w:t>
            </w:r>
          </w:p>
          <w:p w:rsidR="00BE75B6" w:rsidRPr="00D1687B" w:rsidRDefault="00BE75B6" w:rsidP="00BE7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E75B6">
              <w:rPr>
                <w:rFonts w:ascii="Times New Roman" w:hAnsi="Times New Roman"/>
                <w:color w:val="000000"/>
                <w:sz w:val="24"/>
              </w:rPr>
              <w:t>особой роли многонациональной России в современном мире.</w:t>
            </w:r>
          </w:p>
        </w:tc>
      </w:tr>
      <w:tr w:rsidR="00BE75B6" w:rsidRPr="00D1687B" w:rsidTr="00ED0D9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E75B6" w:rsidRPr="00D1687B" w:rsidRDefault="00BE75B6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5B6" w:rsidRPr="00FE2252" w:rsidRDefault="00FE2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5B6" w:rsidRPr="00FE2252" w:rsidRDefault="00FE2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75B6" w:rsidRPr="00D1687B" w:rsidRDefault="00BE75B6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423" w:type="dxa"/>
            <w:vMerge/>
          </w:tcPr>
          <w:p w:rsidR="00BE75B6" w:rsidRPr="00D1687B" w:rsidRDefault="00BE7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75B6" w:rsidRPr="00D1687B" w:rsidTr="00ED0D9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E75B6" w:rsidRPr="00D1687B" w:rsidRDefault="00BE75B6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5B6" w:rsidRPr="00FE2252" w:rsidRDefault="00FE2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5B6" w:rsidRPr="00FE2252" w:rsidRDefault="00FE2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75B6" w:rsidRPr="00D1687B" w:rsidRDefault="00BE75B6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423" w:type="dxa"/>
            <w:vMerge/>
          </w:tcPr>
          <w:p w:rsidR="00BE75B6" w:rsidRPr="00D1687B" w:rsidRDefault="00BE7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75B6" w:rsidTr="00ED0D94">
        <w:trPr>
          <w:trHeight w:val="144"/>
          <w:tblCellSpacing w:w="20" w:type="nil"/>
        </w:trPr>
        <w:tc>
          <w:tcPr>
            <w:tcW w:w="3829" w:type="dxa"/>
            <w:gridSpan w:val="2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BE75B6" w:rsidRDefault="00BE75B6"/>
        </w:tc>
        <w:tc>
          <w:tcPr>
            <w:tcW w:w="2423" w:type="dxa"/>
          </w:tcPr>
          <w:p w:rsidR="00BE75B6" w:rsidRDefault="00BE75B6"/>
        </w:tc>
      </w:tr>
      <w:tr w:rsidR="00BE75B6" w:rsidTr="00ED0D94">
        <w:trPr>
          <w:trHeight w:val="144"/>
          <w:tblCellSpacing w:w="20" w:type="nil"/>
        </w:trPr>
        <w:tc>
          <w:tcPr>
            <w:tcW w:w="11617" w:type="dxa"/>
            <w:gridSpan w:val="6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2423" w:type="dxa"/>
          </w:tcPr>
          <w:p w:rsidR="00BE75B6" w:rsidRDefault="00BE75B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D0D94" w:rsidRPr="00D1687B" w:rsidTr="00ED0D9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D0D94" w:rsidRDefault="00ED0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ED0D94" w:rsidRPr="00D1687B" w:rsidRDefault="00ED0D94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D0D94" w:rsidRDefault="00ED0D94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D94" w:rsidRPr="00B36AAD" w:rsidRDefault="00ED0D9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D94" w:rsidRPr="00B36AAD" w:rsidRDefault="00ED0D94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0D94" w:rsidRPr="00D1687B" w:rsidRDefault="00ED0D94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423" w:type="dxa"/>
            <w:vMerge w:val="restart"/>
          </w:tcPr>
          <w:p w:rsidR="00ED0D94" w:rsidRPr="00ED0D94" w:rsidRDefault="00ED0D94" w:rsidP="00ED0D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ED0D94">
              <w:rPr>
                <w:rFonts w:ascii="Times New Roman" w:hAnsi="Times New Roman"/>
                <w:color w:val="000000"/>
                <w:sz w:val="24"/>
              </w:rPr>
              <w:t>оисковая беседа о понимание особой роли России в развитии общемировой</w:t>
            </w:r>
          </w:p>
          <w:p w:rsidR="00ED0D94" w:rsidRPr="00ED0D94" w:rsidRDefault="00ED0D94" w:rsidP="00ED0D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D0D94">
              <w:rPr>
                <w:rFonts w:ascii="Times New Roman" w:hAnsi="Times New Roman"/>
                <w:color w:val="000000"/>
                <w:sz w:val="24"/>
              </w:rPr>
              <w:t xml:space="preserve">художественной культуры, проявление </w:t>
            </w:r>
            <w:r w:rsidRPr="00ED0D94">
              <w:rPr>
                <w:rFonts w:ascii="Times New Roman" w:hAnsi="Times New Roman"/>
                <w:color w:val="000000"/>
                <w:sz w:val="24"/>
              </w:rPr>
              <w:lastRenderedPageBreak/>
              <w:t>уважительного отношения,</w:t>
            </w:r>
          </w:p>
          <w:p w:rsidR="00ED0D94" w:rsidRPr="00ED0D94" w:rsidRDefault="00ED0D94" w:rsidP="00ED0D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D0D94">
              <w:rPr>
                <w:rFonts w:ascii="Times New Roman" w:hAnsi="Times New Roman"/>
                <w:color w:val="000000"/>
                <w:sz w:val="24"/>
              </w:rPr>
              <w:t>восприимчивости и интереса к разным видам искусства, традициям и творчеству</w:t>
            </w:r>
          </w:p>
          <w:p w:rsidR="00ED0D94" w:rsidRPr="00D1687B" w:rsidRDefault="00ED0D94" w:rsidP="00ED0D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D0D94">
              <w:rPr>
                <w:rFonts w:ascii="Times New Roman" w:hAnsi="Times New Roman"/>
                <w:color w:val="000000"/>
                <w:sz w:val="24"/>
              </w:rPr>
              <w:t>своего и других народов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ED0D94" w:rsidRPr="00D1687B" w:rsidTr="00ED0D9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D0D94" w:rsidRDefault="00ED0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ED0D94" w:rsidRPr="00D1687B" w:rsidRDefault="00ED0D94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D0D94" w:rsidRDefault="00ED0D94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D94" w:rsidRPr="00FE2252" w:rsidRDefault="00FE2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D94" w:rsidRPr="00FE2252" w:rsidRDefault="00FE2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0D94" w:rsidRPr="00D1687B" w:rsidRDefault="00ED0D94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423" w:type="dxa"/>
            <w:vMerge/>
          </w:tcPr>
          <w:p w:rsidR="00ED0D94" w:rsidRPr="00D1687B" w:rsidRDefault="00ED0D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0D94" w:rsidRPr="00D1687B" w:rsidTr="00ED0D9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D0D94" w:rsidRDefault="00ED0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ED0D94" w:rsidRPr="00D1687B" w:rsidRDefault="00ED0D94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Природные зоны России: общее представление, </w:t>
            </w:r>
            <w:r w:rsidRPr="00D1687B"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природные зоны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D0D94" w:rsidRDefault="00ED0D94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D94" w:rsidRPr="00FE2252" w:rsidRDefault="00FE2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D94" w:rsidRPr="00FE2252" w:rsidRDefault="00FE2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0D94" w:rsidRPr="00D1687B" w:rsidRDefault="00ED0D94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423" w:type="dxa"/>
            <w:vMerge/>
          </w:tcPr>
          <w:p w:rsidR="00ED0D94" w:rsidRPr="00D1687B" w:rsidRDefault="00ED0D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75B6" w:rsidRPr="00D1687B" w:rsidTr="00ED0D9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5B6" w:rsidRPr="00FE2252" w:rsidRDefault="00FE2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5B6" w:rsidRPr="00FE2252" w:rsidRDefault="00FE2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75B6" w:rsidRPr="00D1687B" w:rsidRDefault="00BE75B6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423" w:type="dxa"/>
          </w:tcPr>
          <w:p w:rsidR="00BE75B6" w:rsidRPr="00D1687B" w:rsidRDefault="00ED0D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D0D94">
              <w:rPr>
                <w:rFonts w:ascii="Times New Roman" w:hAnsi="Times New Roman"/>
                <w:color w:val="000000"/>
                <w:sz w:val="24"/>
              </w:rPr>
              <w:t>Викторина, направленная на освое</w:t>
            </w:r>
            <w:r>
              <w:rPr>
                <w:rFonts w:ascii="Times New Roman" w:hAnsi="Times New Roman"/>
                <w:color w:val="000000"/>
                <w:sz w:val="24"/>
              </w:rPr>
              <w:t>ние ценностей научного познания.</w:t>
            </w:r>
          </w:p>
        </w:tc>
      </w:tr>
      <w:tr w:rsidR="00BE75B6" w:rsidTr="00ED0D94">
        <w:trPr>
          <w:trHeight w:val="144"/>
          <w:tblCellSpacing w:w="20" w:type="nil"/>
        </w:trPr>
        <w:tc>
          <w:tcPr>
            <w:tcW w:w="3829" w:type="dxa"/>
            <w:gridSpan w:val="2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BE75B6" w:rsidRDefault="00BE75B6"/>
        </w:tc>
        <w:tc>
          <w:tcPr>
            <w:tcW w:w="2423" w:type="dxa"/>
          </w:tcPr>
          <w:p w:rsidR="00BE75B6" w:rsidRDefault="00BE75B6"/>
        </w:tc>
      </w:tr>
      <w:tr w:rsidR="00BE75B6" w:rsidTr="00ED0D94">
        <w:trPr>
          <w:trHeight w:val="144"/>
          <w:tblCellSpacing w:w="20" w:type="nil"/>
        </w:trPr>
        <w:tc>
          <w:tcPr>
            <w:tcW w:w="11617" w:type="dxa"/>
            <w:gridSpan w:val="6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2423" w:type="dxa"/>
          </w:tcPr>
          <w:p w:rsidR="00BE75B6" w:rsidRDefault="00BE75B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D0D94" w:rsidRPr="00D1687B" w:rsidTr="00ED0D9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D0D94" w:rsidRDefault="00ED0D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ED0D94" w:rsidRPr="00D1687B" w:rsidRDefault="00ED0D94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D0D94" w:rsidRDefault="00ED0D94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D94" w:rsidRPr="00FE2252" w:rsidRDefault="00FE2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D94" w:rsidRPr="00FE2252" w:rsidRDefault="00FE2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0D94" w:rsidRPr="00D1687B" w:rsidRDefault="00ED0D94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423" w:type="dxa"/>
            <w:vMerge w:val="restart"/>
          </w:tcPr>
          <w:p w:rsidR="00ED0D94" w:rsidRPr="00ED0D94" w:rsidRDefault="00ED0D94" w:rsidP="00ED0D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D0D94">
              <w:rPr>
                <w:rFonts w:ascii="Times New Roman" w:hAnsi="Times New Roman"/>
                <w:color w:val="000000"/>
                <w:sz w:val="24"/>
              </w:rPr>
              <w:t xml:space="preserve">Проектная задача, направленная на осознание </w:t>
            </w:r>
            <w:proofErr w:type="spellStart"/>
            <w:r w:rsidRPr="00ED0D94">
              <w:rPr>
                <w:rFonts w:ascii="Times New Roman" w:hAnsi="Times New Roman"/>
                <w:color w:val="000000"/>
                <w:sz w:val="24"/>
              </w:rPr>
              <w:t>гщнности</w:t>
            </w:r>
            <w:proofErr w:type="spellEnd"/>
            <w:r w:rsidRPr="00ED0D94">
              <w:rPr>
                <w:rFonts w:ascii="Times New Roman" w:hAnsi="Times New Roman"/>
                <w:color w:val="000000"/>
                <w:sz w:val="24"/>
              </w:rPr>
              <w:t xml:space="preserve"> познания, проявление</w:t>
            </w:r>
          </w:p>
          <w:p w:rsidR="00ED0D94" w:rsidRPr="00ED0D94" w:rsidRDefault="00ED0D94" w:rsidP="00ED0D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D0D94">
              <w:rPr>
                <w:rFonts w:ascii="Times New Roman" w:hAnsi="Times New Roman"/>
                <w:color w:val="000000"/>
                <w:sz w:val="24"/>
              </w:rPr>
              <w:t>познавательного интереса, активности, инициативности, любознательности и</w:t>
            </w:r>
          </w:p>
          <w:p w:rsidR="00ED0D94" w:rsidRPr="00D1687B" w:rsidRDefault="00ED0D94" w:rsidP="00ED0D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самостоятельности. </w:t>
            </w:r>
          </w:p>
        </w:tc>
      </w:tr>
      <w:tr w:rsidR="00ED0D94" w:rsidRPr="00D1687B" w:rsidTr="00ED0D94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D0D94" w:rsidRPr="00ED0D94" w:rsidRDefault="00ED0D94">
            <w:pPr>
              <w:spacing w:after="0"/>
            </w:pPr>
            <w:r w:rsidRPr="00ED0D94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:rsidR="00ED0D94" w:rsidRPr="00D1687B" w:rsidRDefault="00ED0D94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D0D94" w:rsidRPr="00ED0D94" w:rsidRDefault="00ED0D94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D0D94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D94" w:rsidRPr="00FE2252" w:rsidRDefault="00ED0D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0D94" w:rsidRPr="00FE2252" w:rsidRDefault="00FE22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D0D94" w:rsidRPr="00D1687B" w:rsidRDefault="00ED0D94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87B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  <w:tc>
          <w:tcPr>
            <w:tcW w:w="2423" w:type="dxa"/>
            <w:vMerge/>
          </w:tcPr>
          <w:p w:rsidR="00ED0D94" w:rsidRPr="00D1687B" w:rsidRDefault="00ED0D9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E75B6" w:rsidTr="00ED0D94">
        <w:trPr>
          <w:trHeight w:val="144"/>
          <w:tblCellSpacing w:w="20" w:type="nil"/>
        </w:trPr>
        <w:tc>
          <w:tcPr>
            <w:tcW w:w="3829" w:type="dxa"/>
            <w:gridSpan w:val="2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BE75B6" w:rsidRDefault="00BE75B6"/>
        </w:tc>
        <w:tc>
          <w:tcPr>
            <w:tcW w:w="2423" w:type="dxa"/>
          </w:tcPr>
          <w:p w:rsidR="00BE75B6" w:rsidRDefault="00BE75B6"/>
        </w:tc>
      </w:tr>
      <w:tr w:rsidR="00BE75B6" w:rsidTr="00ED0D94">
        <w:trPr>
          <w:trHeight w:val="144"/>
          <w:tblCellSpacing w:w="20" w:type="nil"/>
        </w:trPr>
        <w:tc>
          <w:tcPr>
            <w:tcW w:w="3829" w:type="dxa"/>
            <w:gridSpan w:val="2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</w:pPr>
          </w:p>
        </w:tc>
        <w:tc>
          <w:tcPr>
            <w:tcW w:w="2423" w:type="dxa"/>
          </w:tcPr>
          <w:p w:rsidR="00BE75B6" w:rsidRDefault="00BE75B6">
            <w:pPr>
              <w:spacing w:after="0"/>
              <w:ind w:left="135"/>
            </w:pPr>
          </w:p>
        </w:tc>
      </w:tr>
      <w:tr w:rsidR="00BE75B6" w:rsidTr="00ED0D94">
        <w:trPr>
          <w:trHeight w:val="144"/>
          <w:tblCellSpacing w:w="20" w:type="nil"/>
        </w:trPr>
        <w:tc>
          <w:tcPr>
            <w:tcW w:w="3829" w:type="dxa"/>
            <w:gridSpan w:val="2"/>
            <w:tcMar>
              <w:top w:w="50" w:type="dxa"/>
              <w:left w:w="100" w:type="dxa"/>
            </w:tcMar>
            <w:vAlign w:val="center"/>
          </w:tcPr>
          <w:p w:rsidR="00BE75B6" w:rsidRPr="00D1687B" w:rsidRDefault="00BE75B6">
            <w:pPr>
              <w:spacing w:after="0"/>
              <w:ind w:left="135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  <w:jc w:val="center"/>
            </w:pPr>
            <w:r w:rsidRPr="00D168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75B6" w:rsidRDefault="00BE7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E75B6" w:rsidRDefault="00BE75B6"/>
        </w:tc>
        <w:tc>
          <w:tcPr>
            <w:tcW w:w="2423" w:type="dxa"/>
          </w:tcPr>
          <w:p w:rsidR="00BE75B6" w:rsidRDefault="00BE75B6"/>
        </w:tc>
      </w:tr>
    </w:tbl>
    <w:p w:rsidR="005726F1" w:rsidRDefault="005726F1">
      <w:pPr>
        <w:sectPr w:rsidR="00572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67AE" w:rsidRPr="003367AE" w:rsidRDefault="003367AE" w:rsidP="003367AE">
      <w:pPr>
        <w:rPr>
          <w:rFonts w:ascii="Times New Roman" w:hAnsi="Times New Roman" w:cs="Times New Roman"/>
          <w:sz w:val="24"/>
          <w:szCs w:val="24"/>
        </w:rPr>
      </w:pPr>
      <w:bookmarkStart w:id="10" w:name="block-905046"/>
      <w:bookmarkEnd w:id="9"/>
      <w:r w:rsidRPr="003367AE">
        <w:rPr>
          <w:rFonts w:ascii="Times New Roman" w:hAnsi="Times New Roman" w:cs="Times New Roman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367AE" w:rsidRPr="003367AE" w:rsidRDefault="003367AE" w:rsidP="003367AE">
      <w:pPr>
        <w:rPr>
          <w:rFonts w:ascii="Times New Roman" w:hAnsi="Times New Roman" w:cs="Times New Roman"/>
          <w:sz w:val="24"/>
          <w:szCs w:val="24"/>
        </w:rPr>
      </w:pPr>
      <w:r w:rsidRPr="003367AE">
        <w:rPr>
          <w:rFonts w:ascii="Times New Roman" w:hAnsi="Times New Roman" w:cs="Times New Roman"/>
          <w:sz w:val="24"/>
          <w:szCs w:val="24"/>
        </w:rPr>
        <w:t>ОБЯЗАТЕЛЬНЫЕ УЧЕБНЫЕ МАТЕРИАЛЫ ДЛЯ УЧЕНИКА</w:t>
      </w:r>
    </w:p>
    <w:p w:rsidR="003367AE" w:rsidRPr="003367AE" w:rsidRDefault="003367AE" w:rsidP="003367AE">
      <w:pPr>
        <w:rPr>
          <w:rFonts w:ascii="Times New Roman" w:hAnsi="Times New Roman" w:cs="Times New Roman"/>
          <w:sz w:val="24"/>
          <w:szCs w:val="24"/>
        </w:rPr>
      </w:pPr>
      <w:r w:rsidRPr="003367AE">
        <w:rPr>
          <w:rFonts w:ascii="Times New Roman" w:hAnsi="Times New Roman" w:cs="Times New Roman"/>
          <w:sz w:val="24"/>
          <w:szCs w:val="24"/>
        </w:rPr>
        <w:t>• Окружающий мир: 1-й класс: учебник: в 2 частях, 1 класс/ Плешаков А.А., Акционерное общество «Издательство «Просвещение»</w:t>
      </w:r>
    </w:p>
    <w:p w:rsidR="003367AE" w:rsidRPr="003367AE" w:rsidRDefault="003367AE" w:rsidP="003367AE">
      <w:pPr>
        <w:rPr>
          <w:rFonts w:ascii="Times New Roman" w:hAnsi="Times New Roman" w:cs="Times New Roman"/>
          <w:sz w:val="24"/>
          <w:szCs w:val="24"/>
        </w:rPr>
      </w:pPr>
      <w:r w:rsidRPr="003367AE">
        <w:rPr>
          <w:rFonts w:ascii="Times New Roman" w:hAnsi="Times New Roman" w:cs="Times New Roman"/>
          <w:sz w:val="24"/>
          <w:szCs w:val="24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</w:p>
    <w:p w:rsidR="003367AE" w:rsidRPr="003367AE" w:rsidRDefault="003367AE" w:rsidP="003367AE">
      <w:pPr>
        <w:rPr>
          <w:rFonts w:ascii="Times New Roman" w:hAnsi="Times New Roman" w:cs="Times New Roman"/>
          <w:sz w:val="24"/>
          <w:szCs w:val="24"/>
        </w:rPr>
      </w:pPr>
      <w:r w:rsidRPr="003367AE">
        <w:rPr>
          <w:rFonts w:ascii="Times New Roman" w:hAnsi="Times New Roman" w:cs="Times New Roman"/>
          <w:sz w:val="24"/>
          <w:szCs w:val="24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</w:p>
    <w:p w:rsidR="003367AE" w:rsidRPr="003367AE" w:rsidRDefault="003367AE" w:rsidP="003367AE">
      <w:pPr>
        <w:rPr>
          <w:rFonts w:ascii="Times New Roman" w:hAnsi="Times New Roman" w:cs="Times New Roman"/>
          <w:sz w:val="24"/>
          <w:szCs w:val="24"/>
        </w:rPr>
      </w:pPr>
      <w:r w:rsidRPr="003367AE">
        <w:rPr>
          <w:rFonts w:ascii="Times New Roman" w:hAnsi="Times New Roman" w:cs="Times New Roman"/>
          <w:sz w:val="24"/>
          <w:szCs w:val="24"/>
        </w:rPr>
        <w:t xml:space="preserve"> • Окружающий мир: 4-й класс: учебник: в 2 частях, 4 класс/ Плешаков А.А., </w:t>
      </w:r>
      <w:proofErr w:type="spellStart"/>
      <w:r w:rsidRPr="003367AE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3367AE">
        <w:rPr>
          <w:rFonts w:ascii="Times New Roman" w:hAnsi="Times New Roman" w:cs="Times New Roman"/>
          <w:sz w:val="24"/>
          <w:szCs w:val="24"/>
        </w:rPr>
        <w:t xml:space="preserve"> Е.А., Акционерное общество «Издательство «Просвещение»</w:t>
      </w:r>
    </w:p>
    <w:p w:rsidR="003367AE" w:rsidRPr="003367AE" w:rsidRDefault="003367AE" w:rsidP="003367AE">
      <w:pPr>
        <w:rPr>
          <w:rFonts w:ascii="Times New Roman" w:hAnsi="Times New Roman" w:cs="Times New Roman"/>
          <w:sz w:val="24"/>
          <w:szCs w:val="24"/>
        </w:rPr>
      </w:pPr>
      <w:r w:rsidRPr="003367AE">
        <w:rPr>
          <w:rFonts w:ascii="Times New Roman" w:hAnsi="Times New Roman" w:cs="Times New Roman"/>
          <w:sz w:val="24"/>
          <w:szCs w:val="24"/>
        </w:rPr>
        <w:t>Рабочие тетр</w:t>
      </w:r>
      <w:r>
        <w:rPr>
          <w:rFonts w:ascii="Times New Roman" w:hAnsi="Times New Roman" w:cs="Times New Roman"/>
          <w:sz w:val="24"/>
          <w:szCs w:val="24"/>
        </w:rPr>
        <w:t>ади 1-4 классы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 Плешаков </w:t>
      </w:r>
    </w:p>
    <w:p w:rsidR="003367AE" w:rsidRPr="003367AE" w:rsidRDefault="003367AE" w:rsidP="003367AE">
      <w:pPr>
        <w:rPr>
          <w:rFonts w:ascii="Times New Roman" w:hAnsi="Times New Roman" w:cs="Times New Roman"/>
          <w:sz w:val="24"/>
          <w:szCs w:val="24"/>
        </w:rPr>
      </w:pPr>
      <w:r w:rsidRPr="003367AE">
        <w:rPr>
          <w:rFonts w:ascii="Times New Roman" w:hAnsi="Times New Roman" w:cs="Times New Roman"/>
          <w:sz w:val="24"/>
          <w:szCs w:val="24"/>
        </w:rPr>
        <w:t>МЕТОДИЧЕСКИЕ МАТЕРИАЛЫ ДЛЯ УЧИТЕЛЯ</w:t>
      </w:r>
    </w:p>
    <w:p w:rsidR="003367AE" w:rsidRPr="003367AE" w:rsidRDefault="003367AE" w:rsidP="003367AE">
      <w:pPr>
        <w:rPr>
          <w:rFonts w:ascii="Times New Roman" w:hAnsi="Times New Roman" w:cs="Times New Roman"/>
          <w:sz w:val="24"/>
          <w:szCs w:val="24"/>
        </w:rPr>
      </w:pPr>
      <w:r w:rsidRPr="003367AE">
        <w:rPr>
          <w:rFonts w:ascii="Times New Roman" w:hAnsi="Times New Roman" w:cs="Times New Roman"/>
          <w:sz w:val="24"/>
          <w:szCs w:val="24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 Просвещение,2022</w:t>
      </w:r>
    </w:p>
    <w:p w:rsidR="003367AE" w:rsidRPr="003367AE" w:rsidRDefault="003367AE" w:rsidP="003367AE">
      <w:pPr>
        <w:rPr>
          <w:rFonts w:ascii="Times New Roman" w:hAnsi="Times New Roman" w:cs="Times New Roman"/>
          <w:sz w:val="24"/>
          <w:szCs w:val="24"/>
        </w:rPr>
      </w:pPr>
      <w:r w:rsidRPr="003367AE">
        <w:rPr>
          <w:rFonts w:ascii="Times New Roman" w:hAnsi="Times New Roman" w:cs="Times New Roman"/>
          <w:sz w:val="24"/>
          <w:szCs w:val="24"/>
        </w:rPr>
        <w:t>ЦИФРОВЫЕ ОБРАЗОВАТЕЛЬНЫЕ РЕСУРСЫ И РЕСУРСЫ СЕТИ ИНТЕРНЕТ</w:t>
      </w:r>
    </w:p>
    <w:p w:rsidR="003367AE" w:rsidRPr="003367AE" w:rsidRDefault="003367AE" w:rsidP="003367AE">
      <w:pPr>
        <w:rPr>
          <w:rFonts w:ascii="Times New Roman" w:hAnsi="Times New Roman" w:cs="Times New Roman"/>
          <w:sz w:val="24"/>
          <w:szCs w:val="24"/>
        </w:rPr>
      </w:pPr>
      <w:r w:rsidRPr="003367AE">
        <w:rPr>
          <w:rFonts w:ascii="Times New Roman" w:hAnsi="Times New Roman" w:cs="Times New Roman"/>
          <w:sz w:val="24"/>
          <w:szCs w:val="24"/>
        </w:rPr>
        <w:t>https://yandex.ru/video/</w:t>
      </w:r>
    </w:p>
    <w:p w:rsidR="003367AE" w:rsidRPr="003367AE" w:rsidRDefault="003367AE" w:rsidP="003367AE">
      <w:pPr>
        <w:rPr>
          <w:rFonts w:ascii="Times New Roman" w:hAnsi="Times New Roman" w:cs="Times New Roman"/>
          <w:sz w:val="24"/>
          <w:szCs w:val="24"/>
        </w:rPr>
      </w:pPr>
      <w:r w:rsidRPr="003367AE">
        <w:rPr>
          <w:rFonts w:ascii="Times New Roman" w:hAnsi="Times New Roman" w:cs="Times New Roman"/>
          <w:sz w:val="24"/>
          <w:szCs w:val="24"/>
        </w:rPr>
        <w:t xml:space="preserve"> https://uchi.ru/teachers/hometasks</w:t>
      </w:r>
    </w:p>
    <w:p w:rsidR="003367AE" w:rsidRPr="003367AE" w:rsidRDefault="003367AE" w:rsidP="003367AE">
      <w:pPr>
        <w:rPr>
          <w:rFonts w:ascii="Times New Roman" w:hAnsi="Times New Roman" w:cs="Times New Roman"/>
          <w:sz w:val="24"/>
          <w:szCs w:val="24"/>
        </w:rPr>
      </w:pPr>
      <w:r w:rsidRPr="003367AE">
        <w:rPr>
          <w:rFonts w:ascii="Times New Roman" w:hAnsi="Times New Roman" w:cs="Times New Roman"/>
          <w:sz w:val="24"/>
          <w:szCs w:val="24"/>
        </w:rPr>
        <w:t xml:space="preserve"> https://resh.edu.ru/</w:t>
      </w:r>
    </w:p>
    <w:p w:rsidR="003367AE" w:rsidRPr="003367AE" w:rsidRDefault="003367AE" w:rsidP="003367AE">
      <w:pPr>
        <w:rPr>
          <w:rFonts w:ascii="Times New Roman" w:hAnsi="Times New Roman" w:cs="Times New Roman"/>
          <w:sz w:val="24"/>
          <w:szCs w:val="24"/>
        </w:rPr>
      </w:pPr>
      <w:r w:rsidRPr="003367AE">
        <w:rPr>
          <w:rFonts w:ascii="Times New Roman" w:hAnsi="Times New Roman" w:cs="Times New Roman"/>
          <w:sz w:val="24"/>
          <w:szCs w:val="24"/>
        </w:rPr>
        <w:t>https://infourok.ru/</w:t>
      </w:r>
    </w:p>
    <w:p w:rsidR="003367AE" w:rsidRPr="003367AE" w:rsidRDefault="003367AE" w:rsidP="003367AE">
      <w:pPr>
        <w:rPr>
          <w:rFonts w:ascii="Times New Roman" w:hAnsi="Times New Roman" w:cs="Times New Roman"/>
          <w:sz w:val="24"/>
          <w:szCs w:val="24"/>
        </w:rPr>
      </w:pPr>
      <w:r w:rsidRPr="003367AE">
        <w:rPr>
          <w:rFonts w:ascii="Times New Roman" w:hAnsi="Times New Roman" w:cs="Times New Roman"/>
          <w:sz w:val="24"/>
          <w:szCs w:val="24"/>
        </w:rPr>
        <w:t>https://uchitelya.com</w:t>
      </w:r>
    </w:p>
    <w:p w:rsidR="003367AE" w:rsidRPr="003367AE" w:rsidRDefault="003367AE" w:rsidP="003367AE">
      <w:pPr>
        <w:rPr>
          <w:rFonts w:ascii="Times New Roman" w:hAnsi="Times New Roman" w:cs="Times New Roman"/>
          <w:sz w:val="24"/>
          <w:szCs w:val="24"/>
        </w:rPr>
      </w:pPr>
    </w:p>
    <w:p w:rsidR="005726F1" w:rsidRPr="003367AE" w:rsidRDefault="003367AE" w:rsidP="003367AE">
      <w:pPr>
        <w:rPr>
          <w:rFonts w:ascii="Times New Roman" w:hAnsi="Times New Roman" w:cs="Times New Roman"/>
          <w:sz w:val="24"/>
          <w:szCs w:val="24"/>
        </w:rPr>
        <w:sectPr w:rsidR="005726F1" w:rsidRPr="003367AE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367AE">
        <w:rPr>
          <w:rFonts w:ascii="Times New Roman" w:hAnsi="Times New Roman" w:cs="Times New Roman"/>
          <w:sz w:val="24"/>
          <w:szCs w:val="24"/>
        </w:rPr>
        <w:t>Окружающий мир - 2 класс - Российская электронная школа (resh.edu.ru)</w:t>
      </w:r>
    </w:p>
    <w:bookmarkEnd w:id="10"/>
    <w:p w:rsidR="00D1687B" w:rsidRDefault="00D1687B"/>
    <w:sectPr w:rsidR="00D168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445"/>
    <w:multiLevelType w:val="multilevel"/>
    <w:tmpl w:val="01149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86393"/>
    <w:multiLevelType w:val="multilevel"/>
    <w:tmpl w:val="9FFAB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C3C4C"/>
    <w:multiLevelType w:val="multilevel"/>
    <w:tmpl w:val="04AE0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FC04AB"/>
    <w:multiLevelType w:val="multilevel"/>
    <w:tmpl w:val="76DA2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D3AB2"/>
    <w:multiLevelType w:val="multilevel"/>
    <w:tmpl w:val="0E9CD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5A6466"/>
    <w:multiLevelType w:val="multilevel"/>
    <w:tmpl w:val="E764673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3D2F84"/>
    <w:multiLevelType w:val="multilevel"/>
    <w:tmpl w:val="317CBE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27211C"/>
    <w:multiLevelType w:val="multilevel"/>
    <w:tmpl w:val="AC70D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794252"/>
    <w:multiLevelType w:val="multilevel"/>
    <w:tmpl w:val="E9D2B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50217C"/>
    <w:multiLevelType w:val="multilevel"/>
    <w:tmpl w:val="78049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E72C3C"/>
    <w:multiLevelType w:val="multilevel"/>
    <w:tmpl w:val="8D2EA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7F37C6"/>
    <w:multiLevelType w:val="multilevel"/>
    <w:tmpl w:val="BDBA3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953AEB"/>
    <w:multiLevelType w:val="multilevel"/>
    <w:tmpl w:val="F2846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AE4C69"/>
    <w:multiLevelType w:val="multilevel"/>
    <w:tmpl w:val="3F725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C36C04"/>
    <w:multiLevelType w:val="multilevel"/>
    <w:tmpl w:val="5A0E4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A152BC"/>
    <w:multiLevelType w:val="multilevel"/>
    <w:tmpl w:val="9C0AC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EF482D"/>
    <w:multiLevelType w:val="multilevel"/>
    <w:tmpl w:val="64E2C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CB4EED"/>
    <w:multiLevelType w:val="multilevel"/>
    <w:tmpl w:val="4A588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8B7B46"/>
    <w:multiLevelType w:val="multilevel"/>
    <w:tmpl w:val="E8385E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001C25"/>
    <w:multiLevelType w:val="multilevel"/>
    <w:tmpl w:val="DA326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605801"/>
    <w:multiLevelType w:val="multilevel"/>
    <w:tmpl w:val="CAC22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706E20"/>
    <w:multiLevelType w:val="multilevel"/>
    <w:tmpl w:val="13DA0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C766EF"/>
    <w:multiLevelType w:val="multilevel"/>
    <w:tmpl w:val="318AD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D36611"/>
    <w:multiLevelType w:val="multilevel"/>
    <w:tmpl w:val="B3DCA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4E5221"/>
    <w:multiLevelType w:val="multilevel"/>
    <w:tmpl w:val="105E65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DA5B50"/>
    <w:multiLevelType w:val="multilevel"/>
    <w:tmpl w:val="BA284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4663A4"/>
    <w:multiLevelType w:val="multilevel"/>
    <w:tmpl w:val="A16AE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B05513"/>
    <w:multiLevelType w:val="multilevel"/>
    <w:tmpl w:val="E2CE8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BE5727"/>
    <w:multiLevelType w:val="multilevel"/>
    <w:tmpl w:val="6C103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A961CA"/>
    <w:multiLevelType w:val="multilevel"/>
    <w:tmpl w:val="7D3E4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205024"/>
    <w:multiLevelType w:val="multilevel"/>
    <w:tmpl w:val="99EC9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126FD1"/>
    <w:multiLevelType w:val="multilevel"/>
    <w:tmpl w:val="E780B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E02183"/>
    <w:multiLevelType w:val="multilevel"/>
    <w:tmpl w:val="D30AB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452ACF"/>
    <w:multiLevelType w:val="multilevel"/>
    <w:tmpl w:val="DFA07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643225"/>
    <w:multiLevelType w:val="multilevel"/>
    <w:tmpl w:val="EB723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3962E8"/>
    <w:multiLevelType w:val="multilevel"/>
    <w:tmpl w:val="5DBC6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9F2E79"/>
    <w:multiLevelType w:val="multilevel"/>
    <w:tmpl w:val="0B728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C36B2D"/>
    <w:multiLevelType w:val="multilevel"/>
    <w:tmpl w:val="DF625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6B7497"/>
    <w:multiLevelType w:val="multilevel"/>
    <w:tmpl w:val="0E669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6E2ED3"/>
    <w:multiLevelType w:val="multilevel"/>
    <w:tmpl w:val="3B243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51455E"/>
    <w:multiLevelType w:val="multilevel"/>
    <w:tmpl w:val="F6D86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A97FC6"/>
    <w:multiLevelType w:val="multilevel"/>
    <w:tmpl w:val="63563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E906B6"/>
    <w:multiLevelType w:val="multilevel"/>
    <w:tmpl w:val="556ED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8"/>
  </w:num>
  <w:num w:numId="6">
    <w:abstractNumId w:val="30"/>
  </w:num>
  <w:num w:numId="7">
    <w:abstractNumId w:val="35"/>
  </w:num>
  <w:num w:numId="8">
    <w:abstractNumId w:val="2"/>
  </w:num>
  <w:num w:numId="9">
    <w:abstractNumId w:val="26"/>
  </w:num>
  <w:num w:numId="10">
    <w:abstractNumId w:val="29"/>
  </w:num>
  <w:num w:numId="11">
    <w:abstractNumId w:val="14"/>
  </w:num>
  <w:num w:numId="12">
    <w:abstractNumId w:val="25"/>
  </w:num>
  <w:num w:numId="13">
    <w:abstractNumId w:val="37"/>
  </w:num>
  <w:num w:numId="14">
    <w:abstractNumId w:val="11"/>
  </w:num>
  <w:num w:numId="15">
    <w:abstractNumId w:val="13"/>
  </w:num>
  <w:num w:numId="16">
    <w:abstractNumId w:val="19"/>
  </w:num>
  <w:num w:numId="17">
    <w:abstractNumId w:val="32"/>
  </w:num>
  <w:num w:numId="18">
    <w:abstractNumId w:val="40"/>
  </w:num>
  <w:num w:numId="19">
    <w:abstractNumId w:val="34"/>
  </w:num>
  <w:num w:numId="20">
    <w:abstractNumId w:val="12"/>
  </w:num>
  <w:num w:numId="21">
    <w:abstractNumId w:val="1"/>
  </w:num>
  <w:num w:numId="22">
    <w:abstractNumId w:val="27"/>
  </w:num>
  <w:num w:numId="23">
    <w:abstractNumId w:val="41"/>
  </w:num>
  <w:num w:numId="24">
    <w:abstractNumId w:val="36"/>
  </w:num>
  <w:num w:numId="25">
    <w:abstractNumId w:val="9"/>
  </w:num>
  <w:num w:numId="26">
    <w:abstractNumId w:val="20"/>
  </w:num>
  <w:num w:numId="27">
    <w:abstractNumId w:val="15"/>
  </w:num>
  <w:num w:numId="28">
    <w:abstractNumId w:val="6"/>
  </w:num>
  <w:num w:numId="29">
    <w:abstractNumId w:val="28"/>
  </w:num>
  <w:num w:numId="30">
    <w:abstractNumId w:val="5"/>
  </w:num>
  <w:num w:numId="31">
    <w:abstractNumId w:val="17"/>
  </w:num>
  <w:num w:numId="32">
    <w:abstractNumId w:val="33"/>
  </w:num>
  <w:num w:numId="33">
    <w:abstractNumId w:val="3"/>
  </w:num>
  <w:num w:numId="34">
    <w:abstractNumId w:val="10"/>
  </w:num>
  <w:num w:numId="35">
    <w:abstractNumId w:val="4"/>
  </w:num>
  <w:num w:numId="36">
    <w:abstractNumId w:val="31"/>
  </w:num>
  <w:num w:numId="37">
    <w:abstractNumId w:val="39"/>
  </w:num>
  <w:num w:numId="38">
    <w:abstractNumId w:val="42"/>
  </w:num>
  <w:num w:numId="39">
    <w:abstractNumId w:val="38"/>
  </w:num>
  <w:num w:numId="40">
    <w:abstractNumId w:val="21"/>
  </w:num>
  <w:num w:numId="41">
    <w:abstractNumId w:val="0"/>
  </w:num>
  <w:num w:numId="42">
    <w:abstractNumId w:val="7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F1"/>
    <w:rsid w:val="0011726A"/>
    <w:rsid w:val="001304F7"/>
    <w:rsid w:val="001964C1"/>
    <w:rsid w:val="002B34EB"/>
    <w:rsid w:val="002B6A57"/>
    <w:rsid w:val="003367AE"/>
    <w:rsid w:val="00397ECF"/>
    <w:rsid w:val="003D50CA"/>
    <w:rsid w:val="004B4B24"/>
    <w:rsid w:val="005363E5"/>
    <w:rsid w:val="005726F1"/>
    <w:rsid w:val="00616B0D"/>
    <w:rsid w:val="00762D1A"/>
    <w:rsid w:val="00784964"/>
    <w:rsid w:val="008866C0"/>
    <w:rsid w:val="00951B15"/>
    <w:rsid w:val="009D09D4"/>
    <w:rsid w:val="009D3D84"/>
    <w:rsid w:val="009D7CC7"/>
    <w:rsid w:val="00AA09BA"/>
    <w:rsid w:val="00B36AAD"/>
    <w:rsid w:val="00BE75B6"/>
    <w:rsid w:val="00BF2882"/>
    <w:rsid w:val="00D1687B"/>
    <w:rsid w:val="00D2091A"/>
    <w:rsid w:val="00D22554"/>
    <w:rsid w:val="00DC0DB8"/>
    <w:rsid w:val="00DF13D5"/>
    <w:rsid w:val="00E022BF"/>
    <w:rsid w:val="00ED0D94"/>
    <w:rsid w:val="00FE2252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41</Pages>
  <Words>9200</Words>
  <Characters>52446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Book 17</dc:creator>
  <cp:lastModifiedBy>Пользователь Windows</cp:lastModifiedBy>
  <cp:revision>10</cp:revision>
  <dcterms:created xsi:type="dcterms:W3CDTF">2023-08-30T22:48:00Z</dcterms:created>
  <dcterms:modified xsi:type="dcterms:W3CDTF">2024-09-19T14:18:00Z</dcterms:modified>
</cp:coreProperties>
</file>