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D823E" w14:textId="60EB71E9" w:rsidR="009A133A" w:rsidRDefault="00E23DAA" w:rsidP="009A133A">
      <w:pPr>
        <w:widowControl w:val="0"/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23DA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ADAF898" wp14:editId="56636813">
            <wp:simplePos x="0" y="0"/>
            <wp:positionH relativeFrom="column">
              <wp:posOffset>2744452</wp:posOffset>
            </wp:positionH>
            <wp:positionV relativeFrom="paragraph">
              <wp:posOffset>-85412</wp:posOffset>
            </wp:positionV>
            <wp:extent cx="1623695" cy="1610360"/>
            <wp:effectExtent l="0" t="0" r="0" b="0"/>
            <wp:wrapNone/>
            <wp:docPr id="8" name="Рисунок 8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DA7909" w14:textId="78555659" w:rsidR="009A133A" w:rsidRPr="009A133A" w:rsidRDefault="00E23DAA" w:rsidP="009A133A">
      <w:pPr>
        <w:widowControl w:val="0"/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23DA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5F16924" wp14:editId="7E716611">
            <wp:simplePos x="0" y="0"/>
            <wp:positionH relativeFrom="column">
              <wp:posOffset>3221355</wp:posOffset>
            </wp:positionH>
            <wp:positionV relativeFrom="paragraph">
              <wp:posOffset>116840</wp:posOffset>
            </wp:positionV>
            <wp:extent cx="1091565" cy="450215"/>
            <wp:effectExtent l="0" t="0" r="0" b="0"/>
            <wp:wrapThrough wrapText="bothSides">
              <wp:wrapPolygon edited="0">
                <wp:start x="1508" y="3656"/>
                <wp:lineTo x="377" y="16451"/>
                <wp:lineTo x="6031" y="16451"/>
                <wp:lineTo x="20733" y="14623"/>
                <wp:lineTo x="20733" y="8226"/>
                <wp:lineTo x="3393" y="3656"/>
                <wp:lineTo x="1508" y="3656"/>
              </wp:wrapPolygon>
            </wp:wrapThrough>
            <wp:docPr id="7" name="Рисунок 7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329" t="6381" r="68833" b="8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4E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CB238E" wp14:editId="5D6E7367">
                <wp:simplePos x="0" y="0"/>
                <wp:positionH relativeFrom="column">
                  <wp:posOffset>405556</wp:posOffset>
                </wp:positionH>
                <wp:positionV relativeFrom="paragraph">
                  <wp:posOffset>22449</wp:posOffset>
                </wp:positionV>
                <wp:extent cx="2247900" cy="9144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9AD18" w14:textId="77777777" w:rsidR="009A133A" w:rsidRPr="009A133A" w:rsidRDefault="009A1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>Рассмотрено педагогическим советом</w:t>
                            </w:r>
                          </w:p>
                          <w:p w14:paraId="53E239F3" w14:textId="3FD05E8D" w:rsidR="009A133A" w:rsidRPr="009A133A" w:rsidRDefault="009A1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>Протокол №</w:t>
                            </w:r>
                            <w:r w:rsidR="00C434E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23DAA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 xml:space="preserve">      от</w:t>
                            </w:r>
                            <w:r w:rsidR="00C434E7">
                              <w:rPr>
                                <w:rFonts w:ascii="Times New Roman" w:hAnsi="Times New Roman" w:cs="Times New Roman"/>
                              </w:rPr>
                              <w:t xml:space="preserve"> 2</w:t>
                            </w:r>
                            <w:r w:rsidR="00E23DAA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C434E7">
                              <w:rPr>
                                <w:rFonts w:ascii="Times New Roman" w:hAnsi="Times New Roman" w:cs="Times New Roman"/>
                              </w:rPr>
                              <w:t>.0</w:t>
                            </w:r>
                            <w:r w:rsidR="00E23DAA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C434E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E23DAA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.95pt;margin-top:1.75pt;width:177pt;height:1in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9RlQIAAIoFAAAOAAAAZHJzL2Uyb0RvYy54bWysVM1uEzEQviPxDpbvdJOQtjTqpgqpipCq&#10;tqJFPTteO7GwPcZ2shtehqfghMQz5JEYezc/lF6KuOyOPd/MeL75Ob9ojCYr4YMCW9L+UY8SYTlU&#10;ys5L+vnh6s07SkJktmIarCjpWgR6MX796rx2IzGABehKeIJObBjVrqSLGN2oKAJfCMPCEThhUSnB&#10;Gxbx6OdF5VmN3o0uBr3eSVGDr5wHLkLA28tWScfZv5SCx1spg4hElxTfFvPX5+8sfYvxORvNPXML&#10;xbtnsH94hWHKYtCdq0sWGVl69Zcro7iHADIecTAFSKm4yDlgNv3ek2zuF8yJnAuSE9yOpvD/3PKb&#10;1Z0nqirpkBLLDJZo833za/Nz84MMEzu1CyME3TuExeY9NFjl7X3Ay5R0I71Jf0yHoB55Xu+4FU0k&#10;HC8Hg+HpWQ9VHHVn/eEQZXRf7K2dD/GDAEOSUFKPtcuUstV1iC10C0nBAmhVXSmt8yH1i5hqT1YM&#10;K61jfiM6/wOlLalLevL2uJcdW0jmrWdtkxuRO6YLlzJvM8xSXGuRMNp+EhIZy4k+E5txLuwufkYn&#10;lMRQLzHs8PtXvcS4zQMtcmSwcWdslAWfs88jtqes+rKlTLZ4rM1B3kmMzazpOmIG1RobwkM7UMHx&#10;K4VVu2Yh3jGPE4SFxq0Qb/EjNSDr0EmULMB/e+4+4bGxUUtJjRNZ0vB1ybygRH+02PK5aXCE82F4&#10;fDrAGP5QMzvU2KWZArZCH/eP41lM+Ki3ovRgHnF5TFJUVDHLMXZJ41acxnZP4PLhYjLJIBxax+K1&#10;vXc8uU70pp58aB6Zd13jRmz5G9jOLhs96d8WmywtTJYRpMrNnQhuWe2Ix4HP49Etp7RRDs8ZtV+h&#10;498AAAD//wMAUEsDBBQABgAIAAAAIQC3RWM93wAAAAgBAAAPAAAAZHJzL2Rvd25yZXYueG1sTI9N&#10;T4NAEIbvJv6HzZh4MXaplKLI0hjjR+LN0mq8bdkRiOwsYbeA/97xpMc375N3nsk3s+3EiINvHSlY&#10;LiIQSJUzLdUKduXj5TUIHzQZ3TlCBd/oYVOcnuQ6M26iVxy3oRY8Qj7TCpoQ+kxKXzVotV+4Hom7&#10;TzdYHTgOtTSDnnjcdvIqitbS6pb4QqN7vG+w+toerYKPi/r9xc9P+ylO4v7heSzTN1MqdX42392C&#10;CDiHPxh+9VkdCnY6uCMZLzoF6/iGSQVxAoLr1TLlfGBulSYgi1z+f6D4AQAA//8DAFBLAQItABQA&#10;BgAIAAAAIQC2gziS/gAAAOEBAAATAAAAAAAAAAAAAAAAAAAAAABbQ29udGVudF9UeXBlc10ueG1s&#10;UEsBAi0AFAAGAAgAAAAhADj9If/WAAAAlAEAAAsAAAAAAAAAAAAAAAAALwEAAF9yZWxzLy5yZWxz&#10;UEsBAi0AFAAGAAgAAAAhALTYv1GVAgAAigUAAA4AAAAAAAAAAAAAAAAALgIAAGRycy9lMm9Eb2Mu&#10;eG1sUEsBAi0AFAAGAAgAAAAhALdFYz3fAAAACAEAAA8AAAAAAAAAAAAAAAAA7wQAAGRycy9kb3du&#10;cmV2LnhtbFBLBQYAAAAABAAEAPMAAAD7BQAAAAA=&#10;" fillcolor="white [3201]" stroked="f" strokeweight=".5pt">
                <v:textbox>
                  <w:txbxContent>
                    <w:p w14:paraId="4229AD18" w14:textId="77777777" w:rsidR="009A133A" w:rsidRPr="009A133A" w:rsidRDefault="009A13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A133A">
                        <w:rPr>
                          <w:rFonts w:ascii="Times New Roman" w:hAnsi="Times New Roman" w:cs="Times New Roman"/>
                        </w:rPr>
                        <w:t>Рассмотрено педагогическим советом</w:t>
                      </w:r>
                    </w:p>
                    <w:p w14:paraId="53E239F3" w14:textId="3FD05E8D" w:rsidR="009A133A" w:rsidRPr="009A133A" w:rsidRDefault="009A13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A133A">
                        <w:rPr>
                          <w:rFonts w:ascii="Times New Roman" w:hAnsi="Times New Roman" w:cs="Times New Roman"/>
                        </w:rPr>
                        <w:t>Протокол №</w:t>
                      </w:r>
                      <w:r w:rsidR="00C434E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23DAA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9A133A">
                        <w:rPr>
                          <w:rFonts w:ascii="Times New Roman" w:hAnsi="Times New Roman" w:cs="Times New Roman"/>
                        </w:rPr>
                        <w:t xml:space="preserve">      от</w:t>
                      </w:r>
                      <w:r w:rsidR="00C434E7">
                        <w:rPr>
                          <w:rFonts w:ascii="Times New Roman" w:hAnsi="Times New Roman" w:cs="Times New Roman"/>
                        </w:rPr>
                        <w:t xml:space="preserve"> 2</w:t>
                      </w:r>
                      <w:r w:rsidR="00E23DAA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C434E7">
                        <w:rPr>
                          <w:rFonts w:ascii="Times New Roman" w:hAnsi="Times New Roman" w:cs="Times New Roman"/>
                        </w:rPr>
                        <w:t>.0</w:t>
                      </w:r>
                      <w:r w:rsidR="00E23DAA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C434E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9A133A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E23DAA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9A133A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C434E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D9CC8C" wp14:editId="4C5814C4">
                <wp:simplePos x="0" y="0"/>
                <wp:positionH relativeFrom="column">
                  <wp:posOffset>4369662</wp:posOffset>
                </wp:positionH>
                <wp:positionV relativeFrom="paragraph">
                  <wp:posOffset>6592</wp:posOffset>
                </wp:positionV>
                <wp:extent cx="2667000" cy="9144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AB367" w14:textId="77777777" w:rsidR="009A133A" w:rsidRPr="009A133A" w:rsidRDefault="009A1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14:paraId="3A515055" w14:textId="5422A4B3" w:rsidR="009A133A" w:rsidRPr="009A133A" w:rsidRDefault="009A1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 xml:space="preserve">Директор </w:t>
                            </w:r>
                            <w:proofErr w:type="spellStart"/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>школы_</w:t>
                            </w:r>
                            <w:r w:rsidR="00E23DAA">
                              <w:rPr>
                                <w:rFonts w:ascii="Times New Roman" w:hAnsi="Times New Roman" w:cs="Times New Roman"/>
                              </w:rPr>
                              <w:t>Е.М.Вяткина</w:t>
                            </w:r>
                            <w:proofErr w:type="spellEnd"/>
                          </w:p>
                          <w:p w14:paraId="5C83A585" w14:textId="1E93A006" w:rsidR="009A133A" w:rsidRPr="009A133A" w:rsidRDefault="009A1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>Приказ №</w:t>
                            </w:r>
                            <w:r w:rsidR="00C434E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23DAA">
                              <w:rPr>
                                <w:rFonts w:ascii="Times New Roman" w:hAnsi="Times New Roman" w:cs="Times New Roman"/>
                              </w:rPr>
                              <w:t>55/1</w:t>
                            </w: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 xml:space="preserve">    от </w:t>
                            </w:r>
                            <w:r w:rsidR="00C434E7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E23DAA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C434E7">
                              <w:rPr>
                                <w:rFonts w:ascii="Times New Roman" w:hAnsi="Times New Roman" w:cs="Times New Roman"/>
                              </w:rPr>
                              <w:t>.0</w:t>
                            </w:r>
                            <w:r w:rsidR="00E23DAA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C434E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E23DAA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9A133A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7" type="#_x0000_t202" style="position:absolute;left:0;text-align:left;margin-left:344.05pt;margin-top:.5pt;width:210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e8lwIAAJEFAAAOAAAAZHJzL2Uyb0RvYy54bWysVM1u2zAMvg/YOwi6r3ayNt2COkXWosOA&#10;oi3WDj0rstQIk0RNUmJnL9On2GnAniGPNEp2ftb10mEXmxI/kiL5kSenrdFkKXxQYCs6OCgpEZZD&#10;rexDRb/cXbx5R0mIzNZMgxUVXYlATyevX500biyGMAddC0/QiQ3jxlV0HqMbF0Xgc2FYOAAnLCol&#10;eMMiHv1DUXvWoHeji2FZjooGfO08cBEC3p53SjrJ/qUUPF5LGUQkuqL4tpi/Pn9n6VtMTtj4wTM3&#10;V7x/BvuHVximLAbdujpnkZGFV3+5Mop7CCDjAQdTgJSKi5wDZjMon2RzO2dO5FywOMFtyxT+n1t+&#10;tbzxRNUVHVFimcEWrR/Xv9Y/1z/IKFWncWGMoFuHsNh+gBa7vLkPeJmSbqU36Y/pENRjnVfb2oo2&#10;Eo6Xw9HouCxRxVH3fnB4iDK6L3bWzof4UYAhSaiox97lkrLlZYgddANJwQJoVV8orfMh8UWcaU+W&#10;DDutY34jOv8DpS1pMNG3R2V2bCGZd561TW5EZkwfLmXeZZiluNIiYbT9LCRWLCf6TGzGubDb+Bmd&#10;UBJDvcSwx+9e9RLjLg+0yJHBxq2xURZ8zj6P2K5k9ddNyWSHx97s5Z3E2M7aTJUtAWZQr5AXHrq5&#10;Co5fKGzeJQvxhnkcJOw3Lod4jR+pAYsPvUTJHPz35+4THvmNWkoaHMyKhm8L5gUl+pNF5mfu4CTn&#10;w+HR8RBj+H3NbF9jF+YMkBEDXEOOZzHho96I0oO5xx0yTVFRxSzH2BWNG/EsdusCdxAX02kG4ew6&#10;Fi/trePJdapyouZde8+86/kbkflXsBlhNn5C4w6bLC1MFxGkyhxPde6q2tcf5z5PSb+j0mLZP2fU&#10;bpNOfgMAAP//AwBQSwMEFAAGAAgAAAAhAMiyWi7gAAAACgEAAA8AAABkcnMvZG93bnJldi54bWxM&#10;j09Pg0AQxe8mfofNmHgxdsHaSpClMcY/SW+WVuNty45AZGcJuwX89g4nvc3M7+XNe9lmsq0YsPeN&#10;IwXxIgKBVDrTUKVgXzxfJyB80GR06wgV/KCHTX5+lunUuJHecNiFSrAJ+VQrqEPoUil9WaPVfuE6&#10;JGZfrrc68NpX0vR6ZHPbypsoWkurG+IPte7wscbye3eyCj6vqo+tn14O43K17J5eh+Lu3RRKXV5M&#10;D/cgAk7hTwxzfI4OOWc6uhMZL1oF6ySJWcqAK808jubDkafbVQQyz+T/CvkvAAAA//8DAFBLAQIt&#10;ABQABgAIAAAAIQC2gziS/gAAAOEBAAATAAAAAAAAAAAAAAAAAAAAAABbQ29udGVudF9UeXBlc10u&#10;eG1sUEsBAi0AFAAGAAgAAAAhADj9If/WAAAAlAEAAAsAAAAAAAAAAAAAAAAALwEAAF9yZWxzLy5y&#10;ZWxzUEsBAi0AFAAGAAgAAAAhAH+Wd7yXAgAAkQUAAA4AAAAAAAAAAAAAAAAALgIAAGRycy9lMm9E&#10;b2MueG1sUEsBAi0AFAAGAAgAAAAhAMiyWi7gAAAACgEAAA8AAAAAAAAAAAAAAAAA8QQAAGRycy9k&#10;b3ducmV2LnhtbFBLBQYAAAAABAAEAPMAAAD+BQAAAAA=&#10;" fillcolor="white [3201]" stroked="f" strokeweight=".5pt">
                <v:textbox>
                  <w:txbxContent>
                    <w:p w14:paraId="4BCAB367" w14:textId="77777777" w:rsidR="009A133A" w:rsidRPr="009A133A" w:rsidRDefault="009A13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A133A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14:paraId="3A515055" w14:textId="5422A4B3" w:rsidR="009A133A" w:rsidRPr="009A133A" w:rsidRDefault="009A13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A133A">
                        <w:rPr>
                          <w:rFonts w:ascii="Times New Roman" w:hAnsi="Times New Roman" w:cs="Times New Roman"/>
                        </w:rPr>
                        <w:t xml:space="preserve">Директор </w:t>
                      </w:r>
                      <w:proofErr w:type="spellStart"/>
                      <w:r w:rsidRPr="009A133A">
                        <w:rPr>
                          <w:rFonts w:ascii="Times New Roman" w:hAnsi="Times New Roman" w:cs="Times New Roman"/>
                        </w:rPr>
                        <w:t>школы_</w:t>
                      </w:r>
                      <w:r w:rsidR="00E23DAA">
                        <w:rPr>
                          <w:rFonts w:ascii="Times New Roman" w:hAnsi="Times New Roman" w:cs="Times New Roman"/>
                        </w:rPr>
                        <w:t>Е.М.Вяткина</w:t>
                      </w:r>
                      <w:proofErr w:type="spellEnd"/>
                    </w:p>
                    <w:p w14:paraId="5C83A585" w14:textId="1E93A006" w:rsidR="009A133A" w:rsidRPr="009A133A" w:rsidRDefault="009A13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A133A">
                        <w:rPr>
                          <w:rFonts w:ascii="Times New Roman" w:hAnsi="Times New Roman" w:cs="Times New Roman"/>
                        </w:rPr>
                        <w:t>Приказ №</w:t>
                      </w:r>
                      <w:r w:rsidR="00C434E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23DAA">
                        <w:rPr>
                          <w:rFonts w:ascii="Times New Roman" w:hAnsi="Times New Roman" w:cs="Times New Roman"/>
                        </w:rPr>
                        <w:t>55/1</w:t>
                      </w:r>
                      <w:r w:rsidRPr="009A133A">
                        <w:rPr>
                          <w:rFonts w:ascii="Times New Roman" w:hAnsi="Times New Roman" w:cs="Times New Roman"/>
                        </w:rPr>
                        <w:t xml:space="preserve">    от </w:t>
                      </w:r>
                      <w:r w:rsidR="00C434E7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E23DAA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C434E7">
                        <w:rPr>
                          <w:rFonts w:ascii="Times New Roman" w:hAnsi="Times New Roman" w:cs="Times New Roman"/>
                        </w:rPr>
                        <w:t>.0</w:t>
                      </w:r>
                      <w:r w:rsidR="00E23DAA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C434E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9A133A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E23DAA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9A133A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14:paraId="5262397E" w14:textId="410C1862" w:rsidR="009A133A" w:rsidRDefault="009A133A" w:rsidP="00BF55E7">
      <w:pPr>
        <w:widowControl w:val="0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</w:pPr>
    </w:p>
    <w:p w14:paraId="1D446DD8" w14:textId="64FBD84F" w:rsidR="009A133A" w:rsidRDefault="009A133A" w:rsidP="00BF55E7">
      <w:pPr>
        <w:widowControl w:val="0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</w:pPr>
    </w:p>
    <w:p w14:paraId="6536AD7D" w14:textId="38A65A85" w:rsidR="009A133A" w:rsidRDefault="00BF55E7" w:rsidP="00BF55E7">
      <w:pPr>
        <w:widowControl w:val="0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</w:pPr>
      <w:r w:rsidRPr="00BF55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  <w:t xml:space="preserve">ПЛАН РАБОТЫ ЦЕНТРА «ТОЧКА РОСТА»   </w:t>
      </w:r>
    </w:p>
    <w:p w14:paraId="7DAA932F" w14:textId="2EE6DDEA" w:rsidR="00BF55E7" w:rsidRDefault="00E23DAA" w:rsidP="009A133A">
      <w:pPr>
        <w:widowControl w:val="0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НА 2024 – 2025</w:t>
      </w:r>
      <w:r w:rsidR="00BF55E7" w:rsidRPr="009A13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УЧЕБНЫЙ ГОД</w:t>
      </w:r>
    </w:p>
    <w:p w14:paraId="13DD7F2B" w14:textId="77777777" w:rsidR="009A133A" w:rsidRPr="00BF55E7" w:rsidRDefault="009A133A" w:rsidP="009A133A">
      <w:pPr>
        <w:widowControl w:val="0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МБОУ «Туровецкая ООШ»</w:t>
      </w:r>
    </w:p>
    <w:p w14:paraId="3364494C" w14:textId="77777777" w:rsidR="00BF55E7" w:rsidRPr="00BF55E7" w:rsidRDefault="00BF55E7" w:rsidP="00BF55E7">
      <w:pPr>
        <w:widowControl w:val="0"/>
        <w:autoSpaceDE w:val="0"/>
        <w:autoSpaceDN w:val="0"/>
        <w:spacing w:after="0" w:line="240" w:lineRule="auto"/>
        <w:ind w:left="3686" w:right="59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2552"/>
        <w:gridCol w:w="2010"/>
        <w:gridCol w:w="1845"/>
        <w:gridCol w:w="1846"/>
        <w:gridCol w:w="1846"/>
      </w:tblGrid>
      <w:tr w:rsidR="00BF55E7" w:rsidRPr="00BF55E7" w14:paraId="302B0745" w14:textId="77777777" w:rsidTr="002706BE">
        <w:tc>
          <w:tcPr>
            <w:tcW w:w="562" w:type="dxa"/>
          </w:tcPr>
          <w:p w14:paraId="295CB6B0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552" w:type="dxa"/>
          </w:tcPr>
          <w:p w14:paraId="64D93BC0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Наименование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10" w:type="dxa"/>
          </w:tcPr>
          <w:p w14:paraId="7CD62F54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Краткое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содержание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45" w:type="dxa"/>
          </w:tcPr>
          <w:p w14:paraId="3FE2B003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Категория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участников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76873EB9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Сроки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проведения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3D7E4508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Ответственные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за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реализацию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>мероприятия</w:t>
            </w:r>
            <w:proofErr w:type="spellEnd"/>
            <w:r w:rsidRPr="00BF55E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BF55E7" w:rsidRPr="00BF55E7" w14:paraId="4E3758D8" w14:textId="77777777" w:rsidTr="002706BE">
        <w:tc>
          <w:tcPr>
            <w:tcW w:w="562" w:type="dxa"/>
          </w:tcPr>
          <w:p w14:paraId="7DC2A0DA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1. </w:t>
            </w:r>
          </w:p>
        </w:tc>
        <w:tc>
          <w:tcPr>
            <w:tcW w:w="2552" w:type="dxa"/>
          </w:tcPr>
          <w:p w14:paraId="2EA1D3A4" w14:textId="2F2DCD41" w:rsidR="00BF55E7" w:rsidRPr="00BF55E7" w:rsidRDefault="00BF55E7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Планирование работы на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- 202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учебный год, утверждение рабочих программ и расписания</w:t>
            </w:r>
          </w:p>
        </w:tc>
        <w:tc>
          <w:tcPr>
            <w:tcW w:w="2010" w:type="dxa"/>
          </w:tcPr>
          <w:p w14:paraId="11410B94" w14:textId="651C8F0B" w:rsidR="00BF55E7" w:rsidRPr="00BF55E7" w:rsidRDefault="00BF55E7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Составление и утверждение плана на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—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учебный год, рабочих программ и расписания </w:t>
            </w:r>
          </w:p>
        </w:tc>
        <w:tc>
          <w:tcPr>
            <w:tcW w:w="1845" w:type="dxa"/>
          </w:tcPr>
          <w:p w14:paraId="0765EDCF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Педагоги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6C60C4C9" w14:textId="43A8A69E" w:rsidR="00BF55E7" w:rsidRPr="00BF55E7" w:rsidRDefault="00102A76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август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г. </w:t>
            </w:r>
          </w:p>
        </w:tc>
        <w:tc>
          <w:tcPr>
            <w:tcW w:w="1846" w:type="dxa"/>
          </w:tcPr>
          <w:p w14:paraId="576A41C3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Директор школы, руководитель центра,</w:t>
            </w:r>
          </w:p>
          <w:p w14:paraId="2269C1AA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BF55E7" w:rsidRPr="00BF55E7" w14:paraId="3B528055" w14:textId="77777777" w:rsidTr="002706BE">
        <w:tc>
          <w:tcPr>
            <w:tcW w:w="562" w:type="dxa"/>
          </w:tcPr>
          <w:p w14:paraId="3C583840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</w:p>
        </w:tc>
        <w:tc>
          <w:tcPr>
            <w:tcW w:w="2552" w:type="dxa"/>
          </w:tcPr>
          <w:p w14:paraId="1F72CAAA" w14:textId="75197FAE" w:rsidR="00BF55E7" w:rsidRPr="00BF55E7" w:rsidRDefault="00BF55E7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Реализация общеобразовательных программ по предмет</w:t>
            </w:r>
            <w:r w:rsidR="00B5688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ам 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«Физика», «Химия», «Биология», «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Информатика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»</w:t>
            </w:r>
            <w:proofErr w:type="gramStart"/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,</w:t>
            </w:r>
            <w:proofErr w:type="gramEnd"/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«Труд(технология)»</w:t>
            </w:r>
          </w:p>
        </w:tc>
        <w:tc>
          <w:tcPr>
            <w:tcW w:w="2010" w:type="dxa"/>
          </w:tcPr>
          <w:p w14:paraId="11D5A651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Проведение занятий на обновленном учебном оборудовании </w:t>
            </w:r>
          </w:p>
        </w:tc>
        <w:tc>
          <w:tcPr>
            <w:tcW w:w="1845" w:type="dxa"/>
          </w:tcPr>
          <w:p w14:paraId="4C5A1AA3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Педагоги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предметники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37BCB54F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 течение года </w:t>
            </w: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5D846639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BF55E7" w:rsidRPr="00BF55E7" w14:paraId="4E5110BE" w14:textId="77777777" w:rsidTr="002706BE">
        <w:tc>
          <w:tcPr>
            <w:tcW w:w="562" w:type="dxa"/>
          </w:tcPr>
          <w:p w14:paraId="67121EBC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</w:p>
        </w:tc>
        <w:tc>
          <w:tcPr>
            <w:tcW w:w="2552" w:type="dxa"/>
          </w:tcPr>
          <w:p w14:paraId="3D31F4AE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Реализация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курсов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внеурочной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2010" w:type="dxa"/>
          </w:tcPr>
          <w:p w14:paraId="40847DA5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Курсы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внеурочной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деятельности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5" w:type="dxa"/>
          </w:tcPr>
          <w:p w14:paraId="35D4F2E4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>учителя-предметники</w:t>
            </w:r>
            <w:proofErr w:type="spellEnd"/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4576E766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 течение года 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7D981456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</w:p>
        </w:tc>
      </w:tr>
      <w:tr w:rsidR="00BF55E7" w:rsidRPr="00BF55E7" w14:paraId="7536EC0E" w14:textId="77777777" w:rsidTr="002706BE">
        <w:tc>
          <w:tcPr>
            <w:tcW w:w="562" w:type="dxa"/>
          </w:tcPr>
          <w:p w14:paraId="16FC1946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4. </w:t>
            </w:r>
          </w:p>
        </w:tc>
        <w:tc>
          <w:tcPr>
            <w:tcW w:w="2552" w:type="dxa"/>
          </w:tcPr>
          <w:p w14:paraId="60625A82" w14:textId="18EAA8E1" w:rsidR="00BF55E7" w:rsidRPr="00BF55E7" w:rsidRDefault="00BF55E7" w:rsidP="00102A76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Реализация программ  дополнительного образования («</w:t>
            </w:r>
            <w:r w:rsidR="00102A76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Практическая география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», «</w:t>
            </w:r>
            <w:r w:rsidR="00102A76">
              <w:rPr>
                <w:rFonts w:ascii="Times New Roman" w:eastAsia="Calibri" w:hAnsi="Times New Roman" w:cs="Times New Roman"/>
                <w:color w:val="000000"/>
                <w:lang w:val="ru-RU"/>
              </w:rPr>
              <w:t>Юный программист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», «</w:t>
            </w:r>
            <w:proofErr w:type="spellStart"/>
            <w:proofErr w:type="gramStart"/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Робото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техника</w:t>
            </w:r>
            <w:proofErr w:type="gramEnd"/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», «За страницами учебника»)</w:t>
            </w:r>
          </w:p>
        </w:tc>
        <w:tc>
          <w:tcPr>
            <w:tcW w:w="2010" w:type="dxa"/>
          </w:tcPr>
          <w:p w14:paraId="38372364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Курсы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дополнительного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образования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5" w:type="dxa"/>
          </w:tcPr>
          <w:p w14:paraId="365577F7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>учителя-предметники</w:t>
            </w:r>
            <w:proofErr w:type="spellEnd"/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07E800E5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 течение года </w:t>
            </w: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6A771393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</w:p>
        </w:tc>
      </w:tr>
      <w:tr w:rsidR="00BF55E7" w:rsidRPr="00BF55E7" w14:paraId="137E9DBD" w14:textId="77777777" w:rsidTr="002706BE">
        <w:tc>
          <w:tcPr>
            <w:tcW w:w="562" w:type="dxa"/>
          </w:tcPr>
          <w:p w14:paraId="570AC660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5. </w:t>
            </w:r>
          </w:p>
        </w:tc>
        <w:tc>
          <w:tcPr>
            <w:tcW w:w="2552" w:type="dxa"/>
          </w:tcPr>
          <w:p w14:paraId="5369434A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Проектная деятельность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010" w:type="dxa"/>
          </w:tcPr>
          <w:p w14:paraId="084755BD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Разработка и реализация индивидуальных и групповых проектов, участие в научно- практических конференциях </w:t>
            </w:r>
          </w:p>
        </w:tc>
        <w:tc>
          <w:tcPr>
            <w:tcW w:w="1845" w:type="dxa"/>
          </w:tcPr>
          <w:p w14:paraId="33B0DDB2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Учителя-предметники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2335CBAF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в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течение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года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61D3C021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</w:p>
        </w:tc>
      </w:tr>
      <w:tr w:rsidR="00BF55E7" w:rsidRPr="00BF55E7" w14:paraId="7566D29E" w14:textId="77777777" w:rsidTr="002706BE">
        <w:tc>
          <w:tcPr>
            <w:tcW w:w="562" w:type="dxa"/>
          </w:tcPr>
          <w:p w14:paraId="7B7616C6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6. </w:t>
            </w:r>
          </w:p>
        </w:tc>
        <w:tc>
          <w:tcPr>
            <w:tcW w:w="2552" w:type="dxa"/>
          </w:tcPr>
          <w:p w14:paraId="7C54B631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010" w:type="dxa"/>
          </w:tcPr>
          <w:p w14:paraId="58DE7733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Организация сотрудничества совместной, проектной и исследовательской деятельности школьников </w:t>
            </w:r>
          </w:p>
        </w:tc>
        <w:tc>
          <w:tcPr>
            <w:tcW w:w="1845" w:type="dxa"/>
          </w:tcPr>
          <w:p w14:paraId="698FD40A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Учителя-предметники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4DC66EC8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в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течение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года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5094BEC1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</w:p>
        </w:tc>
      </w:tr>
      <w:tr w:rsidR="00BF55E7" w:rsidRPr="00BF55E7" w14:paraId="66FB8D09" w14:textId="77777777" w:rsidTr="002706BE">
        <w:tc>
          <w:tcPr>
            <w:tcW w:w="562" w:type="dxa"/>
          </w:tcPr>
          <w:p w14:paraId="04AAF5CE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7 </w:t>
            </w:r>
          </w:p>
        </w:tc>
        <w:tc>
          <w:tcPr>
            <w:tcW w:w="2552" w:type="dxa"/>
          </w:tcPr>
          <w:p w14:paraId="2DA4A3CC" w14:textId="1F53009E" w:rsidR="00BF55E7" w:rsidRPr="00BF55E7" w:rsidRDefault="00BF55E7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 работы за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- 202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="00102A7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учебный год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(в 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рамках итогового педсовета)</w:t>
            </w:r>
          </w:p>
        </w:tc>
        <w:tc>
          <w:tcPr>
            <w:tcW w:w="2010" w:type="dxa"/>
          </w:tcPr>
          <w:p w14:paraId="202C9949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Подведение итогов работы за </w:t>
            </w: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год. </w:t>
            </w:r>
          </w:p>
          <w:p w14:paraId="6A0146A1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Составление и утверждение плана на новый учебный год </w:t>
            </w:r>
          </w:p>
        </w:tc>
        <w:tc>
          <w:tcPr>
            <w:tcW w:w="1845" w:type="dxa"/>
          </w:tcPr>
          <w:p w14:paraId="4DFF88C5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lastRenderedPageBreak/>
              <w:t>Педагоги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5F2ED830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май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2328957C" w14:textId="77777777" w:rsidR="00BF55E7" w:rsidRPr="00BF55E7" w:rsidRDefault="00102A76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</w:p>
        </w:tc>
      </w:tr>
      <w:tr w:rsidR="00BF55E7" w:rsidRPr="00BF55E7" w14:paraId="16265CF4" w14:textId="77777777" w:rsidTr="002706BE">
        <w:tc>
          <w:tcPr>
            <w:tcW w:w="562" w:type="dxa"/>
          </w:tcPr>
          <w:p w14:paraId="5B5E8E0D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552" w:type="dxa"/>
          </w:tcPr>
          <w:p w14:paraId="557C6542" w14:textId="53E71B25" w:rsidR="00BF55E7" w:rsidRPr="00BF55E7" w:rsidRDefault="009F6F6C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Планирование работы на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- 202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учебный год </w:t>
            </w:r>
          </w:p>
        </w:tc>
        <w:tc>
          <w:tcPr>
            <w:tcW w:w="2010" w:type="dxa"/>
          </w:tcPr>
          <w:p w14:paraId="20457B55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845" w:type="dxa"/>
          </w:tcPr>
          <w:p w14:paraId="24992401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Педагоги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2206EFB7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1846" w:type="dxa"/>
          </w:tcPr>
          <w:p w14:paraId="7F26FF8A" w14:textId="77777777" w:rsidR="00BF55E7" w:rsidRPr="00BF55E7" w:rsidRDefault="009F6F6C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</w:p>
        </w:tc>
      </w:tr>
      <w:tr w:rsidR="00BF55E7" w:rsidRPr="00BF55E7" w14:paraId="25C8C431" w14:textId="77777777" w:rsidTr="002706BE">
        <w:trPr>
          <w:trHeight w:val="354"/>
        </w:trPr>
        <w:tc>
          <w:tcPr>
            <w:tcW w:w="10661" w:type="dxa"/>
            <w:gridSpan w:val="6"/>
          </w:tcPr>
          <w:p w14:paraId="58C8AE04" w14:textId="77777777" w:rsidR="00BF55E7" w:rsidRPr="00BF55E7" w:rsidRDefault="00BF55E7" w:rsidP="00BF55E7">
            <w:pPr>
              <w:tabs>
                <w:tab w:val="left" w:pos="2127"/>
              </w:tabs>
              <w:spacing w:line="600" w:lineRule="auto"/>
              <w:ind w:right="7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5E7">
              <w:rPr>
                <w:rFonts w:ascii="Times New Roman" w:eastAsia="Times New Roman" w:hAnsi="Times New Roman" w:cs="Times New Roman"/>
              </w:rPr>
              <w:t>Внеурочные</w:t>
            </w:r>
            <w:proofErr w:type="spellEnd"/>
            <w:r w:rsidRPr="00BF55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5E7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</w:tr>
      <w:tr w:rsidR="00BF55E7" w:rsidRPr="00BF55E7" w14:paraId="71AE5066" w14:textId="77777777" w:rsidTr="002706BE">
        <w:tc>
          <w:tcPr>
            <w:tcW w:w="562" w:type="dxa"/>
          </w:tcPr>
          <w:p w14:paraId="2253F518" w14:textId="521029D8" w:rsidR="00BF55E7" w:rsidRPr="00BF55E7" w:rsidRDefault="00E23DA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2552" w:type="dxa"/>
          </w:tcPr>
          <w:p w14:paraId="09EE5BE2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Экскурсии в Центр «Точка роста» </w:t>
            </w:r>
          </w:p>
        </w:tc>
        <w:tc>
          <w:tcPr>
            <w:tcW w:w="2010" w:type="dxa"/>
          </w:tcPr>
          <w:p w14:paraId="1847AF7E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Знакомство с Центром «Точка роста» </w:t>
            </w:r>
          </w:p>
        </w:tc>
        <w:tc>
          <w:tcPr>
            <w:tcW w:w="1845" w:type="dxa"/>
          </w:tcPr>
          <w:p w14:paraId="112425B4" w14:textId="30633D89" w:rsidR="00BF55E7" w:rsidRPr="00BF55E7" w:rsidRDefault="00E23DAA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1,5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>классы</w:t>
            </w:r>
            <w:proofErr w:type="spellEnd"/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32C73552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сентябрь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1F5556D8" w14:textId="2338C37B" w:rsidR="00BF55E7" w:rsidRPr="00BF55E7" w:rsidRDefault="00BF55E7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г. </w:t>
            </w:r>
          </w:p>
        </w:tc>
        <w:tc>
          <w:tcPr>
            <w:tcW w:w="1846" w:type="dxa"/>
          </w:tcPr>
          <w:p w14:paraId="27F15DF5" w14:textId="77777777" w:rsidR="00BF55E7" w:rsidRPr="00BF55E7" w:rsidRDefault="00B56880" w:rsidP="00B56880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Педагоги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Центра</w:t>
            </w:r>
          </w:p>
        </w:tc>
      </w:tr>
      <w:tr w:rsidR="00BF55E7" w:rsidRPr="00BF55E7" w14:paraId="0D4017E4" w14:textId="77777777" w:rsidTr="002706BE">
        <w:tc>
          <w:tcPr>
            <w:tcW w:w="562" w:type="dxa"/>
          </w:tcPr>
          <w:p w14:paraId="474F556F" w14:textId="59F8B771" w:rsidR="00BF55E7" w:rsidRPr="00BF55E7" w:rsidRDefault="00E23DA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2552" w:type="dxa"/>
          </w:tcPr>
          <w:p w14:paraId="498D713E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Всероссийская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олимпиада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школьников</w:t>
            </w:r>
            <w:proofErr w:type="spellEnd"/>
          </w:p>
        </w:tc>
        <w:tc>
          <w:tcPr>
            <w:tcW w:w="2010" w:type="dxa"/>
          </w:tcPr>
          <w:p w14:paraId="4AB564A7" w14:textId="77777777" w:rsid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Подготовка обучающихся к участию во Всероссийской олимпиаде школьников (школьный, муниципальный этапы)</w:t>
            </w:r>
          </w:p>
          <w:p w14:paraId="523E4345" w14:textId="459EB9B1" w:rsidR="00E23DAA" w:rsidRPr="00BF55E7" w:rsidRDefault="00E23DA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Проведение школьного этапа  (Сириус) на компьютерном оборудовании Центра</w:t>
            </w:r>
          </w:p>
        </w:tc>
        <w:tc>
          <w:tcPr>
            <w:tcW w:w="1845" w:type="dxa"/>
          </w:tcPr>
          <w:p w14:paraId="39A78F8C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BF55E7">
              <w:rPr>
                <w:rFonts w:ascii="Times New Roman" w:eastAsia="Calibri" w:hAnsi="Times New Roman" w:cs="Times New Roman"/>
                <w:color w:val="00000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C3AD3C2" w14:textId="2EA9FF56" w:rsidR="00BF55E7" w:rsidRPr="00BF55E7" w:rsidRDefault="00BF55E7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Сентябрь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декабрь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BF55E7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  <w:tc>
          <w:tcPr>
            <w:tcW w:w="1846" w:type="dxa"/>
          </w:tcPr>
          <w:p w14:paraId="27DABAE1" w14:textId="77777777" w:rsidR="00BF55E7" w:rsidRPr="00BF55E7" w:rsidRDefault="00B56880" w:rsidP="00B56880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Педагоги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Центра </w:t>
            </w:r>
          </w:p>
        </w:tc>
      </w:tr>
      <w:tr w:rsidR="00B56880" w:rsidRPr="00BF55E7" w14:paraId="02413BEA" w14:textId="77777777" w:rsidTr="002706BE">
        <w:tc>
          <w:tcPr>
            <w:tcW w:w="562" w:type="dxa"/>
          </w:tcPr>
          <w:p w14:paraId="6EE14A9C" w14:textId="30CDA891" w:rsidR="00B56880" w:rsidRPr="00B56880" w:rsidRDefault="00E23DA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  <w:r w:rsidR="00B56880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552" w:type="dxa"/>
          </w:tcPr>
          <w:p w14:paraId="53F83922" w14:textId="507543B8" w:rsidR="00B56880" w:rsidRPr="00B56880" w:rsidRDefault="00B56880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Областная олимпиада школьников на приз Губернатора области</w:t>
            </w:r>
            <w:r w:rsidR="009F6F6C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    (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по математике, информатике)</w:t>
            </w:r>
          </w:p>
        </w:tc>
        <w:tc>
          <w:tcPr>
            <w:tcW w:w="2010" w:type="dxa"/>
          </w:tcPr>
          <w:p w14:paraId="74B4ADEE" w14:textId="77777777" w:rsidR="00B56880" w:rsidRPr="00B56880" w:rsidRDefault="00B56880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Участие в отборочном этапе</w:t>
            </w:r>
          </w:p>
        </w:tc>
        <w:tc>
          <w:tcPr>
            <w:tcW w:w="1845" w:type="dxa"/>
          </w:tcPr>
          <w:p w14:paraId="528188D5" w14:textId="77777777" w:rsidR="00B56880" w:rsidRPr="00B56880" w:rsidRDefault="00B56880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7-9 классы</w:t>
            </w:r>
          </w:p>
        </w:tc>
        <w:tc>
          <w:tcPr>
            <w:tcW w:w="1846" w:type="dxa"/>
          </w:tcPr>
          <w:p w14:paraId="4E6B3981" w14:textId="78A4A7A2" w:rsidR="00B56880" w:rsidRPr="00B56880" w:rsidRDefault="00E23DAA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Октябрь - ноябрь </w:t>
            </w:r>
            <w:r w:rsidR="00B56880">
              <w:rPr>
                <w:rFonts w:ascii="Times New Roman" w:eastAsia="Calibri" w:hAnsi="Times New Roman" w:cs="Times New Roman"/>
                <w:color w:val="000000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="00B56880">
              <w:rPr>
                <w:rFonts w:ascii="Times New Roman" w:eastAsia="Calibri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1846" w:type="dxa"/>
          </w:tcPr>
          <w:p w14:paraId="0289F9CF" w14:textId="77777777" w:rsidR="00B56880" w:rsidRPr="00B56880" w:rsidRDefault="00B56880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</w:p>
        </w:tc>
      </w:tr>
      <w:tr w:rsidR="00BF55E7" w:rsidRPr="00BF55E7" w14:paraId="546156B3" w14:textId="77777777" w:rsidTr="002706BE">
        <w:tc>
          <w:tcPr>
            <w:tcW w:w="562" w:type="dxa"/>
          </w:tcPr>
          <w:p w14:paraId="1BA43EF4" w14:textId="1346B260" w:rsidR="00BF55E7" w:rsidRPr="00BF55E7" w:rsidRDefault="00E23DA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2552" w:type="dxa"/>
          </w:tcPr>
          <w:p w14:paraId="070FD0EF" w14:textId="77777777" w:rsidR="00BF55E7" w:rsidRPr="00BF55E7" w:rsidRDefault="009F6F6C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Урок цифры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010" w:type="dxa"/>
          </w:tcPr>
          <w:p w14:paraId="04CF18CD" w14:textId="77777777" w:rsidR="00BF55E7" w:rsidRPr="00BF55E7" w:rsidRDefault="009F6F6C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Знакомство обучающихся с основами программирования и цифровыми технологиями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845" w:type="dxa"/>
          </w:tcPr>
          <w:p w14:paraId="17F717E3" w14:textId="77777777" w:rsidR="00BF55E7" w:rsidRPr="00BF55E7" w:rsidRDefault="009F6F6C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2-9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>классы</w:t>
            </w:r>
            <w:proofErr w:type="spellEnd"/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7D5C27C4" w14:textId="77777777" w:rsidR="00BF55E7" w:rsidRPr="00BF55E7" w:rsidRDefault="009F6F6C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В течение учебного года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536E9545" w14:textId="77777777" w:rsidR="00BF55E7" w:rsidRPr="00BF55E7" w:rsidRDefault="009F6F6C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Учитель информатики</w:t>
            </w:r>
            <w:r w:rsidR="00BF55E7"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C953C7" w:rsidRPr="00BF55E7" w14:paraId="2E1DB884" w14:textId="77777777" w:rsidTr="002706BE">
        <w:tc>
          <w:tcPr>
            <w:tcW w:w="562" w:type="dxa"/>
          </w:tcPr>
          <w:p w14:paraId="3547FAAD" w14:textId="1C070406" w:rsidR="00C953C7" w:rsidRPr="00C953C7" w:rsidRDefault="00E23DA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2552" w:type="dxa"/>
          </w:tcPr>
          <w:p w14:paraId="25689D09" w14:textId="77777777" w:rsidR="00C953C7" w:rsidRPr="00C953C7" w:rsidRDefault="00C953C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Всероссийская олимпиада «Технологии успеха»</w:t>
            </w:r>
          </w:p>
        </w:tc>
        <w:tc>
          <w:tcPr>
            <w:tcW w:w="2010" w:type="dxa"/>
          </w:tcPr>
          <w:p w14:paraId="395D221C" w14:textId="77777777" w:rsidR="00C953C7" w:rsidRPr="00C953C7" w:rsidRDefault="00C953C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Решение онлайн заданий школьного и муниципального этапов</w:t>
            </w:r>
          </w:p>
        </w:tc>
        <w:tc>
          <w:tcPr>
            <w:tcW w:w="1845" w:type="dxa"/>
          </w:tcPr>
          <w:p w14:paraId="44F25CB8" w14:textId="77777777" w:rsidR="00C953C7" w:rsidRPr="00C953C7" w:rsidRDefault="00C953C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2-9 классы</w:t>
            </w:r>
          </w:p>
        </w:tc>
        <w:tc>
          <w:tcPr>
            <w:tcW w:w="1846" w:type="dxa"/>
          </w:tcPr>
          <w:p w14:paraId="20DBE2CD" w14:textId="5EFB542F" w:rsidR="00C953C7" w:rsidRPr="00C953C7" w:rsidRDefault="00C953C7" w:rsidP="00E23DAA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Март – апрель 202</w:t>
            </w:r>
            <w:r w:rsidR="00E23DAA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1846" w:type="dxa"/>
          </w:tcPr>
          <w:p w14:paraId="2E9891CA" w14:textId="77777777" w:rsidR="00C953C7" w:rsidRPr="00C953C7" w:rsidRDefault="00C953C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Классные руководители, педагоги Центра</w:t>
            </w:r>
          </w:p>
        </w:tc>
      </w:tr>
      <w:tr w:rsidR="00BF55E7" w:rsidRPr="00BF55E7" w14:paraId="74CFBE2C" w14:textId="77777777" w:rsidTr="002706BE">
        <w:tc>
          <w:tcPr>
            <w:tcW w:w="562" w:type="dxa"/>
          </w:tcPr>
          <w:p w14:paraId="453C7A64" w14:textId="21875D95" w:rsidR="00BF55E7" w:rsidRPr="00BF55E7" w:rsidRDefault="00E23DAA" w:rsidP="00BF55E7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BF55E7" w:rsidRPr="00BF55E7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14:paraId="3C303162" w14:textId="77777777" w:rsidR="00BF55E7" w:rsidRPr="00BF55E7" w:rsidRDefault="00BF55E7" w:rsidP="009F6F6C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9F6F6C">
              <w:rPr>
                <w:rFonts w:ascii="Times New Roman" w:eastAsia="Calibri" w:hAnsi="Times New Roman" w:cs="Times New Roman"/>
                <w:lang w:val="ru-RU"/>
              </w:rPr>
              <w:t>Защита индивидуальных итоговых проектов выпускников 9 класса</w:t>
            </w:r>
          </w:p>
        </w:tc>
        <w:tc>
          <w:tcPr>
            <w:tcW w:w="2010" w:type="dxa"/>
          </w:tcPr>
          <w:p w14:paraId="1FE35B63" w14:textId="77777777" w:rsidR="00BF55E7" w:rsidRPr="00BF55E7" w:rsidRDefault="00BF55E7" w:rsidP="009F6F6C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lang w:val="ru-RU"/>
              </w:rPr>
              <w:t xml:space="preserve">Представление итоговых </w:t>
            </w:r>
            <w:r w:rsidR="009F6F6C">
              <w:rPr>
                <w:rFonts w:ascii="Times New Roman" w:eastAsia="Calibri" w:hAnsi="Times New Roman" w:cs="Times New Roman"/>
                <w:lang w:val="ru-RU"/>
              </w:rPr>
              <w:t>проектов</w:t>
            </w:r>
          </w:p>
        </w:tc>
        <w:tc>
          <w:tcPr>
            <w:tcW w:w="1845" w:type="dxa"/>
          </w:tcPr>
          <w:p w14:paraId="7035B62F" w14:textId="77777777" w:rsidR="00BF55E7" w:rsidRPr="009F6F6C" w:rsidRDefault="009F6F6C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класс</w:t>
            </w:r>
            <w:proofErr w:type="spellEnd"/>
          </w:p>
        </w:tc>
        <w:tc>
          <w:tcPr>
            <w:tcW w:w="1846" w:type="dxa"/>
          </w:tcPr>
          <w:p w14:paraId="579B2561" w14:textId="3221C49A" w:rsidR="00BF55E7" w:rsidRPr="00BF55E7" w:rsidRDefault="009F6F6C" w:rsidP="00E23DAA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Апрель-май</w:t>
            </w:r>
            <w:r w:rsidR="00BF55E7" w:rsidRPr="00BF55E7">
              <w:rPr>
                <w:rFonts w:ascii="Times New Roman" w:eastAsia="Calibri" w:hAnsi="Times New Roman" w:cs="Times New Roman"/>
              </w:rPr>
              <w:t xml:space="preserve">  202</w:t>
            </w:r>
            <w:r w:rsidR="00E23DAA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BF55E7" w:rsidRPr="00BF55E7">
              <w:rPr>
                <w:rFonts w:ascii="Times New Roman" w:eastAsia="Calibri" w:hAnsi="Times New Roman" w:cs="Times New Roman"/>
              </w:rPr>
              <w:t xml:space="preserve">r. </w:t>
            </w:r>
          </w:p>
        </w:tc>
        <w:tc>
          <w:tcPr>
            <w:tcW w:w="1846" w:type="dxa"/>
          </w:tcPr>
          <w:p w14:paraId="75F5E143" w14:textId="77777777" w:rsidR="00BF55E7" w:rsidRPr="00BF55E7" w:rsidRDefault="00C953C7" w:rsidP="009F6F6C">
            <w:pPr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Классны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руководител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ь</w:t>
            </w:r>
            <w:r w:rsidR="00BF55E7" w:rsidRPr="00BF55E7">
              <w:rPr>
                <w:rFonts w:ascii="Times New Roman" w:eastAsia="Calibri" w:hAnsi="Times New Roman" w:cs="Times New Roman"/>
              </w:rPr>
              <w:t xml:space="preserve">, </w:t>
            </w:r>
            <w:r w:rsidR="009F6F6C">
              <w:rPr>
                <w:rFonts w:ascii="Times New Roman" w:eastAsia="Calibri" w:hAnsi="Times New Roman" w:cs="Times New Roman"/>
                <w:lang w:val="ru-RU"/>
              </w:rPr>
              <w:t>педагоги Ц</w:t>
            </w:r>
            <w:proofErr w:type="spellStart"/>
            <w:r w:rsidR="00BF55E7" w:rsidRPr="00BF55E7">
              <w:rPr>
                <w:rFonts w:ascii="Times New Roman" w:eastAsia="Calibri" w:hAnsi="Times New Roman" w:cs="Times New Roman"/>
              </w:rPr>
              <w:t>ентра</w:t>
            </w:r>
            <w:proofErr w:type="spellEnd"/>
          </w:p>
        </w:tc>
      </w:tr>
      <w:tr w:rsidR="00E23DAA" w:rsidRPr="00BF55E7" w14:paraId="7FE46810" w14:textId="77777777" w:rsidTr="002706BE">
        <w:tc>
          <w:tcPr>
            <w:tcW w:w="562" w:type="dxa"/>
          </w:tcPr>
          <w:p w14:paraId="3157D3E5" w14:textId="611DDBB1" w:rsidR="00E23DAA" w:rsidRPr="00E23DAA" w:rsidRDefault="00E23DAA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7.</w:t>
            </w:r>
          </w:p>
        </w:tc>
        <w:tc>
          <w:tcPr>
            <w:tcW w:w="2552" w:type="dxa"/>
          </w:tcPr>
          <w:p w14:paraId="1168C080" w14:textId="518208D7" w:rsidR="00E23DAA" w:rsidRPr="00E23DAA" w:rsidRDefault="00E23DAA" w:rsidP="009F6F6C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Турниры по ТРИ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З(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летний, осенний, зимний, весенний)</w:t>
            </w:r>
          </w:p>
        </w:tc>
        <w:tc>
          <w:tcPr>
            <w:tcW w:w="2010" w:type="dxa"/>
          </w:tcPr>
          <w:p w14:paraId="7AADACD6" w14:textId="1B5B5F40" w:rsidR="00E23DAA" w:rsidRPr="00E23DAA" w:rsidRDefault="00154E85" w:rsidP="009F6F6C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Решение задач</w:t>
            </w:r>
          </w:p>
        </w:tc>
        <w:tc>
          <w:tcPr>
            <w:tcW w:w="1845" w:type="dxa"/>
          </w:tcPr>
          <w:p w14:paraId="73CC92BD" w14:textId="77777777" w:rsidR="00E23DAA" w:rsidRPr="00E23DAA" w:rsidRDefault="00E23DAA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6" w:type="dxa"/>
          </w:tcPr>
          <w:p w14:paraId="0A264663" w14:textId="133EA7C7" w:rsidR="00E23DAA" w:rsidRPr="00E23DAA" w:rsidRDefault="00154E85" w:rsidP="00E23DAA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Август-апрель</w:t>
            </w:r>
          </w:p>
        </w:tc>
        <w:tc>
          <w:tcPr>
            <w:tcW w:w="1846" w:type="dxa"/>
          </w:tcPr>
          <w:p w14:paraId="796702D4" w14:textId="1B632BAC" w:rsidR="00E23DAA" w:rsidRPr="00E23DAA" w:rsidRDefault="00154E85" w:rsidP="009F6F6C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Педагоги Центра</w:t>
            </w:r>
          </w:p>
        </w:tc>
      </w:tr>
      <w:tr w:rsidR="00BF55E7" w:rsidRPr="00BF55E7" w14:paraId="32A2E37F" w14:textId="77777777" w:rsidTr="002706BE">
        <w:tc>
          <w:tcPr>
            <w:tcW w:w="10661" w:type="dxa"/>
            <w:gridSpan w:val="6"/>
          </w:tcPr>
          <w:p w14:paraId="60BFA17B" w14:textId="77777777" w:rsidR="00BF55E7" w:rsidRPr="00BF55E7" w:rsidRDefault="00BF55E7" w:rsidP="00BF55E7">
            <w:pPr>
              <w:tabs>
                <w:tab w:val="left" w:pos="2127"/>
              </w:tabs>
              <w:spacing w:line="600" w:lineRule="auto"/>
              <w:ind w:right="7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5E7">
              <w:rPr>
                <w:rFonts w:ascii="Times New Roman" w:eastAsia="Times New Roman" w:hAnsi="Times New Roman" w:cs="Times New Roman"/>
              </w:rPr>
              <w:t>Учебно-воспитательные</w:t>
            </w:r>
            <w:proofErr w:type="spellEnd"/>
            <w:r w:rsidRPr="00BF55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F55E7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</w:tr>
      <w:tr w:rsidR="00BF55E7" w:rsidRPr="00BF55E7" w14:paraId="3DBCECA4" w14:textId="77777777" w:rsidTr="002706BE">
        <w:tc>
          <w:tcPr>
            <w:tcW w:w="562" w:type="dxa"/>
          </w:tcPr>
          <w:p w14:paraId="2DFE439F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BF55E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2" w:type="dxa"/>
          </w:tcPr>
          <w:p w14:paraId="0E75055A" w14:textId="77777777" w:rsidR="00BF55E7" w:rsidRPr="00BF55E7" w:rsidRDefault="00470FA7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Организация медиа-сопровождения школьных мероприятий</w:t>
            </w:r>
          </w:p>
        </w:tc>
        <w:tc>
          <w:tcPr>
            <w:tcW w:w="2010" w:type="dxa"/>
          </w:tcPr>
          <w:p w14:paraId="3A5B1853" w14:textId="77777777" w:rsidR="00BF55E7" w:rsidRPr="00BF55E7" w:rsidRDefault="002706BE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Фото-, видеосъёмка, репортажи с мероприятий, освещение в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соцсетях</w:t>
            </w:r>
          </w:p>
        </w:tc>
        <w:tc>
          <w:tcPr>
            <w:tcW w:w="1845" w:type="dxa"/>
          </w:tcPr>
          <w:p w14:paraId="53C0FEB2" w14:textId="77777777" w:rsidR="00BF55E7" w:rsidRPr="00BF55E7" w:rsidRDefault="002706BE" w:rsidP="009F6F6C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5-9 классы</w:t>
            </w:r>
          </w:p>
        </w:tc>
        <w:tc>
          <w:tcPr>
            <w:tcW w:w="1846" w:type="dxa"/>
          </w:tcPr>
          <w:p w14:paraId="2DF7C4A3" w14:textId="77777777" w:rsidR="00BF55E7" w:rsidRPr="00BF55E7" w:rsidRDefault="002706BE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 течение года</w:t>
            </w:r>
          </w:p>
        </w:tc>
        <w:tc>
          <w:tcPr>
            <w:tcW w:w="1846" w:type="dxa"/>
          </w:tcPr>
          <w:p w14:paraId="153F701E" w14:textId="77777777" w:rsidR="00BF55E7" w:rsidRPr="00BF55E7" w:rsidRDefault="002706BE" w:rsidP="009F6F6C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Советник директора по воспитанию, руководитель Центра</w:t>
            </w:r>
          </w:p>
        </w:tc>
      </w:tr>
      <w:tr w:rsidR="00BF55E7" w:rsidRPr="00BF55E7" w14:paraId="6FADE9BE" w14:textId="77777777" w:rsidTr="002706BE">
        <w:tc>
          <w:tcPr>
            <w:tcW w:w="562" w:type="dxa"/>
          </w:tcPr>
          <w:p w14:paraId="13CF1CD5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lang w:val="ru-RU"/>
              </w:rPr>
              <w:lastRenderedPageBreak/>
              <w:t>2.</w:t>
            </w:r>
          </w:p>
        </w:tc>
        <w:tc>
          <w:tcPr>
            <w:tcW w:w="2552" w:type="dxa"/>
          </w:tcPr>
          <w:p w14:paraId="0B91D546" w14:textId="77777777" w:rsidR="00BF55E7" w:rsidRPr="00BF55E7" w:rsidRDefault="002706BE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Выпуск школьной Экспресс-газеты</w:t>
            </w:r>
          </w:p>
        </w:tc>
        <w:tc>
          <w:tcPr>
            <w:tcW w:w="2010" w:type="dxa"/>
          </w:tcPr>
          <w:p w14:paraId="74AF9340" w14:textId="77777777" w:rsidR="00BF55E7" w:rsidRPr="00BF55E7" w:rsidRDefault="002706BE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Выпуск газеты по итогам мероприятий</w:t>
            </w:r>
          </w:p>
        </w:tc>
        <w:tc>
          <w:tcPr>
            <w:tcW w:w="1845" w:type="dxa"/>
          </w:tcPr>
          <w:p w14:paraId="0EB100A1" w14:textId="77777777" w:rsidR="00BF55E7" w:rsidRPr="002706BE" w:rsidRDefault="002706BE" w:rsidP="000152F8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5-9 классы</w:t>
            </w:r>
          </w:p>
        </w:tc>
        <w:tc>
          <w:tcPr>
            <w:tcW w:w="1846" w:type="dxa"/>
          </w:tcPr>
          <w:p w14:paraId="3771D610" w14:textId="77777777" w:rsidR="00BF55E7" w:rsidRPr="002706BE" w:rsidRDefault="002706BE" w:rsidP="009F6F6C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 течение года</w:t>
            </w:r>
          </w:p>
        </w:tc>
        <w:tc>
          <w:tcPr>
            <w:tcW w:w="1846" w:type="dxa"/>
          </w:tcPr>
          <w:p w14:paraId="252DF8C8" w14:textId="77777777" w:rsidR="00BF55E7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Педагоги Центра</w:t>
            </w:r>
          </w:p>
        </w:tc>
      </w:tr>
      <w:tr w:rsidR="00BF55E7" w:rsidRPr="00BF55E7" w14:paraId="39A5649D" w14:textId="77777777" w:rsidTr="002706BE">
        <w:tc>
          <w:tcPr>
            <w:tcW w:w="562" w:type="dxa"/>
          </w:tcPr>
          <w:p w14:paraId="7DED1D19" w14:textId="77777777" w:rsidR="00BF55E7" w:rsidRPr="00BF55E7" w:rsidRDefault="00BF55E7" w:rsidP="00BF55E7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BF55E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2" w:type="dxa"/>
          </w:tcPr>
          <w:p w14:paraId="0C824AAF" w14:textId="77777777" w:rsidR="00BF55E7" w:rsidRPr="00B022C2" w:rsidRDefault="00B022C2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Предметные недели естественнонаучной и технологической направленностей</w:t>
            </w:r>
          </w:p>
        </w:tc>
        <w:tc>
          <w:tcPr>
            <w:tcW w:w="2010" w:type="dxa"/>
          </w:tcPr>
          <w:p w14:paraId="7D77E620" w14:textId="77777777" w:rsidR="00BF55E7" w:rsidRPr="00BF55E7" w:rsidRDefault="00B022C2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Неделя физики, химии</w:t>
            </w:r>
          </w:p>
        </w:tc>
        <w:tc>
          <w:tcPr>
            <w:tcW w:w="1845" w:type="dxa"/>
          </w:tcPr>
          <w:p w14:paraId="7BC44F8F" w14:textId="77777777" w:rsidR="00BF55E7" w:rsidRPr="00B022C2" w:rsidRDefault="00B022C2" w:rsidP="000152F8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5-9 классы</w:t>
            </w:r>
          </w:p>
        </w:tc>
        <w:tc>
          <w:tcPr>
            <w:tcW w:w="1846" w:type="dxa"/>
          </w:tcPr>
          <w:p w14:paraId="352D1D8E" w14:textId="7BF0F933" w:rsidR="00BF55E7" w:rsidRPr="00B022C2" w:rsidRDefault="00470FA7" w:rsidP="00154E85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Февраль – март 202</w:t>
            </w:r>
            <w:r w:rsidR="00154E85"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lang w:val="ru-RU"/>
              </w:rPr>
              <w:t>г.</w:t>
            </w:r>
          </w:p>
        </w:tc>
        <w:tc>
          <w:tcPr>
            <w:tcW w:w="1846" w:type="dxa"/>
          </w:tcPr>
          <w:p w14:paraId="1ED3AD20" w14:textId="77777777" w:rsidR="00BF55E7" w:rsidRPr="00B022C2" w:rsidRDefault="00B022C2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Педагоги Центра</w:t>
            </w:r>
          </w:p>
        </w:tc>
      </w:tr>
      <w:tr w:rsidR="00154E85" w:rsidRPr="00BF55E7" w14:paraId="33A2B910" w14:textId="77777777" w:rsidTr="002706BE">
        <w:tc>
          <w:tcPr>
            <w:tcW w:w="562" w:type="dxa"/>
          </w:tcPr>
          <w:p w14:paraId="47F1639C" w14:textId="04A26585" w:rsidR="00154E85" w:rsidRPr="00154E85" w:rsidRDefault="00154E85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4.</w:t>
            </w:r>
          </w:p>
        </w:tc>
        <w:tc>
          <w:tcPr>
            <w:tcW w:w="2552" w:type="dxa"/>
          </w:tcPr>
          <w:p w14:paraId="12873CE7" w14:textId="651D5676" w:rsidR="00154E85" w:rsidRPr="00154E85" w:rsidRDefault="00154E85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профтестирования</w:t>
            </w:r>
            <w:proofErr w:type="spellEnd"/>
          </w:p>
        </w:tc>
        <w:tc>
          <w:tcPr>
            <w:tcW w:w="2010" w:type="dxa"/>
          </w:tcPr>
          <w:p w14:paraId="69382C9A" w14:textId="77777777" w:rsidR="00154E85" w:rsidRDefault="00154E85" w:rsidP="00BF55E7">
            <w:pPr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</w:tcPr>
          <w:p w14:paraId="2B14031D" w14:textId="318AE115" w:rsidR="00154E85" w:rsidRPr="00154E85" w:rsidRDefault="00154E85" w:rsidP="00C953C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8-9 классы</w:t>
            </w:r>
          </w:p>
        </w:tc>
        <w:tc>
          <w:tcPr>
            <w:tcW w:w="1846" w:type="dxa"/>
          </w:tcPr>
          <w:p w14:paraId="39C829FB" w14:textId="2EDB7D5B" w:rsidR="00154E85" w:rsidRPr="00154E85" w:rsidRDefault="00154E85" w:rsidP="00154E85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Сентябрь 2024</w:t>
            </w:r>
          </w:p>
        </w:tc>
        <w:tc>
          <w:tcPr>
            <w:tcW w:w="1846" w:type="dxa"/>
          </w:tcPr>
          <w:p w14:paraId="4EFF4FBC" w14:textId="3564D5A4" w:rsidR="00154E85" w:rsidRPr="00154E85" w:rsidRDefault="00154E85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Педагоги Центра</w:t>
            </w:r>
          </w:p>
        </w:tc>
      </w:tr>
      <w:tr w:rsidR="00154E85" w:rsidRPr="00BF55E7" w14:paraId="1F80A5A2" w14:textId="77777777" w:rsidTr="002706BE">
        <w:tc>
          <w:tcPr>
            <w:tcW w:w="562" w:type="dxa"/>
          </w:tcPr>
          <w:p w14:paraId="06E24ED6" w14:textId="255EECC1" w:rsidR="00154E85" w:rsidRPr="00154E85" w:rsidRDefault="00154E85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5.</w:t>
            </w:r>
          </w:p>
        </w:tc>
        <w:tc>
          <w:tcPr>
            <w:tcW w:w="2552" w:type="dxa"/>
          </w:tcPr>
          <w:p w14:paraId="32F709D6" w14:textId="45AD64BB" w:rsidR="00154E85" w:rsidRPr="00154E85" w:rsidRDefault="00154E85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Проведение социально-психологического тестирования</w:t>
            </w:r>
          </w:p>
        </w:tc>
        <w:tc>
          <w:tcPr>
            <w:tcW w:w="2010" w:type="dxa"/>
          </w:tcPr>
          <w:p w14:paraId="4A412305" w14:textId="77777777" w:rsidR="00154E85" w:rsidRDefault="00154E85" w:rsidP="00BF55E7">
            <w:pPr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</w:tcPr>
          <w:p w14:paraId="3FE94D36" w14:textId="27FE31C0" w:rsidR="00154E85" w:rsidRPr="00154E85" w:rsidRDefault="00154E85" w:rsidP="00C953C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7-9 классы</w:t>
            </w:r>
          </w:p>
        </w:tc>
        <w:tc>
          <w:tcPr>
            <w:tcW w:w="1846" w:type="dxa"/>
          </w:tcPr>
          <w:p w14:paraId="7443D4A6" w14:textId="467A8662" w:rsidR="00154E85" w:rsidRPr="00154E85" w:rsidRDefault="00154E85" w:rsidP="00154E85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Сентябрь-октябрь 2024</w:t>
            </w:r>
          </w:p>
        </w:tc>
        <w:tc>
          <w:tcPr>
            <w:tcW w:w="1846" w:type="dxa"/>
          </w:tcPr>
          <w:p w14:paraId="6941E1CF" w14:textId="78A22767" w:rsidR="00154E85" w:rsidRPr="00154E85" w:rsidRDefault="00154E85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уководители</w:t>
            </w:r>
            <w:proofErr w:type="spellEnd"/>
          </w:p>
        </w:tc>
      </w:tr>
      <w:tr w:rsidR="00BF55E7" w:rsidRPr="00BF55E7" w14:paraId="48EA3BB2" w14:textId="77777777" w:rsidTr="002706BE">
        <w:tc>
          <w:tcPr>
            <w:tcW w:w="562" w:type="dxa"/>
          </w:tcPr>
          <w:p w14:paraId="1911B986" w14:textId="343115F5" w:rsidR="00BF55E7" w:rsidRPr="00BF55E7" w:rsidRDefault="00154E85" w:rsidP="00BF55E7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BF55E7" w:rsidRPr="00BF55E7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14:paraId="5806FF07" w14:textId="77777777" w:rsidR="00BF55E7" w:rsidRPr="00BF55E7" w:rsidRDefault="009F6F6C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Неделя здорового образа жизни</w:t>
            </w:r>
          </w:p>
        </w:tc>
        <w:tc>
          <w:tcPr>
            <w:tcW w:w="2010" w:type="dxa"/>
          </w:tcPr>
          <w:p w14:paraId="1F7295F9" w14:textId="77777777" w:rsidR="00BF55E7" w:rsidRPr="00BF55E7" w:rsidRDefault="00470FA7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Мероприятия с использованием оборудования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каб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иологии</w:t>
            </w:r>
            <w:proofErr w:type="spellEnd"/>
          </w:p>
        </w:tc>
        <w:tc>
          <w:tcPr>
            <w:tcW w:w="1845" w:type="dxa"/>
          </w:tcPr>
          <w:p w14:paraId="09F0308D" w14:textId="77777777" w:rsidR="00BF55E7" w:rsidRPr="00BF55E7" w:rsidRDefault="00C953C7" w:rsidP="00C953C7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BF55E7" w:rsidRPr="00BF55E7">
              <w:rPr>
                <w:rFonts w:ascii="Times New Roman" w:eastAsia="Calibri" w:hAnsi="Times New Roman" w:cs="Times New Roman"/>
              </w:rPr>
              <w:t xml:space="preserve"> — </w:t>
            </w:r>
            <w:r>
              <w:rPr>
                <w:rFonts w:ascii="Times New Roman" w:eastAsia="Calibri" w:hAnsi="Times New Roman" w:cs="Times New Roman"/>
                <w:lang w:val="ru-RU"/>
              </w:rPr>
              <w:t>9</w:t>
            </w:r>
            <w:r w:rsidR="00BF55E7" w:rsidRPr="00BF55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F55E7" w:rsidRPr="00BF55E7">
              <w:rPr>
                <w:rFonts w:ascii="Times New Roman" w:eastAsia="Calibri" w:hAnsi="Times New Roman" w:cs="Times New Roman"/>
              </w:rPr>
              <w:t>классы</w:t>
            </w:r>
            <w:proofErr w:type="spellEnd"/>
            <w:r w:rsidR="00BF55E7" w:rsidRPr="00BF55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6" w:type="dxa"/>
          </w:tcPr>
          <w:p w14:paraId="5E834273" w14:textId="7E206E19" w:rsidR="00BF55E7" w:rsidRPr="00BF55E7" w:rsidRDefault="00BF55E7" w:rsidP="00154E85">
            <w:pPr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</w:rPr>
              <w:t>Апрель</w:t>
            </w:r>
            <w:proofErr w:type="spellEnd"/>
            <w:r w:rsidRPr="00BF55E7">
              <w:rPr>
                <w:rFonts w:ascii="Times New Roman" w:eastAsia="Calibri" w:hAnsi="Times New Roman" w:cs="Times New Roman"/>
              </w:rPr>
              <w:t xml:space="preserve"> 202</w:t>
            </w:r>
            <w:r w:rsidR="00154E85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BF55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6" w:type="dxa"/>
          </w:tcPr>
          <w:p w14:paraId="6C991C94" w14:textId="77777777" w:rsidR="00BF55E7" w:rsidRPr="00C953C7" w:rsidRDefault="00C953C7" w:rsidP="00BF55E7">
            <w:pPr>
              <w:adjustRightInd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Учитель биологии, педагоги Центра</w:t>
            </w:r>
          </w:p>
        </w:tc>
      </w:tr>
      <w:tr w:rsidR="000152F8" w:rsidRPr="00BF55E7" w14:paraId="1B4A09E3" w14:textId="77777777" w:rsidTr="002706BE">
        <w:tc>
          <w:tcPr>
            <w:tcW w:w="562" w:type="dxa"/>
          </w:tcPr>
          <w:p w14:paraId="5D010516" w14:textId="38EC84E7" w:rsidR="000152F8" w:rsidRPr="00BF55E7" w:rsidRDefault="00154E85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  <w:r w:rsidR="000152F8" w:rsidRPr="00BF55E7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2552" w:type="dxa"/>
          </w:tcPr>
          <w:p w14:paraId="0B2D0CA4" w14:textId="77777777" w:rsidR="000152F8" w:rsidRPr="00BF55E7" w:rsidRDefault="000152F8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Участие в системе открытых онлайн - уроков «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>Проектория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» </w:t>
            </w:r>
          </w:p>
        </w:tc>
        <w:tc>
          <w:tcPr>
            <w:tcW w:w="2010" w:type="dxa"/>
          </w:tcPr>
          <w:p w14:paraId="5A4A956A" w14:textId="77777777" w:rsidR="000152F8" w:rsidRPr="00BF55E7" w:rsidRDefault="000152F8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Профессиональное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самоопределение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выпускников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7A52F94B" w14:textId="77777777" w:rsidR="000152F8" w:rsidRPr="009F6F6C" w:rsidRDefault="000152F8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845" w:type="dxa"/>
          </w:tcPr>
          <w:p w14:paraId="5C32A0C4" w14:textId="77777777" w:rsidR="000152F8" w:rsidRPr="009F6F6C" w:rsidRDefault="000152F8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класс</w:t>
            </w:r>
            <w:proofErr w:type="spellEnd"/>
          </w:p>
        </w:tc>
        <w:tc>
          <w:tcPr>
            <w:tcW w:w="1846" w:type="dxa"/>
          </w:tcPr>
          <w:p w14:paraId="1D4E560C" w14:textId="77777777" w:rsidR="000152F8" w:rsidRPr="00BF55E7" w:rsidRDefault="000152F8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в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течение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года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846" w:type="dxa"/>
          </w:tcPr>
          <w:p w14:paraId="6147D1D7" w14:textId="77777777" w:rsidR="000152F8" w:rsidRPr="00BF55E7" w:rsidRDefault="000152F8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Педагоги </w:t>
            </w:r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центра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классные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F55E7">
              <w:rPr>
                <w:rFonts w:ascii="Times New Roman" w:eastAsia="Calibri" w:hAnsi="Times New Roman" w:cs="Times New Roman"/>
                <w:color w:val="000000"/>
              </w:rPr>
              <w:t>руководители</w:t>
            </w:r>
            <w:proofErr w:type="spellEnd"/>
            <w:r w:rsidRPr="00BF55E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A133A" w:rsidRPr="00BF55E7" w14:paraId="6B267226" w14:textId="77777777" w:rsidTr="002706BE">
        <w:tc>
          <w:tcPr>
            <w:tcW w:w="562" w:type="dxa"/>
          </w:tcPr>
          <w:p w14:paraId="026A08B5" w14:textId="4EF828A7" w:rsidR="009A133A" w:rsidRPr="009A133A" w:rsidRDefault="00154E85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  <w:r w:rsidR="009A133A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552" w:type="dxa"/>
          </w:tcPr>
          <w:p w14:paraId="38DCC6EB" w14:textId="77777777" w:rsidR="009A133A" w:rsidRPr="009A133A" w:rsidRDefault="009A133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Клуб интересных встреч</w:t>
            </w:r>
          </w:p>
        </w:tc>
        <w:tc>
          <w:tcPr>
            <w:tcW w:w="2010" w:type="dxa"/>
          </w:tcPr>
          <w:p w14:paraId="08C803F0" w14:textId="1715A369" w:rsidR="009A133A" w:rsidRPr="009A133A" w:rsidRDefault="009A133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Знакомство с представителями разных профессий в рамках внеурочного курса по профорие</w:t>
            </w:r>
            <w:r w:rsidR="00154E85">
              <w:rPr>
                <w:rFonts w:ascii="Times New Roman" w:eastAsia="Calibri" w:hAnsi="Times New Roman" w:cs="Times New Roman"/>
                <w:color w:val="000000"/>
                <w:lang w:val="ru-RU"/>
              </w:rPr>
              <w:t>н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тации</w:t>
            </w:r>
          </w:p>
        </w:tc>
        <w:tc>
          <w:tcPr>
            <w:tcW w:w="1845" w:type="dxa"/>
          </w:tcPr>
          <w:p w14:paraId="7C4BBB24" w14:textId="77777777" w:rsidR="009A133A" w:rsidRPr="009A133A" w:rsidRDefault="009A133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7-9 классы</w:t>
            </w:r>
          </w:p>
        </w:tc>
        <w:tc>
          <w:tcPr>
            <w:tcW w:w="1846" w:type="dxa"/>
          </w:tcPr>
          <w:p w14:paraId="005753AF" w14:textId="77777777" w:rsidR="009A133A" w:rsidRPr="009A133A" w:rsidRDefault="009A133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В течение года</w:t>
            </w:r>
          </w:p>
        </w:tc>
        <w:tc>
          <w:tcPr>
            <w:tcW w:w="1846" w:type="dxa"/>
          </w:tcPr>
          <w:p w14:paraId="313220F0" w14:textId="77777777" w:rsidR="009A133A" w:rsidRPr="009A133A" w:rsidRDefault="009A133A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Центра</w:t>
            </w:r>
          </w:p>
        </w:tc>
      </w:tr>
      <w:tr w:rsidR="000152F8" w:rsidRPr="00BF55E7" w14:paraId="47F691F9" w14:textId="77777777" w:rsidTr="002706BE">
        <w:tc>
          <w:tcPr>
            <w:tcW w:w="10661" w:type="dxa"/>
            <w:gridSpan w:val="6"/>
          </w:tcPr>
          <w:p w14:paraId="3CF617A9" w14:textId="77777777" w:rsidR="000152F8" w:rsidRDefault="000152F8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Мероприятия для педагогов</w:t>
            </w:r>
          </w:p>
        </w:tc>
      </w:tr>
      <w:tr w:rsidR="000152F8" w:rsidRPr="00BF55E7" w14:paraId="5EECF3FD" w14:textId="77777777" w:rsidTr="002706BE">
        <w:tc>
          <w:tcPr>
            <w:tcW w:w="562" w:type="dxa"/>
          </w:tcPr>
          <w:p w14:paraId="3311C3E1" w14:textId="569D64BD" w:rsidR="000152F8" w:rsidRPr="000152F8" w:rsidRDefault="00154E85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  <w:r w:rsidR="00ED159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2552" w:type="dxa"/>
          </w:tcPr>
          <w:p w14:paraId="4B944FC7" w14:textId="77777777" w:rsidR="000152F8" w:rsidRPr="000152F8" w:rsidRDefault="00470FA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Мастер-класс для педагогов</w:t>
            </w:r>
          </w:p>
        </w:tc>
        <w:tc>
          <w:tcPr>
            <w:tcW w:w="2010" w:type="dxa"/>
          </w:tcPr>
          <w:p w14:paraId="13C5523F" w14:textId="77777777" w:rsidR="000152F8" w:rsidRPr="000152F8" w:rsidRDefault="00470FA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Оборудование Центра в работе</w:t>
            </w:r>
          </w:p>
        </w:tc>
        <w:tc>
          <w:tcPr>
            <w:tcW w:w="1845" w:type="dxa"/>
          </w:tcPr>
          <w:p w14:paraId="13F10345" w14:textId="77777777" w:rsidR="000152F8" w:rsidRPr="000152F8" w:rsidRDefault="00470FA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Педагоги школы</w:t>
            </w:r>
          </w:p>
        </w:tc>
        <w:tc>
          <w:tcPr>
            <w:tcW w:w="1846" w:type="dxa"/>
          </w:tcPr>
          <w:p w14:paraId="20173361" w14:textId="77777777" w:rsidR="000152F8" w:rsidRPr="000152F8" w:rsidRDefault="00470FA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Осенние каникулы</w:t>
            </w:r>
          </w:p>
        </w:tc>
        <w:tc>
          <w:tcPr>
            <w:tcW w:w="1846" w:type="dxa"/>
          </w:tcPr>
          <w:p w14:paraId="351AC464" w14:textId="77777777" w:rsidR="000152F8" w:rsidRPr="000152F8" w:rsidRDefault="00470FA7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Руководитель, педагоги Центра</w:t>
            </w:r>
          </w:p>
        </w:tc>
      </w:tr>
      <w:tr w:rsidR="002706BE" w:rsidRPr="00BF55E7" w14:paraId="4A1DD800" w14:textId="77777777" w:rsidTr="00156D13">
        <w:tc>
          <w:tcPr>
            <w:tcW w:w="10661" w:type="dxa"/>
            <w:gridSpan w:val="6"/>
          </w:tcPr>
          <w:p w14:paraId="43590B93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Мероприятия для родителей</w:t>
            </w:r>
          </w:p>
        </w:tc>
      </w:tr>
      <w:tr w:rsidR="002706BE" w:rsidRPr="00BF55E7" w14:paraId="5608121A" w14:textId="77777777" w:rsidTr="002706BE">
        <w:tc>
          <w:tcPr>
            <w:tcW w:w="562" w:type="dxa"/>
          </w:tcPr>
          <w:p w14:paraId="75F44A6B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1. </w:t>
            </w:r>
          </w:p>
        </w:tc>
        <w:tc>
          <w:tcPr>
            <w:tcW w:w="2552" w:type="dxa"/>
          </w:tcPr>
          <w:p w14:paraId="37D7E395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Родительские собрания</w:t>
            </w:r>
          </w:p>
        </w:tc>
        <w:tc>
          <w:tcPr>
            <w:tcW w:w="2010" w:type="dxa"/>
          </w:tcPr>
          <w:p w14:paraId="70429694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Знакомство с функциями Центра «Точка Роста»</w:t>
            </w:r>
          </w:p>
        </w:tc>
        <w:tc>
          <w:tcPr>
            <w:tcW w:w="1845" w:type="dxa"/>
          </w:tcPr>
          <w:p w14:paraId="4597A899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Родители</w:t>
            </w:r>
          </w:p>
        </w:tc>
        <w:tc>
          <w:tcPr>
            <w:tcW w:w="1846" w:type="dxa"/>
          </w:tcPr>
          <w:p w14:paraId="662BC0BC" w14:textId="6626FE9E" w:rsidR="002706BE" w:rsidRPr="002706BE" w:rsidRDefault="002706BE" w:rsidP="00154E85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Октябрь-ноябрь 202</w:t>
            </w:r>
            <w:r w:rsidR="00154E8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1846" w:type="dxa"/>
          </w:tcPr>
          <w:p w14:paraId="378DCD41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Директор школы, руководитель Центра, педагоги</w:t>
            </w:r>
          </w:p>
        </w:tc>
      </w:tr>
      <w:tr w:rsidR="002706BE" w:rsidRPr="00BF55E7" w14:paraId="27062F3B" w14:textId="77777777" w:rsidTr="002706BE">
        <w:tc>
          <w:tcPr>
            <w:tcW w:w="562" w:type="dxa"/>
          </w:tcPr>
          <w:p w14:paraId="0EAB40F8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2552" w:type="dxa"/>
          </w:tcPr>
          <w:p w14:paraId="5AE8358C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День открытых дверей</w:t>
            </w:r>
          </w:p>
        </w:tc>
        <w:tc>
          <w:tcPr>
            <w:tcW w:w="2010" w:type="dxa"/>
          </w:tcPr>
          <w:p w14:paraId="195B1254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Экскурсия по Центру, представление работ обучающихся</w:t>
            </w:r>
          </w:p>
        </w:tc>
        <w:tc>
          <w:tcPr>
            <w:tcW w:w="1845" w:type="dxa"/>
          </w:tcPr>
          <w:p w14:paraId="55DAEB85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Родители, гости</w:t>
            </w:r>
          </w:p>
        </w:tc>
        <w:tc>
          <w:tcPr>
            <w:tcW w:w="1846" w:type="dxa"/>
          </w:tcPr>
          <w:p w14:paraId="4A8A2056" w14:textId="67934046" w:rsidR="002706BE" w:rsidRPr="002706BE" w:rsidRDefault="002706BE" w:rsidP="00154E85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Март 202</w:t>
            </w:r>
            <w:r w:rsidR="00154E8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1846" w:type="dxa"/>
          </w:tcPr>
          <w:p w14:paraId="300766F9" w14:textId="77777777" w:rsidR="002706BE" w:rsidRPr="002706BE" w:rsidRDefault="002706BE" w:rsidP="00BF55E7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Директор школы, руководитель Центра, педагоги</w:t>
            </w:r>
          </w:p>
        </w:tc>
      </w:tr>
    </w:tbl>
    <w:p w14:paraId="334EBCEE" w14:textId="77777777" w:rsidR="00BF55E7" w:rsidRPr="00BF55E7" w:rsidRDefault="00BF55E7" w:rsidP="00BF55E7">
      <w:pPr>
        <w:widowControl w:val="0"/>
        <w:tabs>
          <w:tab w:val="left" w:pos="2127"/>
        </w:tabs>
        <w:autoSpaceDE w:val="0"/>
        <w:autoSpaceDN w:val="0"/>
        <w:spacing w:after="0" w:line="600" w:lineRule="auto"/>
        <w:ind w:left="709" w:right="733"/>
        <w:rPr>
          <w:rFonts w:ascii="Times New Roman" w:eastAsia="Times New Roman" w:hAnsi="Times New Roman" w:cs="Times New Roman"/>
          <w:sz w:val="36"/>
          <w:szCs w:val="36"/>
        </w:rPr>
      </w:pPr>
      <w:r w:rsidRPr="00BF55E7">
        <w:rPr>
          <w:rFonts w:ascii="Times New Roman" w:eastAsia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B5D426" wp14:editId="0198860F">
                <wp:simplePos x="0" y="0"/>
                <wp:positionH relativeFrom="column">
                  <wp:posOffset>2994025</wp:posOffset>
                </wp:positionH>
                <wp:positionV relativeFrom="paragraph">
                  <wp:posOffset>4408805</wp:posOffset>
                </wp:positionV>
                <wp:extent cx="1778635" cy="39878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3ED9" w14:textId="77777777" w:rsidR="00102A76" w:rsidRPr="006834DA" w:rsidRDefault="00102A76" w:rsidP="00BF55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5D426" id="Text Box 12" o:spid="_x0000_s1028" type="#_x0000_t202" style="position:absolute;left:0;text-align:left;margin-left:235.75pt;margin-top:347.15pt;width:140.05pt;height:31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IV2gEAAJgDAAAOAAAAZHJzL2Uyb0RvYy54bWysU8lu2zAQvRfoPxC817IdNHYFy0GaIEWB&#10;dAHSfsCIoiSiEocd0pbcr++Qspwut6IXYsTlzVtGu5ux78RRkzdoC7laLKXQVmFlbFPIr18eXm2l&#10;8AFsBR1aXciT9vJm//LFbnC5XmOLXaVJMIj1+eAK2Ybg8izzqtU9+AU6bfmwRuoh8Cc1WUUwMHrf&#10;Zevl8jobkCpHqLT3vHs/Hcp9wq9rrcKnuvY6iK6QzC2kldJaxjXb7yBvCFxr1JkG/AOLHozlpheo&#10;ewggDmT+guqNIvRYh4XCPsO6NkonDaxmtfxDzVMLTictbI53F5v8/4NVH49P7jOJML7FkQNMIrx7&#10;RPXNC4t3LdhG3xLh0GqouPEqWpYNzufnp9Fqn/sIUg4fsOKQ4RAwAY019dEV1ikYnQM4XUzXYxAq&#10;ttxsttdXr6VQfHb1ZrvZplQyyOfXjnx4p7EXsSgkcagJHY6PPkQ2kM9XYjOLD6brUrCd/W2DL8ad&#10;xD4SnqiHsRyFqQq5jtKimBKrE8shnMaFx5uLFumHFAOPSiH99wOQlqJ7b9mSOFdzQXNRzgVYxU8L&#10;GaSYyrswzd/BkWlaRp5Mt3jLttUmKXpmcabL8Seh51GN8/Xrd7r1/EPtfwIAAP//AwBQSwMEFAAG&#10;AAgAAAAhAM56iFPhAAAACwEAAA8AAABkcnMvZG93bnJldi54bWxMj8tOwzAQRfdI/QdrkLqjTvpI&#10;aIhTVQhWSIg0LFg68TSxGo9D7Lbh73FXsJvRHN05N99NpmcXHJ22JCBeRMCQGqs0tQI+q9eHR2DO&#10;S1Kyt4QCftDBrpjd5TJT9kolXg6+ZSGEXCYFdN4PGeeu6dBIt7ADUrgd7WikD+vYcjXKawg3PV9G&#10;UcKN1BQ+dHLA5w6b0+FsBOy/qHzR3+/1R3ksdVVtI3pLTkLM76f9EzCPk/+D4aYf1KEITrU9k3Ks&#10;F7BO401ABSTb9QpYINJNnACrb0MaAy9y/r9D8QsAAP//AwBQSwECLQAUAAYACAAAACEAtoM4kv4A&#10;AADhAQAAEwAAAAAAAAAAAAAAAAAAAAAAW0NvbnRlbnRfVHlwZXNdLnhtbFBLAQItABQABgAIAAAA&#10;IQA4/SH/1gAAAJQBAAALAAAAAAAAAAAAAAAAAC8BAABfcmVscy8ucmVsc1BLAQItABQABgAIAAAA&#10;IQC+QOIV2gEAAJgDAAAOAAAAAAAAAAAAAAAAAC4CAABkcnMvZTJvRG9jLnhtbFBLAQItABQABgAI&#10;AAAAIQDOeohT4QAAAAsBAAAPAAAAAAAAAAAAAAAAADQEAABkcnMvZG93bnJldi54bWxQSwUGAAAA&#10;AAQABADzAAAAQgUAAAAA&#10;" filled="f" stroked="f">
                <v:textbox inset="0,0,0,0">
                  <w:txbxContent>
                    <w:p w14:paraId="34583ED9" w14:textId="77777777" w:rsidR="00102A76" w:rsidRPr="006834DA" w:rsidRDefault="00102A76" w:rsidP="00BF55E7"/>
                  </w:txbxContent>
                </v:textbox>
              </v:shape>
            </w:pict>
          </mc:Fallback>
        </mc:AlternateContent>
      </w:r>
      <w:r w:rsidRPr="00BF55E7">
        <w:rPr>
          <w:rFonts w:ascii="Times New Roman" w:eastAsia="Times New Roman" w:hAnsi="Times New Roman" w:cs="Times New Roman"/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5B8F2B" wp14:editId="7A90346B">
                <wp:simplePos x="0" y="0"/>
                <wp:positionH relativeFrom="column">
                  <wp:posOffset>4148455</wp:posOffset>
                </wp:positionH>
                <wp:positionV relativeFrom="paragraph">
                  <wp:posOffset>2236470</wp:posOffset>
                </wp:positionV>
                <wp:extent cx="2105025" cy="60642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4D3BB" w14:textId="77777777" w:rsidR="00102A76" w:rsidRPr="006834DA" w:rsidRDefault="00102A76" w:rsidP="00BF55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B8F2B" id="Text Box 11" o:spid="_x0000_s1029" type="#_x0000_t202" style="position:absolute;left:0;text-align:left;margin-left:326.65pt;margin-top:176.1pt;width:165.75pt;height:4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5dZ2QEAAJgDAAAOAAAAZHJzL2Uyb0RvYy54bWysU9uO0zAQfUfiHyy/06SFrVDUdLXs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9RhOkdTNzAJIL8&#10;A+hvJBzcdsq15gYRxs6omguvo2XZ6Kk4P41WU0ERpBo/Qs1NVocACWhqcIiusE7B6NyA08V0MwWh&#10;OblZ51f55koKzWfbfPuG41hCFctrjxTeGxhEDEqJ3NSEro4PFOary5VYzMG97fvU2N79lmDMmEns&#10;I+GZepiqSdi6lK9j3SimgvrEchDmceHx5qAD/CHFyKNSSvp+UGik6D84tiTO1RLgElRLoJzmp6UM&#10;UszhbZjn7+DRth0jz6Y7uGHbGpsUPbM40+X2J0/Ooxrn69d9uvX8ofY/AQAA//8DAFBLAwQUAAYA&#10;CAAAACEADjaJ2+IAAAALAQAADwAAAGRycy9kb3ducmV2LnhtbEyPwU7DMBBE70j8g7VI3KhDkqZt&#10;yKaqEJyQEGk4cHRiN7Ear0PstuHvMadyXO3TzJtiO5uBndXktCWEx0UETFFrpaYO4bN+fVgDc16Q&#10;FIMlhfCjHGzL25tC5NJeqFLnve9YCCGXC4Te+zHn3LW9MsIt7Kgo/A52MsKHc+q4nMQlhJuBx1GU&#10;cSM0hYZejOq5V+1xfzIIuy+qXvT3e/NRHSpd15uI3rIj4v3dvHsC5tXsrzD86Qd1KINTY08kHRsQ&#10;smWSBBQhWcYxsEBs1mkY0yCk6WoFvCz4/w3lLwAAAP//AwBQSwECLQAUAAYACAAAACEAtoM4kv4A&#10;AADhAQAAEwAAAAAAAAAAAAAAAAAAAAAAW0NvbnRlbnRfVHlwZXNdLnhtbFBLAQItABQABgAIAAAA&#10;IQA4/SH/1gAAAJQBAAALAAAAAAAAAAAAAAAAAC8BAABfcmVscy8ucmVsc1BLAQItABQABgAIAAAA&#10;IQB1E5dZ2QEAAJgDAAAOAAAAAAAAAAAAAAAAAC4CAABkcnMvZTJvRG9jLnhtbFBLAQItABQABgAI&#10;AAAAIQAONonb4gAAAAsBAAAPAAAAAAAAAAAAAAAAADMEAABkcnMvZG93bnJldi54bWxQSwUGAAAA&#10;AAQABADzAAAAQgUAAAAA&#10;" filled="f" stroked="f">
                <v:textbox inset="0,0,0,0">
                  <w:txbxContent>
                    <w:p w14:paraId="3434D3BB" w14:textId="77777777" w:rsidR="00102A76" w:rsidRPr="006834DA" w:rsidRDefault="00102A76" w:rsidP="00BF55E7"/>
                  </w:txbxContent>
                </v:textbox>
              </v:shape>
            </w:pict>
          </mc:Fallback>
        </mc:AlternateContent>
      </w:r>
      <w:r w:rsidRPr="00BF55E7">
        <w:rPr>
          <w:rFonts w:ascii="Times New Roman" w:eastAsia="Times New Roman" w:hAnsi="Times New Roman" w:cs="Times New Roman"/>
          <w:sz w:val="36"/>
          <w:szCs w:val="36"/>
        </w:rPr>
        <w:tab/>
        <w:t xml:space="preserve">                                                                          </w:t>
      </w:r>
    </w:p>
    <w:p w14:paraId="6EB2CFC6" w14:textId="77777777" w:rsidR="002719D6" w:rsidRDefault="002719D6"/>
    <w:sectPr w:rsidR="002719D6" w:rsidSect="00102A76">
      <w:footerReference w:type="default" r:id="rId9"/>
      <w:pgSz w:w="11910" w:h="16840"/>
      <w:pgMar w:top="568" w:right="0" w:bottom="1000" w:left="120" w:header="0" w:footer="89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FA6A8" w14:textId="77777777" w:rsidR="002C32EF" w:rsidRDefault="002C32EF">
      <w:pPr>
        <w:spacing w:after="0" w:line="240" w:lineRule="auto"/>
      </w:pPr>
      <w:r>
        <w:separator/>
      </w:r>
    </w:p>
  </w:endnote>
  <w:endnote w:type="continuationSeparator" w:id="0">
    <w:p w14:paraId="40A5190F" w14:textId="77777777" w:rsidR="002C32EF" w:rsidRDefault="002C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CE095" w14:textId="77777777" w:rsidR="00102A76" w:rsidRDefault="00102A76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3CDDDB" wp14:editId="0E180D81">
              <wp:simplePos x="0" y="0"/>
              <wp:positionH relativeFrom="page">
                <wp:posOffset>7112635</wp:posOffset>
              </wp:positionH>
              <wp:positionV relativeFrom="page">
                <wp:posOffset>9935845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DC435" w14:textId="77777777" w:rsidR="00102A76" w:rsidRDefault="00102A7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  <w:p w14:paraId="578CFEF1" w14:textId="77777777" w:rsidR="00102A76" w:rsidRDefault="00102A7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3CDD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60.05pt;margin-top:782.3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/+Veo4QAAAA8BAAAPAAAAZHJzL2Rvd25yZXYueG1sTI/BTsMwEETvSPyDtUjcqJ2KhjbEqSoE&#10;JyREGg4cnXibWI3XIXbb8Pc4J3qb2R3Nvs23k+3ZGUdvHElIFgIYUuO0oVbCV/X2sAbmgyKtekco&#10;4Rc9bIvbm1xl2l2oxPM+tCyWkM+UhC6EIePcNx1a5RduQIq7gxutCtGOLdejusRy2/OlECm3ylC8&#10;0KkBXzpsjvuTlbD7pvLV/HzUn+WhNFW1EfSeHqW8v5t2z8ACTuE/DDN+RIciMtXuRNqzPvpkKZKY&#10;jWqVPj4BmzPJalb1PNuINfAi59d/FH8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f/lXqOEAAAAPAQAADwAAAAAAAAAAAAAAAAAvBAAAZHJzL2Rvd25yZXYueG1sUEsFBgAAAAAEAAQA&#10;8wAAAD0FAAAAAA==&#10;" filled="f" stroked="f">
              <v:textbox inset="0,0,0,0">
                <w:txbxContent>
                  <w:p w14:paraId="57EDC435" w14:textId="77777777" w:rsidR="00102A76" w:rsidRDefault="00102A7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  <w:p w14:paraId="578CFEF1" w14:textId="77777777" w:rsidR="00102A76" w:rsidRDefault="00102A7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6263E" w14:textId="77777777" w:rsidR="002C32EF" w:rsidRDefault="002C32EF">
      <w:pPr>
        <w:spacing w:after="0" w:line="240" w:lineRule="auto"/>
      </w:pPr>
      <w:r>
        <w:separator/>
      </w:r>
    </w:p>
  </w:footnote>
  <w:footnote w:type="continuationSeparator" w:id="0">
    <w:p w14:paraId="56CDE573" w14:textId="77777777" w:rsidR="002C32EF" w:rsidRDefault="002C3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E7"/>
    <w:rsid w:val="000152F8"/>
    <w:rsid w:val="00072464"/>
    <w:rsid w:val="00102A76"/>
    <w:rsid w:val="00154E85"/>
    <w:rsid w:val="002706BE"/>
    <w:rsid w:val="002719D6"/>
    <w:rsid w:val="002C32EF"/>
    <w:rsid w:val="00470FA7"/>
    <w:rsid w:val="009A133A"/>
    <w:rsid w:val="009F6F6C"/>
    <w:rsid w:val="00B022C2"/>
    <w:rsid w:val="00B56880"/>
    <w:rsid w:val="00BF55E7"/>
    <w:rsid w:val="00C434E7"/>
    <w:rsid w:val="00C953C7"/>
    <w:rsid w:val="00E23DAA"/>
    <w:rsid w:val="00E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8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5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55E7"/>
  </w:style>
  <w:style w:type="table" w:styleId="a5">
    <w:name w:val="Table Grid"/>
    <w:basedOn w:val="a1"/>
    <w:uiPriority w:val="59"/>
    <w:rsid w:val="00BF55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0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5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55E7"/>
  </w:style>
  <w:style w:type="table" w:styleId="a5">
    <w:name w:val="Table Grid"/>
    <w:basedOn w:val="a1"/>
    <w:uiPriority w:val="59"/>
    <w:rsid w:val="00BF55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2023-08-23T15:26:00Z</dcterms:created>
  <dcterms:modified xsi:type="dcterms:W3CDTF">2024-09-19T17:08:00Z</dcterms:modified>
</cp:coreProperties>
</file>